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92524" w14:textId="5FB139C4" w:rsidR="00732281" w:rsidRPr="00A71D92" w:rsidRDefault="00867C30" w:rsidP="004D561C">
      <w:pPr>
        <w:snapToGrid w:val="0"/>
        <w:spacing w:beforeLines="30" w:before="72"/>
        <w:jc w:val="right"/>
        <w:rPr>
          <w:rFonts w:asciiTheme="majorEastAsia" w:eastAsiaTheme="majorEastAsia" w:hAnsiTheme="majorEastAsia"/>
          <w:sz w:val="24"/>
        </w:rPr>
      </w:pPr>
      <w:r w:rsidRPr="00A71D92">
        <w:rPr>
          <w:rFonts w:asciiTheme="majorEastAsia" w:eastAsiaTheme="majorEastAsia" w:hAnsiTheme="majorEastAsia" w:cs="Arial"/>
          <w:noProof/>
        </w:rPr>
        <mc:AlternateContent>
          <mc:Choice Requires="wps">
            <w:drawing>
              <wp:anchor distT="0" distB="0" distL="114300" distR="114300" simplePos="0" relativeHeight="251658241" behindDoc="0" locked="0" layoutInCell="1" allowOverlap="1" wp14:anchorId="435F758E" wp14:editId="07EF2A55">
                <wp:simplePos x="0" y="0"/>
                <wp:positionH relativeFrom="column">
                  <wp:posOffset>281025</wp:posOffset>
                </wp:positionH>
                <wp:positionV relativeFrom="paragraph">
                  <wp:posOffset>-91135</wp:posOffset>
                </wp:positionV>
                <wp:extent cx="2171065" cy="419100"/>
                <wp:effectExtent l="0" t="0" r="1968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191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6EA7B2D" w14:textId="62BF1A36" w:rsidR="00CC41A9" w:rsidRPr="00867C30" w:rsidRDefault="00921904" w:rsidP="00574CBD">
                            <w:pPr>
                              <w:pStyle w:val="ac"/>
                              <w:tabs>
                                <w:tab w:val="clear" w:pos="4252"/>
                                <w:tab w:val="clear" w:pos="8504"/>
                              </w:tabs>
                              <w:spacing w:line="360" w:lineRule="auto"/>
                              <w:rPr>
                                <w:rFonts w:asciiTheme="majorEastAsia" w:eastAsiaTheme="majorEastAsia" w:hAnsiTheme="majorEastAsia"/>
                                <w:b/>
                                <w:bCs/>
                                <w:sz w:val="30"/>
                                <w:szCs w:val="30"/>
                              </w:rPr>
                            </w:pPr>
                            <w:r w:rsidRPr="00867C30">
                              <w:rPr>
                                <w:rFonts w:asciiTheme="majorEastAsia" w:eastAsiaTheme="majorEastAsia" w:hAnsiTheme="majorEastAsia" w:hint="eastAsia"/>
                                <w:b/>
                                <w:bCs/>
                                <w:sz w:val="30"/>
                                <w:szCs w:val="30"/>
                              </w:rPr>
                              <w:t>＜取材</w:t>
                            </w:r>
                            <w:r w:rsidR="006319A3">
                              <w:rPr>
                                <w:rFonts w:asciiTheme="majorEastAsia" w:eastAsiaTheme="majorEastAsia" w:hAnsiTheme="majorEastAsia" w:hint="eastAsia"/>
                                <w:b/>
                                <w:bCs/>
                                <w:sz w:val="30"/>
                                <w:szCs w:val="30"/>
                              </w:rPr>
                              <w:t>ご</w:t>
                            </w:r>
                            <w:r w:rsidRPr="00867C30">
                              <w:rPr>
                                <w:rFonts w:asciiTheme="majorEastAsia" w:eastAsiaTheme="majorEastAsia" w:hAnsiTheme="majorEastAsia" w:hint="eastAsia"/>
                                <w:b/>
                                <w:bCs/>
                                <w:sz w:val="30"/>
                                <w:szCs w:val="30"/>
                              </w:rPr>
                              <w:t>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5F758E" id="_x0000_t202" coordsize="21600,21600" o:spt="202" path="m,l,21600r21600,l21600,xe">
                <v:stroke joinstyle="miter"/>
                <v:path gradientshapeok="t" o:connecttype="rect"/>
              </v:shapetype>
              <v:shape id="テキスト ボックス 2" o:spid="_x0000_s1026" type="#_x0000_t202" style="position:absolute;left:0;text-align:left;margin-left:22.15pt;margin-top:-7.2pt;width:170.95pt;height: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" filled="f" strokecolor="white">
                <v:textbox>
                  <w:txbxContent>
                    <w:p w14:paraId="76EA7B2D" w14:textId="62BF1A36" w:rsidR="00CC41A9" w:rsidRPr="00867C30" w:rsidRDefault="00921904" w:rsidP="00574CBD">
                      <w:pPr>
                        <w:pStyle w:val="ac"/>
                        <w:tabs>
                          <w:tab w:val="clear" w:pos="4252"/>
                          <w:tab w:val="clear" w:pos="8504"/>
                        </w:tabs>
                        <w:spacing w:line="360" w:lineRule="auto"/>
                        <w:rPr>
                          <w:rFonts w:asciiTheme="majorEastAsia" w:eastAsiaTheme="majorEastAsia" w:hAnsiTheme="majorEastAsia"/>
                          <w:b/>
                          <w:bCs/>
                          <w:sz w:val="30"/>
                          <w:szCs w:val="30"/>
                        </w:rPr>
                      </w:pPr>
                      <w:r w:rsidRPr="00867C30">
                        <w:rPr>
                          <w:rFonts w:asciiTheme="majorEastAsia" w:eastAsiaTheme="majorEastAsia" w:hAnsiTheme="majorEastAsia" w:hint="eastAsia"/>
                          <w:b/>
                          <w:bCs/>
                          <w:sz w:val="30"/>
                          <w:szCs w:val="30"/>
                        </w:rPr>
                        <w:t>＜取材</w:t>
                      </w:r>
                      <w:r w:rsidR="006319A3">
                        <w:rPr>
                          <w:rFonts w:asciiTheme="majorEastAsia" w:eastAsiaTheme="majorEastAsia" w:hAnsiTheme="majorEastAsia" w:hint="eastAsia"/>
                          <w:b/>
                          <w:bCs/>
                          <w:sz w:val="30"/>
                          <w:szCs w:val="30"/>
                        </w:rPr>
                        <w:t>ご</w:t>
                      </w:r>
                      <w:r w:rsidRPr="00867C30">
                        <w:rPr>
                          <w:rFonts w:asciiTheme="majorEastAsia" w:eastAsiaTheme="majorEastAsia" w:hAnsiTheme="majorEastAsia" w:hint="eastAsia"/>
                          <w:b/>
                          <w:bCs/>
                          <w:sz w:val="30"/>
                          <w:szCs w:val="30"/>
                        </w:rPr>
                        <w:t>案内＞</w:t>
                      </w:r>
                    </w:p>
                  </w:txbxContent>
                </v:textbox>
              </v:shape>
            </w:pict>
          </mc:Fallback>
        </mc:AlternateContent>
      </w:r>
      <w:r w:rsidR="00DD7A6C" w:rsidRPr="00A71D92">
        <w:rPr>
          <w:rFonts w:asciiTheme="majorEastAsia" w:eastAsiaTheme="majorEastAsia" w:hAnsiTheme="majorEastAsia" w:cs="Arial"/>
        </w:rPr>
        <w:t>202</w:t>
      </w:r>
      <w:r w:rsidR="00F52850" w:rsidRPr="00A71D92">
        <w:rPr>
          <w:rFonts w:asciiTheme="majorEastAsia" w:eastAsiaTheme="majorEastAsia" w:hAnsiTheme="majorEastAsia" w:cs="Arial"/>
        </w:rPr>
        <w:t>3</w:t>
      </w:r>
      <w:r w:rsidR="00732281" w:rsidRPr="00A71D92">
        <w:rPr>
          <w:rFonts w:asciiTheme="majorEastAsia" w:eastAsiaTheme="majorEastAsia" w:hAnsiTheme="majorEastAsia" w:cs="Arial"/>
        </w:rPr>
        <w:t>年</w:t>
      </w:r>
      <w:r w:rsidR="00184A6F" w:rsidRPr="00A71D92">
        <w:rPr>
          <w:rFonts w:asciiTheme="majorEastAsia" w:eastAsiaTheme="majorEastAsia" w:hAnsiTheme="majorEastAsia" w:cs="Arial" w:hint="eastAsia"/>
        </w:rPr>
        <w:t>10</w:t>
      </w:r>
      <w:r w:rsidR="00F62272" w:rsidRPr="00A71D92">
        <w:rPr>
          <w:rFonts w:asciiTheme="majorEastAsia" w:eastAsiaTheme="majorEastAsia" w:hAnsiTheme="majorEastAsia" w:cs="Arial" w:hint="eastAsia"/>
        </w:rPr>
        <w:t>月</w:t>
      </w:r>
      <w:r w:rsidR="00184A6F" w:rsidRPr="00A71D92">
        <w:rPr>
          <w:rFonts w:asciiTheme="majorEastAsia" w:eastAsiaTheme="majorEastAsia" w:hAnsiTheme="majorEastAsia" w:hint="eastAsia"/>
        </w:rPr>
        <w:t>13</w:t>
      </w:r>
      <w:r w:rsidR="00F62272" w:rsidRPr="00A71D92">
        <w:rPr>
          <w:rFonts w:asciiTheme="majorEastAsia" w:eastAsiaTheme="majorEastAsia" w:hAnsiTheme="majorEastAsia" w:hint="eastAsia"/>
        </w:rPr>
        <w:t>日</w:t>
      </w:r>
    </w:p>
    <w:p w14:paraId="5F124416" w14:textId="77777777" w:rsidR="00A71D92" w:rsidRPr="00A71D92" w:rsidRDefault="00A71D92" w:rsidP="00990705">
      <w:pPr>
        <w:spacing w:line="360" w:lineRule="auto"/>
        <w:rPr>
          <w:rFonts w:asciiTheme="majorEastAsia" w:eastAsiaTheme="majorEastAsia" w:hAnsiTheme="majorEastAsia"/>
          <w:sz w:val="24"/>
        </w:rPr>
      </w:pPr>
    </w:p>
    <w:p w14:paraId="38045926" w14:textId="77777777" w:rsidR="00A71D92" w:rsidRPr="00A71D92" w:rsidRDefault="00A71D92" w:rsidP="00990705">
      <w:pPr>
        <w:spacing w:line="360" w:lineRule="auto"/>
        <w:rPr>
          <w:rFonts w:asciiTheme="majorEastAsia" w:eastAsiaTheme="majorEastAsia" w:hAnsiTheme="majorEastAsia"/>
          <w:sz w:val="24"/>
        </w:rPr>
      </w:pPr>
    </w:p>
    <w:p w14:paraId="7E72AE31" w14:textId="5ACAFACC" w:rsidR="00732281" w:rsidRPr="00A71D92" w:rsidRDefault="004D561C" w:rsidP="00990705">
      <w:pPr>
        <w:spacing w:line="360" w:lineRule="auto"/>
        <w:rPr>
          <w:rFonts w:asciiTheme="majorEastAsia" w:eastAsiaTheme="majorEastAsia" w:hAnsiTheme="majorEastAsia"/>
          <w:sz w:val="24"/>
        </w:rPr>
      </w:pPr>
      <w:r w:rsidRPr="00A71D92">
        <w:rPr>
          <w:rFonts w:asciiTheme="majorEastAsia" w:eastAsiaTheme="majorEastAsia" w:hAnsiTheme="majorEastAsia"/>
          <w:b/>
          <w:bCs/>
          <w:noProof/>
        </w:rPr>
        <mc:AlternateContent>
          <mc:Choice Requires="wps">
            <w:drawing>
              <wp:anchor distT="0" distB="0" distL="114300" distR="114300" simplePos="0" relativeHeight="251658240" behindDoc="0" locked="0" layoutInCell="1" allowOverlap="1" wp14:anchorId="303BD29A" wp14:editId="2C63C9BA">
                <wp:simplePos x="0" y="0"/>
                <wp:positionH relativeFrom="margin">
                  <wp:posOffset>247650</wp:posOffset>
                </wp:positionH>
                <wp:positionV relativeFrom="paragraph">
                  <wp:posOffset>97790</wp:posOffset>
                </wp:positionV>
                <wp:extent cx="6153785" cy="1123950"/>
                <wp:effectExtent l="19050" t="19050" r="18415" b="19050"/>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11239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2F7F89EC" w14:textId="6B41D300" w:rsidR="00867C30" w:rsidRPr="00DB185D" w:rsidRDefault="00867C30" w:rsidP="00F52850">
                            <w:pPr>
                              <w:spacing w:beforeLines="30" w:before="72"/>
                              <w:jc w:val="center"/>
                              <w:rPr>
                                <w:rFonts w:asciiTheme="majorEastAsia" w:eastAsiaTheme="majorEastAsia" w:hAnsiTheme="majorEastAsia"/>
                                <w:b/>
                                <w:bCs/>
                                <w:sz w:val="22"/>
                              </w:rPr>
                            </w:pPr>
                            <w:r w:rsidRPr="00DB185D">
                              <w:rPr>
                                <w:rFonts w:asciiTheme="majorEastAsia" w:eastAsiaTheme="majorEastAsia" w:hAnsiTheme="majorEastAsia" w:hint="eastAsia"/>
                                <w:b/>
                                <w:bCs/>
                                <w:sz w:val="22"/>
                              </w:rPr>
                              <w:t>国内大手企業</w:t>
                            </w:r>
                            <w:r w:rsidR="00F52850" w:rsidRPr="00DB185D">
                              <w:rPr>
                                <w:rFonts w:asciiTheme="majorEastAsia" w:eastAsiaTheme="majorEastAsia" w:hAnsiTheme="majorEastAsia" w:hint="eastAsia"/>
                                <w:b/>
                                <w:bCs/>
                                <w:sz w:val="22"/>
                              </w:rPr>
                              <w:t>×地域行政×地域</w:t>
                            </w:r>
                            <w:r w:rsidR="00DB185D" w:rsidRPr="00DB185D">
                              <w:rPr>
                                <w:rFonts w:asciiTheme="majorEastAsia" w:eastAsiaTheme="majorEastAsia" w:hAnsiTheme="majorEastAsia" w:hint="eastAsia"/>
                                <w:b/>
                                <w:bCs/>
                                <w:sz w:val="22"/>
                              </w:rPr>
                              <w:t>まちづくり団体での</w:t>
                            </w:r>
                            <w:r w:rsidRPr="00DB185D">
                              <w:rPr>
                                <w:rFonts w:asciiTheme="majorEastAsia" w:eastAsiaTheme="majorEastAsia" w:hAnsiTheme="majorEastAsia" w:hint="eastAsia"/>
                                <w:b/>
                                <w:bCs/>
                                <w:sz w:val="22"/>
                              </w:rPr>
                              <w:t>業種・職種を超えた協働プロジェクト</w:t>
                            </w:r>
                          </w:p>
                          <w:p w14:paraId="1EB92853" w14:textId="5CAA2A4E" w:rsidR="00CC41A9" w:rsidRPr="00DB185D" w:rsidRDefault="00DB185D" w:rsidP="00F52850">
                            <w:pPr>
                              <w:spacing w:beforeLines="30" w:before="72"/>
                              <w:jc w:val="center"/>
                              <w:rPr>
                                <w:rFonts w:asciiTheme="majorEastAsia" w:eastAsiaTheme="majorEastAsia" w:hAnsiTheme="majorEastAsia"/>
                                <w:b/>
                                <w:bCs/>
                                <w:sz w:val="28"/>
                                <w:szCs w:val="28"/>
                              </w:rPr>
                            </w:pPr>
                            <w:r>
                              <w:rPr>
                                <w:rFonts w:asciiTheme="majorEastAsia" w:eastAsiaTheme="majorEastAsia" w:hAnsiTheme="majorEastAsia" w:hint="eastAsia"/>
                                <w:b/>
                                <w:bCs/>
                                <w:sz w:val="22"/>
                                <w:szCs w:val="22"/>
                              </w:rPr>
                              <w:t>空き家・古材</w:t>
                            </w:r>
                            <w:r w:rsidR="00F52850" w:rsidRPr="00DB185D">
                              <w:rPr>
                                <w:rFonts w:asciiTheme="majorEastAsia" w:eastAsiaTheme="majorEastAsia" w:hAnsiTheme="majorEastAsia" w:hint="eastAsia"/>
                                <w:b/>
                                <w:bCs/>
                                <w:sz w:val="22"/>
                                <w:szCs w:val="22"/>
                              </w:rPr>
                              <w:t>を題材とした異業種交流型 / 越境学習プログラム</w:t>
                            </w:r>
                            <w:r w:rsidR="00F52850" w:rsidRPr="00DB185D">
                              <w:rPr>
                                <w:rFonts w:asciiTheme="majorEastAsia" w:eastAsiaTheme="majorEastAsia" w:hAnsiTheme="majorEastAsia"/>
                                <w:b/>
                                <w:bCs/>
                                <w:sz w:val="22"/>
                                <w:szCs w:val="22"/>
                              </w:rPr>
                              <w:cr/>
                            </w:r>
                            <w:r w:rsidR="00867C30" w:rsidRPr="00DB185D">
                              <w:rPr>
                                <w:rFonts w:asciiTheme="majorEastAsia" w:eastAsiaTheme="majorEastAsia" w:hAnsiTheme="majorEastAsia" w:hint="eastAsia"/>
                                <w:b/>
                                <w:bCs/>
                                <w:sz w:val="28"/>
                                <w:szCs w:val="28"/>
                              </w:rPr>
                              <w:t>「ことこらぼ</w:t>
                            </w:r>
                            <w:r w:rsidR="00C8537A" w:rsidRPr="00C8537A">
                              <w:rPr>
                                <w:rFonts w:asciiTheme="majorEastAsia" w:eastAsiaTheme="majorEastAsia" w:hAnsiTheme="majorEastAsia" w:hint="eastAsia"/>
                                <w:i/>
                                <w:iCs/>
                                <w:sz w:val="16"/>
                                <w:szCs w:val="16"/>
                              </w:rPr>
                              <w:t>※1</w:t>
                            </w:r>
                            <w:r>
                              <w:rPr>
                                <w:rFonts w:asciiTheme="majorEastAsia" w:eastAsiaTheme="majorEastAsia" w:hAnsiTheme="majorEastAsia" w:hint="eastAsia"/>
                                <w:b/>
                                <w:bCs/>
                                <w:sz w:val="28"/>
                                <w:szCs w:val="28"/>
                              </w:rPr>
                              <w:t>＠鳥取・鹿野町</w:t>
                            </w:r>
                            <w:r w:rsidR="00867C30" w:rsidRPr="00DB185D">
                              <w:rPr>
                                <w:rFonts w:asciiTheme="majorEastAsia" w:eastAsiaTheme="majorEastAsia" w:hAnsiTheme="majorEastAsia" w:hint="eastAsia"/>
                                <w:b/>
                                <w:bCs/>
                                <w:sz w:val="28"/>
                                <w:szCs w:val="28"/>
                              </w:rPr>
                              <w:t>」</w:t>
                            </w:r>
                            <w:r w:rsidR="00F52850" w:rsidRPr="00DB185D">
                              <w:rPr>
                                <w:rFonts w:asciiTheme="majorEastAsia" w:eastAsiaTheme="majorEastAsia" w:hAnsiTheme="majorEastAsia" w:hint="eastAsia"/>
                                <w:b/>
                                <w:bCs/>
                                <w:sz w:val="28"/>
                                <w:szCs w:val="28"/>
                              </w:rPr>
                              <w:t>開催</w:t>
                            </w:r>
                          </w:p>
                          <w:p w14:paraId="404CC5C7" w14:textId="3474B700" w:rsidR="00CC41A9" w:rsidRPr="00867C30" w:rsidRDefault="00DB185D" w:rsidP="00E36095">
                            <w:pPr>
                              <w:spacing w:beforeLines="50" w:before="120"/>
                              <w:jc w:val="center"/>
                              <w:rPr>
                                <w:rFonts w:asciiTheme="majorEastAsia" w:eastAsiaTheme="majorEastAsia" w:hAnsiTheme="majorEastAsia" w:cs="Arial"/>
                                <w:b/>
                                <w:bCs/>
                                <w:sz w:val="22"/>
                                <w:szCs w:val="27"/>
                              </w:rPr>
                            </w:pPr>
                            <w:r>
                              <w:rPr>
                                <w:rFonts w:asciiTheme="majorEastAsia" w:eastAsiaTheme="majorEastAsia" w:hAnsiTheme="majorEastAsia" w:cs="Arial" w:hint="eastAsia"/>
                                <w:b/>
                                <w:bCs/>
                                <w:sz w:val="22"/>
                                <w:szCs w:val="27"/>
                              </w:rPr>
                              <w:t>セッション1</w:t>
                            </w:r>
                            <w:r w:rsidR="00A71CCC" w:rsidRPr="00867C30">
                              <w:rPr>
                                <w:rFonts w:asciiTheme="majorEastAsia" w:eastAsiaTheme="majorEastAsia" w:hAnsiTheme="majorEastAsia" w:cs="Arial" w:hint="eastAsia"/>
                                <w:b/>
                                <w:bCs/>
                                <w:sz w:val="22"/>
                                <w:szCs w:val="27"/>
                              </w:rPr>
                              <w:t>【</w:t>
                            </w:r>
                            <w:r w:rsidR="00867C30">
                              <w:rPr>
                                <w:rFonts w:asciiTheme="majorEastAsia" w:eastAsiaTheme="majorEastAsia" w:hAnsiTheme="majorEastAsia" w:cs="Arial" w:hint="eastAsia"/>
                                <w:b/>
                                <w:bCs/>
                                <w:sz w:val="22"/>
                                <w:szCs w:val="27"/>
                              </w:rPr>
                              <w:t>202</w:t>
                            </w:r>
                            <w:r w:rsidR="00F52850">
                              <w:rPr>
                                <w:rFonts w:asciiTheme="majorEastAsia" w:eastAsiaTheme="majorEastAsia" w:hAnsiTheme="majorEastAsia" w:cs="Arial"/>
                                <w:b/>
                                <w:bCs/>
                                <w:sz w:val="22"/>
                                <w:szCs w:val="27"/>
                              </w:rPr>
                              <w:t>3</w:t>
                            </w:r>
                            <w:r w:rsidR="00867C30">
                              <w:rPr>
                                <w:rFonts w:asciiTheme="majorEastAsia" w:eastAsiaTheme="majorEastAsia" w:hAnsiTheme="majorEastAsia" w:cs="Arial" w:hint="eastAsia"/>
                                <w:b/>
                                <w:bCs/>
                                <w:sz w:val="22"/>
                                <w:szCs w:val="27"/>
                              </w:rPr>
                              <w:t>年</w:t>
                            </w:r>
                            <w:r>
                              <w:rPr>
                                <w:rFonts w:asciiTheme="majorEastAsia" w:eastAsiaTheme="majorEastAsia" w:hAnsiTheme="majorEastAsia" w:cs="Arial" w:hint="eastAsia"/>
                                <w:b/>
                                <w:bCs/>
                                <w:sz w:val="22"/>
                                <w:szCs w:val="27"/>
                              </w:rPr>
                              <w:t>10</w:t>
                            </w:r>
                            <w:r w:rsidR="00867C30">
                              <w:rPr>
                                <w:rFonts w:asciiTheme="majorEastAsia" w:eastAsiaTheme="majorEastAsia" w:hAnsiTheme="majorEastAsia" w:cs="Arial" w:hint="eastAsia"/>
                                <w:b/>
                                <w:bCs/>
                                <w:sz w:val="22"/>
                                <w:szCs w:val="27"/>
                              </w:rPr>
                              <w:t>月</w:t>
                            </w:r>
                            <w:r>
                              <w:rPr>
                                <w:rFonts w:asciiTheme="majorEastAsia" w:eastAsiaTheme="majorEastAsia" w:hAnsiTheme="majorEastAsia" w:cs="Arial" w:hint="eastAsia"/>
                                <w:b/>
                                <w:bCs/>
                                <w:sz w:val="22"/>
                                <w:szCs w:val="27"/>
                              </w:rPr>
                              <w:t>16</w:t>
                            </w:r>
                            <w:r w:rsidR="00941443">
                              <w:rPr>
                                <w:rFonts w:asciiTheme="majorEastAsia" w:eastAsiaTheme="majorEastAsia" w:hAnsiTheme="majorEastAsia" w:cs="Arial" w:hint="eastAsia"/>
                                <w:b/>
                                <w:bCs/>
                                <w:sz w:val="22"/>
                                <w:szCs w:val="27"/>
                              </w:rPr>
                              <w:t>日（月）</w:t>
                            </w:r>
                            <w:r>
                              <w:rPr>
                                <w:rFonts w:asciiTheme="majorEastAsia" w:eastAsiaTheme="majorEastAsia" w:hAnsiTheme="majorEastAsia" w:cs="Arial" w:hint="eastAsia"/>
                                <w:b/>
                                <w:bCs/>
                                <w:sz w:val="22"/>
                                <w:szCs w:val="27"/>
                              </w:rPr>
                              <w:t>13:00</w:t>
                            </w:r>
                            <w:r w:rsidR="006A4618">
                              <w:rPr>
                                <w:rFonts w:asciiTheme="majorEastAsia" w:eastAsiaTheme="majorEastAsia" w:hAnsiTheme="majorEastAsia" w:cs="Arial" w:hint="eastAsia"/>
                                <w:b/>
                                <w:bCs/>
                                <w:sz w:val="22"/>
                                <w:szCs w:val="27"/>
                              </w:rPr>
                              <w:t>～</w:t>
                            </w:r>
                            <w:r>
                              <w:rPr>
                                <w:rFonts w:asciiTheme="majorEastAsia" w:eastAsiaTheme="majorEastAsia" w:hAnsiTheme="majorEastAsia" w:cs="Arial" w:hint="eastAsia"/>
                                <w:b/>
                                <w:bCs/>
                                <w:sz w:val="22"/>
                                <w:szCs w:val="27"/>
                              </w:rPr>
                              <w:t>18日</w:t>
                            </w:r>
                            <w:r w:rsidR="00941443">
                              <w:rPr>
                                <w:rFonts w:asciiTheme="majorEastAsia" w:eastAsiaTheme="majorEastAsia" w:hAnsiTheme="majorEastAsia" w:cs="Arial" w:hint="eastAsia"/>
                                <w:b/>
                                <w:bCs/>
                                <w:sz w:val="22"/>
                                <w:szCs w:val="27"/>
                              </w:rPr>
                              <w:t>(水)</w:t>
                            </w:r>
                            <w:r>
                              <w:rPr>
                                <w:rFonts w:asciiTheme="majorEastAsia" w:eastAsiaTheme="majorEastAsia" w:hAnsiTheme="majorEastAsia" w:cs="Arial" w:hint="eastAsia"/>
                                <w:b/>
                                <w:bCs/>
                                <w:sz w:val="22"/>
                                <w:szCs w:val="27"/>
                              </w:rPr>
                              <w:t>13:30</w:t>
                            </w:r>
                            <w:r w:rsidR="004D561C">
                              <w:rPr>
                                <w:rFonts w:asciiTheme="majorEastAsia" w:eastAsiaTheme="majorEastAsia" w:hAnsiTheme="majorEastAsia" w:cs="Arial" w:hint="eastAsia"/>
                                <w:b/>
                                <w:bCs/>
                                <w:sz w:val="22"/>
                                <w:szCs w:val="27"/>
                              </w:rPr>
                              <w:t xml:space="preserve">　場所：</w:t>
                            </w:r>
                            <w:r>
                              <w:rPr>
                                <w:rFonts w:asciiTheme="majorEastAsia" w:eastAsiaTheme="majorEastAsia" w:hAnsiTheme="majorEastAsia" w:cs="Arial" w:hint="eastAsia"/>
                                <w:b/>
                                <w:bCs/>
                                <w:sz w:val="22"/>
                                <w:szCs w:val="27"/>
                              </w:rPr>
                              <w:t>鹿野町しかのこころ</w:t>
                            </w:r>
                            <w:r w:rsidR="00A71CCC" w:rsidRPr="00867C30">
                              <w:rPr>
                                <w:rFonts w:asciiTheme="majorEastAsia" w:eastAsiaTheme="majorEastAsia" w:hAnsiTheme="majorEastAsia" w:cs="Arial" w:hint="eastAsia"/>
                                <w:b/>
                                <w:bCs/>
                                <w:sz w:val="22"/>
                                <w:szCs w:val="27"/>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3BD29A" id="Rectangle 33" o:spid="_x0000_s1027" style="position:absolute;left:0;text-align:left;margin-left:19.5pt;margin-top:7.7pt;width:484.55pt;height: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" filled="f" fillcolor="#333" strokeweight="3pt">
                <v:stroke linestyle="thinThin"/>
                <v:textbox inset="5.85pt,.7pt,5.85pt,.7pt">
                  <w:txbxContent>
                    <w:p w14:paraId="2F7F89EC" w14:textId="6B41D300" w:rsidR="00867C30" w:rsidRPr="00DB185D" w:rsidRDefault="00867C30" w:rsidP="00F52850">
                      <w:pPr>
                        <w:spacing w:beforeLines="30" w:before="72"/>
                        <w:jc w:val="center"/>
                        <w:rPr>
                          <w:rFonts w:asciiTheme="majorEastAsia" w:eastAsiaTheme="majorEastAsia" w:hAnsiTheme="majorEastAsia"/>
                          <w:b/>
                          <w:bCs/>
                          <w:sz w:val="22"/>
                        </w:rPr>
                      </w:pPr>
                      <w:r w:rsidRPr="00DB185D">
                        <w:rPr>
                          <w:rFonts w:asciiTheme="majorEastAsia" w:eastAsiaTheme="majorEastAsia" w:hAnsiTheme="majorEastAsia" w:hint="eastAsia"/>
                          <w:b/>
                          <w:bCs/>
                          <w:sz w:val="22"/>
                        </w:rPr>
                        <w:t>国内大手企業</w:t>
                      </w:r>
                      <w:r w:rsidR="00F52850" w:rsidRPr="00DB185D">
                        <w:rPr>
                          <w:rFonts w:asciiTheme="majorEastAsia" w:eastAsiaTheme="majorEastAsia" w:hAnsiTheme="majorEastAsia" w:hint="eastAsia"/>
                          <w:b/>
                          <w:bCs/>
                          <w:sz w:val="22"/>
                        </w:rPr>
                        <w:t>×地域行政×地域</w:t>
                      </w:r>
                      <w:r w:rsidR="00DB185D" w:rsidRPr="00DB185D">
                        <w:rPr>
                          <w:rFonts w:asciiTheme="majorEastAsia" w:eastAsiaTheme="majorEastAsia" w:hAnsiTheme="majorEastAsia" w:hint="eastAsia"/>
                          <w:b/>
                          <w:bCs/>
                          <w:sz w:val="22"/>
                        </w:rPr>
                        <w:t>まちづくり団体での</w:t>
                      </w:r>
                      <w:r w:rsidRPr="00DB185D">
                        <w:rPr>
                          <w:rFonts w:asciiTheme="majorEastAsia" w:eastAsiaTheme="majorEastAsia" w:hAnsiTheme="majorEastAsia" w:hint="eastAsia"/>
                          <w:b/>
                          <w:bCs/>
                          <w:sz w:val="22"/>
                        </w:rPr>
                        <w:t>業種・職種を超えた協働プロジェクト</w:t>
                      </w:r>
                    </w:p>
                    <w:p w14:paraId="1EB92853" w14:textId="5CAA2A4E" w:rsidR="00CC41A9" w:rsidRPr="00DB185D" w:rsidRDefault="00DB185D" w:rsidP="00F52850">
                      <w:pPr>
                        <w:spacing w:beforeLines="30" w:before="72"/>
                        <w:jc w:val="center"/>
                        <w:rPr>
                          <w:rFonts w:asciiTheme="majorEastAsia" w:eastAsiaTheme="majorEastAsia" w:hAnsiTheme="majorEastAsia"/>
                          <w:b/>
                          <w:bCs/>
                          <w:sz w:val="28"/>
                          <w:szCs w:val="28"/>
                        </w:rPr>
                      </w:pPr>
                      <w:r>
                        <w:rPr>
                          <w:rFonts w:asciiTheme="majorEastAsia" w:eastAsiaTheme="majorEastAsia" w:hAnsiTheme="majorEastAsia" w:hint="eastAsia"/>
                          <w:b/>
                          <w:bCs/>
                          <w:sz w:val="22"/>
                          <w:szCs w:val="22"/>
                        </w:rPr>
                        <w:t>空き家・古材</w:t>
                      </w:r>
                      <w:r w:rsidR="00F52850" w:rsidRPr="00DB185D">
                        <w:rPr>
                          <w:rFonts w:asciiTheme="majorEastAsia" w:eastAsiaTheme="majorEastAsia" w:hAnsiTheme="majorEastAsia" w:hint="eastAsia"/>
                          <w:b/>
                          <w:bCs/>
                          <w:sz w:val="22"/>
                          <w:szCs w:val="22"/>
                        </w:rPr>
                        <w:t>を題材とした異業種交流型 / 越境学習プログラム</w:t>
                      </w:r>
                      <w:r w:rsidR="00F52850" w:rsidRPr="00DB185D">
                        <w:rPr>
                          <w:rFonts w:asciiTheme="majorEastAsia" w:eastAsiaTheme="majorEastAsia" w:hAnsiTheme="majorEastAsia"/>
                          <w:b/>
                          <w:bCs/>
                          <w:sz w:val="22"/>
                          <w:szCs w:val="22"/>
                        </w:rPr>
                        <w:cr/>
                      </w:r>
                      <w:r w:rsidR="00867C30" w:rsidRPr="00DB185D">
                        <w:rPr>
                          <w:rFonts w:asciiTheme="majorEastAsia" w:eastAsiaTheme="majorEastAsia" w:hAnsiTheme="majorEastAsia" w:hint="eastAsia"/>
                          <w:b/>
                          <w:bCs/>
                          <w:sz w:val="28"/>
                          <w:szCs w:val="28"/>
                        </w:rPr>
                        <w:t>「ことこらぼ</w:t>
                      </w:r>
                      <w:r w:rsidR="00C8537A" w:rsidRPr="00C8537A">
                        <w:rPr>
                          <w:rFonts w:asciiTheme="majorEastAsia" w:eastAsiaTheme="majorEastAsia" w:hAnsiTheme="majorEastAsia" w:hint="eastAsia"/>
                          <w:i/>
                          <w:iCs/>
                          <w:sz w:val="16"/>
                          <w:szCs w:val="16"/>
                        </w:rPr>
                        <w:t>※1</w:t>
                      </w:r>
                      <w:r>
                        <w:rPr>
                          <w:rFonts w:asciiTheme="majorEastAsia" w:eastAsiaTheme="majorEastAsia" w:hAnsiTheme="majorEastAsia" w:hint="eastAsia"/>
                          <w:b/>
                          <w:bCs/>
                          <w:sz w:val="28"/>
                          <w:szCs w:val="28"/>
                        </w:rPr>
                        <w:t>＠鳥取・鹿野町</w:t>
                      </w:r>
                      <w:r w:rsidR="00867C30" w:rsidRPr="00DB185D">
                        <w:rPr>
                          <w:rFonts w:asciiTheme="majorEastAsia" w:eastAsiaTheme="majorEastAsia" w:hAnsiTheme="majorEastAsia" w:hint="eastAsia"/>
                          <w:b/>
                          <w:bCs/>
                          <w:sz w:val="28"/>
                          <w:szCs w:val="28"/>
                        </w:rPr>
                        <w:t>」</w:t>
                      </w:r>
                      <w:r w:rsidR="00F52850" w:rsidRPr="00DB185D">
                        <w:rPr>
                          <w:rFonts w:asciiTheme="majorEastAsia" w:eastAsiaTheme="majorEastAsia" w:hAnsiTheme="majorEastAsia" w:hint="eastAsia"/>
                          <w:b/>
                          <w:bCs/>
                          <w:sz w:val="28"/>
                          <w:szCs w:val="28"/>
                        </w:rPr>
                        <w:t>開催</w:t>
                      </w:r>
                    </w:p>
                    <w:p w14:paraId="404CC5C7" w14:textId="3474B700" w:rsidR="00CC41A9" w:rsidRPr="00867C30" w:rsidRDefault="00DB185D" w:rsidP="00E36095">
                      <w:pPr>
                        <w:spacing w:beforeLines="50" w:before="120"/>
                        <w:jc w:val="center"/>
                        <w:rPr>
                          <w:rFonts w:asciiTheme="majorEastAsia" w:eastAsiaTheme="majorEastAsia" w:hAnsiTheme="majorEastAsia" w:cs="Arial"/>
                          <w:b/>
                          <w:bCs/>
                          <w:sz w:val="22"/>
                          <w:szCs w:val="27"/>
                        </w:rPr>
                      </w:pPr>
                      <w:r>
                        <w:rPr>
                          <w:rFonts w:asciiTheme="majorEastAsia" w:eastAsiaTheme="majorEastAsia" w:hAnsiTheme="majorEastAsia" w:cs="Arial" w:hint="eastAsia"/>
                          <w:b/>
                          <w:bCs/>
                          <w:sz w:val="22"/>
                          <w:szCs w:val="27"/>
                        </w:rPr>
                        <w:t>セッション1</w:t>
                      </w:r>
                      <w:r w:rsidR="00A71CCC" w:rsidRPr="00867C30">
                        <w:rPr>
                          <w:rFonts w:asciiTheme="majorEastAsia" w:eastAsiaTheme="majorEastAsia" w:hAnsiTheme="majorEastAsia" w:cs="Arial" w:hint="eastAsia"/>
                          <w:b/>
                          <w:bCs/>
                          <w:sz w:val="22"/>
                          <w:szCs w:val="27"/>
                        </w:rPr>
                        <w:t>【</w:t>
                      </w:r>
                      <w:r w:rsidR="00867C30">
                        <w:rPr>
                          <w:rFonts w:asciiTheme="majorEastAsia" w:eastAsiaTheme="majorEastAsia" w:hAnsiTheme="majorEastAsia" w:cs="Arial" w:hint="eastAsia"/>
                          <w:b/>
                          <w:bCs/>
                          <w:sz w:val="22"/>
                          <w:szCs w:val="27"/>
                        </w:rPr>
                        <w:t>202</w:t>
                      </w:r>
                      <w:r w:rsidR="00F52850">
                        <w:rPr>
                          <w:rFonts w:asciiTheme="majorEastAsia" w:eastAsiaTheme="majorEastAsia" w:hAnsiTheme="majorEastAsia" w:cs="Arial"/>
                          <w:b/>
                          <w:bCs/>
                          <w:sz w:val="22"/>
                          <w:szCs w:val="27"/>
                        </w:rPr>
                        <w:t>3</w:t>
                      </w:r>
                      <w:r w:rsidR="00867C30">
                        <w:rPr>
                          <w:rFonts w:asciiTheme="majorEastAsia" w:eastAsiaTheme="majorEastAsia" w:hAnsiTheme="majorEastAsia" w:cs="Arial" w:hint="eastAsia"/>
                          <w:b/>
                          <w:bCs/>
                          <w:sz w:val="22"/>
                          <w:szCs w:val="27"/>
                        </w:rPr>
                        <w:t>年</w:t>
                      </w:r>
                      <w:r>
                        <w:rPr>
                          <w:rFonts w:asciiTheme="majorEastAsia" w:eastAsiaTheme="majorEastAsia" w:hAnsiTheme="majorEastAsia" w:cs="Arial" w:hint="eastAsia"/>
                          <w:b/>
                          <w:bCs/>
                          <w:sz w:val="22"/>
                          <w:szCs w:val="27"/>
                        </w:rPr>
                        <w:t>10</w:t>
                      </w:r>
                      <w:r w:rsidR="00867C30">
                        <w:rPr>
                          <w:rFonts w:asciiTheme="majorEastAsia" w:eastAsiaTheme="majorEastAsia" w:hAnsiTheme="majorEastAsia" w:cs="Arial" w:hint="eastAsia"/>
                          <w:b/>
                          <w:bCs/>
                          <w:sz w:val="22"/>
                          <w:szCs w:val="27"/>
                        </w:rPr>
                        <w:t>月</w:t>
                      </w:r>
                      <w:r>
                        <w:rPr>
                          <w:rFonts w:asciiTheme="majorEastAsia" w:eastAsiaTheme="majorEastAsia" w:hAnsiTheme="majorEastAsia" w:cs="Arial" w:hint="eastAsia"/>
                          <w:b/>
                          <w:bCs/>
                          <w:sz w:val="22"/>
                          <w:szCs w:val="27"/>
                        </w:rPr>
                        <w:t>16</w:t>
                      </w:r>
                      <w:r w:rsidR="00941443">
                        <w:rPr>
                          <w:rFonts w:asciiTheme="majorEastAsia" w:eastAsiaTheme="majorEastAsia" w:hAnsiTheme="majorEastAsia" w:cs="Arial" w:hint="eastAsia"/>
                          <w:b/>
                          <w:bCs/>
                          <w:sz w:val="22"/>
                          <w:szCs w:val="27"/>
                        </w:rPr>
                        <w:t>日（月）</w:t>
                      </w:r>
                      <w:r>
                        <w:rPr>
                          <w:rFonts w:asciiTheme="majorEastAsia" w:eastAsiaTheme="majorEastAsia" w:hAnsiTheme="majorEastAsia" w:cs="Arial" w:hint="eastAsia"/>
                          <w:b/>
                          <w:bCs/>
                          <w:sz w:val="22"/>
                          <w:szCs w:val="27"/>
                        </w:rPr>
                        <w:t>13:00</w:t>
                      </w:r>
                      <w:r w:rsidR="006A4618">
                        <w:rPr>
                          <w:rFonts w:asciiTheme="majorEastAsia" w:eastAsiaTheme="majorEastAsia" w:hAnsiTheme="majorEastAsia" w:cs="Arial" w:hint="eastAsia"/>
                          <w:b/>
                          <w:bCs/>
                          <w:sz w:val="22"/>
                          <w:szCs w:val="27"/>
                        </w:rPr>
                        <w:t>～</w:t>
                      </w:r>
                      <w:r>
                        <w:rPr>
                          <w:rFonts w:asciiTheme="majorEastAsia" w:eastAsiaTheme="majorEastAsia" w:hAnsiTheme="majorEastAsia" w:cs="Arial" w:hint="eastAsia"/>
                          <w:b/>
                          <w:bCs/>
                          <w:sz w:val="22"/>
                          <w:szCs w:val="27"/>
                        </w:rPr>
                        <w:t>18日</w:t>
                      </w:r>
                      <w:r w:rsidR="00941443">
                        <w:rPr>
                          <w:rFonts w:asciiTheme="majorEastAsia" w:eastAsiaTheme="majorEastAsia" w:hAnsiTheme="majorEastAsia" w:cs="Arial" w:hint="eastAsia"/>
                          <w:b/>
                          <w:bCs/>
                          <w:sz w:val="22"/>
                          <w:szCs w:val="27"/>
                        </w:rPr>
                        <w:t>(水)</w:t>
                      </w:r>
                      <w:r>
                        <w:rPr>
                          <w:rFonts w:asciiTheme="majorEastAsia" w:eastAsiaTheme="majorEastAsia" w:hAnsiTheme="majorEastAsia" w:cs="Arial" w:hint="eastAsia"/>
                          <w:b/>
                          <w:bCs/>
                          <w:sz w:val="22"/>
                          <w:szCs w:val="27"/>
                        </w:rPr>
                        <w:t>13:30</w:t>
                      </w:r>
                      <w:r w:rsidR="004D561C">
                        <w:rPr>
                          <w:rFonts w:asciiTheme="majorEastAsia" w:eastAsiaTheme="majorEastAsia" w:hAnsiTheme="majorEastAsia" w:cs="Arial" w:hint="eastAsia"/>
                          <w:b/>
                          <w:bCs/>
                          <w:sz w:val="22"/>
                          <w:szCs w:val="27"/>
                        </w:rPr>
                        <w:t xml:space="preserve">　場所：</w:t>
                      </w:r>
                      <w:r>
                        <w:rPr>
                          <w:rFonts w:asciiTheme="majorEastAsia" w:eastAsiaTheme="majorEastAsia" w:hAnsiTheme="majorEastAsia" w:cs="Arial" w:hint="eastAsia"/>
                          <w:b/>
                          <w:bCs/>
                          <w:sz w:val="22"/>
                          <w:szCs w:val="27"/>
                        </w:rPr>
                        <w:t>鹿野町しかのこころ</w:t>
                      </w:r>
                      <w:r w:rsidR="00A71CCC" w:rsidRPr="00867C30">
                        <w:rPr>
                          <w:rFonts w:asciiTheme="majorEastAsia" w:eastAsiaTheme="majorEastAsia" w:hAnsiTheme="majorEastAsia" w:cs="Arial" w:hint="eastAsia"/>
                          <w:b/>
                          <w:bCs/>
                          <w:sz w:val="22"/>
                          <w:szCs w:val="27"/>
                        </w:rPr>
                        <w:t>】</w:t>
                      </w:r>
                    </w:p>
                  </w:txbxContent>
                </v:textbox>
                <w10:wrap anchorx="margin"/>
              </v:rect>
            </w:pict>
          </mc:Fallback>
        </mc:AlternateContent>
      </w:r>
    </w:p>
    <w:p w14:paraId="10917F05" w14:textId="77777777" w:rsidR="00732281" w:rsidRPr="00A71D92" w:rsidRDefault="00732281" w:rsidP="00990705">
      <w:pPr>
        <w:pStyle w:val="a8"/>
        <w:jc w:val="both"/>
        <w:rPr>
          <w:rFonts w:asciiTheme="majorEastAsia" w:eastAsiaTheme="majorEastAsia" w:hAnsiTheme="majorEastAsia"/>
        </w:rPr>
      </w:pPr>
    </w:p>
    <w:p w14:paraId="371C8956" w14:textId="77777777" w:rsidR="00A71D92" w:rsidRPr="00A71D92" w:rsidRDefault="00A71D92" w:rsidP="00990705">
      <w:pPr>
        <w:pStyle w:val="a8"/>
        <w:jc w:val="both"/>
        <w:rPr>
          <w:rFonts w:asciiTheme="majorEastAsia" w:eastAsiaTheme="majorEastAsia" w:hAnsiTheme="majorEastAsia"/>
        </w:rPr>
      </w:pPr>
    </w:p>
    <w:p w14:paraId="38C2A7FA" w14:textId="77777777" w:rsidR="00732281" w:rsidRPr="00A71D92" w:rsidRDefault="00732281" w:rsidP="00990705">
      <w:pPr>
        <w:snapToGrid w:val="0"/>
        <w:spacing w:line="280" w:lineRule="atLeast"/>
        <w:rPr>
          <w:rFonts w:asciiTheme="majorEastAsia" w:eastAsiaTheme="majorEastAsia" w:hAnsiTheme="majorEastAsia"/>
          <w:b/>
          <w:bCs/>
          <w:sz w:val="28"/>
          <w:shd w:val="pct15" w:color="auto" w:fill="FFFFFF"/>
        </w:rPr>
      </w:pPr>
    </w:p>
    <w:p w14:paraId="1EB2EE66" w14:textId="77777777" w:rsidR="00732281" w:rsidRPr="00A71D92" w:rsidRDefault="00732281" w:rsidP="00990705">
      <w:pPr>
        <w:snapToGrid w:val="0"/>
        <w:spacing w:line="260" w:lineRule="atLeast"/>
        <w:rPr>
          <w:rFonts w:asciiTheme="majorEastAsia" w:eastAsiaTheme="majorEastAsia" w:hAnsiTheme="majorEastAsia"/>
        </w:rPr>
      </w:pPr>
    </w:p>
    <w:p w14:paraId="51708AF5" w14:textId="5F26F721" w:rsidR="00E1608F" w:rsidRPr="00A71D92" w:rsidRDefault="00E1608F" w:rsidP="00990705">
      <w:pPr>
        <w:snapToGrid w:val="0"/>
        <w:spacing w:line="260" w:lineRule="atLeast"/>
        <w:rPr>
          <w:rFonts w:asciiTheme="majorEastAsia" w:eastAsiaTheme="majorEastAsia" w:hAnsiTheme="majorEastAsia"/>
        </w:rPr>
      </w:pPr>
    </w:p>
    <w:p w14:paraId="74E38B05" w14:textId="77777777" w:rsidR="001E1E5E" w:rsidRPr="00A71D92" w:rsidRDefault="001E1E5E" w:rsidP="00990705">
      <w:pPr>
        <w:snapToGrid w:val="0"/>
        <w:spacing w:line="260" w:lineRule="atLeast"/>
        <w:rPr>
          <w:rFonts w:asciiTheme="majorEastAsia" w:eastAsiaTheme="majorEastAsia" w:hAnsiTheme="majorEastAsia"/>
        </w:rPr>
      </w:pPr>
    </w:p>
    <w:p w14:paraId="16324B82" w14:textId="5233475B" w:rsidR="00E85617" w:rsidRPr="00A71D92" w:rsidRDefault="00E85617" w:rsidP="00990705">
      <w:pPr>
        <w:snapToGrid w:val="0"/>
        <w:spacing w:line="260" w:lineRule="atLeast"/>
        <w:rPr>
          <w:rFonts w:asciiTheme="majorEastAsia" w:eastAsiaTheme="majorEastAsia" w:hAnsiTheme="majorEastAsia"/>
        </w:rPr>
      </w:pPr>
    </w:p>
    <w:p w14:paraId="4FB0E6DB" w14:textId="3B3BB0C5" w:rsidR="00B444AD" w:rsidRPr="00A71D92" w:rsidRDefault="00A83495" w:rsidP="009570C2">
      <w:pPr>
        <w:shd w:val="clear" w:color="auto" w:fill="FFFFFF"/>
        <w:spacing w:beforeLines="30" w:before="72" w:line="260" w:lineRule="exact"/>
        <w:rPr>
          <w:rFonts w:asciiTheme="majorEastAsia" w:eastAsiaTheme="majorEastAsia" w:hAnsiTheme="majorEastAsia" w:cstheme="majorHAnsi"/>
          <w:b/>
          <w:sz w:val="20"/>
          <w:szCs w:val="20"/>
        </w:rPr>
      </w:pPr>
      <w:r w:rsidRPr="00A71D92">
        <w:rPr>
          <w:rFonts w:asciiTheme="majorEastAsia" w:eastAsiaTheme="majorEastAsia" w:hAnsiTheme="majorEastAsia" w:cstheme="majorHAnsi" w:hint="eastAsia"/>
          <w:b/>
          <w:sz w:val="20"/>
          <w:szCs w:val="20"/>
        </w:rPr>
        <w:t xml:space="preserve">　</w:t>
      </w:r>
      <w:r w:rsidR="00F52850" w:rsidRPr="00A71D92">
        <w:rPr>
          <w:rFonts w:asciiTheme="majorEastAsia" w:eastAsiaTheme="majorEastAsia" w:hAnsiTheme="majorEastAsia" w:cstheme="majorHAnsi" w:hint="eastAsia"/>
          <w:b/>
          <w:sz w:val="20"/>
          <w:szCs w:val="20"/>
        </w:rPr>
        <w:t>株式会社日本能率協会マネジメントセンター（代表取締役社長：張 士洛、以下JMAM［ジェイマム］）</w:t>
      </w:r>
      <w:r w:rsidR="00DB185D" w:rsidRPr="00A71D92">
        <w:rPr>
          <w:rFonts w:asciiTheme="majorEastAsia" w:eastAsiaTheme="majorEastAsia" w:hAnsiTheme="majorEastAsia" w:cstheme="majorHAnsi" w:hint="eastAsia"/>
          <w:b/>
          <w:sz w:val="20"/>
          <w:szCs w:val="20"/>
        </w:rPr>
        <w:t>と特定非営利活動法人いんしゅう鹿野まちづくり協議会（代表　佐々木千代子、以下　まち協）は、</w:t>
      </w:r>
      <w:r w:rsidR="009570C2" w:rsidRPr="00A71D92">
        <w:rPr>
          <w:rFonts w:asciiTheme="majorEastAsia" w:eastAsiaTheme="majorEastAsia" w:hAnsiTheme="majorEastAsia" w:cstheme="majorHAnsi" w:hint="eastAsia"/>
          <w:b/>
          <w:sz w:val="20"/>
          <w:szCs w:val="20"/>
        </w:rPr>
        <w:t>全国で増え続ける「空き家問題」</w:t>
      </w:r>
      <w:r w:rsidR="00F52850" w:rsidRPr="00A71D92">
        <w:rPr>
          <w:rFonts w:asciiTheme="majorEastAsia" w:eastAsiaTheme="majorEastAsia" w:hAnsiTheme="majorEastAsia" w:cstheme="majorHAnsi" w:hint="eastAsia"/>
          <w:b/>
          <w:sz w:val="20"/>
          <w:szCs w:val="20"/>
        </w:rPr>
        <w:t>をテーマに、多様な業種・業界から成る企業メンバーと地域</w:t>
      </w:r>
      <w:r w:rsidR="009570C2" w:rsidRPr="00A71D92">
        <w:rPr>
          <w:rFonts w:asciiTheme="majorEastAsia" w:eastAsiaTheme="majorEastAsia" w:hAnsiTheme="majorEastAsia" w:cstheme="majorHAnsi" w:hint="eastAsia"/>
          <w:b/>
          <w:sz w:val="20"/>
          <w:szCs w:val="20"/>
        </w:rPr>
        <w:t>事業者・まちづくり団体</w:t>
      </w:r>
      <w:r w:rsidR="00F52850" w:rsidRPr="00A71D92">
        <w:rPr>
          <w:rFonts w:asciiTheme="majorEastAsia" w:eastAsiaTheme="majorEastAsia" w:hAnsiTheme="majorEastAsia" w:cstheme="majorHAnsi" w:hint="eastAsia"/>
          <w:b/>
          <w:sz w:val="20"/>
          <w:szCs w:val="20"/>
        </w:rPr>
        <w:t>が協働しながら地域課題解決に取り組む越境学習プログラム“ことこらぼ</w:t>
      </w:r>
      <w:r w:rsidR="009570C2" w:rsidRPr="00A71D92">
        <w:rPr>
          <w:rFonts w:asciiTheme="majorEastAsia" w:eastAsiaTheme="majorEastAsia" w:hAnsiTheme="majorEastAsia" w:cstheme="majorHAnsi" w:hint="eastAsia"/>
          <w:b/>
          <w:sz w:val="20"/>
          <w:szCs w:val="20"/>
        </w:rPr>
        <w:t>＠鳥取・鹿野</w:t>
      </w:r>
      <w:r w:rsidR="00350B37" w:rsidRPr="00A71D92">
        <w:rPr>
          <w:rFonts w:asciiTheme="majorEastAsia" w:eastAsiaTheme="majorEastAsia" w:hAnsiTheme="majorEastAsia" w:cstheme="majorHAnsi"/>
          <w:b/>
          <w:sz w:val="20"/>
          <w:szCs w:val="20"/>
        </w:rPr>
        <w:t>”</w:t>
      </w:r>
      <w:r w:rsidR="004D561C" w:rsidRPr="00A71D92">
        <w:rPr>
          <w:rFonts w:asciiTheme="majorEastAsia" w:eastAsiaTheme="majorEastAsia" w:hAnsiTheme="majorEastAsia" w:cstheme="majorHAnsi" w:hint="eastAsia"/>
          <w:b/>
          <w:sz w:val="20"/>
          <w:szCs w:val="20"/>
        </w:rPr>
        <w:t>を</w:t>
      </w:r>
      <w:r w:rsidR="009570C2" w:rsidRPr="00A71D92">
        <w:rPr>
          <w:rFonts w:asciiTheme="majorEastAsia" w:eastAsiaTheme="majorEastAsia" w:hAnsiTheme="majorEastAsia" w:cstheme="majorHAnsi" w:hint="eastAsia"/>
          <w:b/>
          <w:sz w:val="20"/>
          <w:szCs w:val="20"/>
        </w:rPr>
        <w:t>10</w:t>
      </w:r>
      <w:r w:rsidR="004D561C" w:rsidRPr="00A71D92">
        <w:rPr>
          <w:rFonts w:asciiTheme="majorEastAsia" w:eastAsiaTheme="majorEastAsia" w:hAnsiTheme="majorEastAsia" w:cstheme="majorHAnsi" w:hint="eastAsia"/>
          <w:b/>
          <w:sz w:val="20"/>
          <w:szCs w:val="20"/>
        </w:rPr>
        <w:t>月</w:t>
      </w:r>
      <w:r w:rsidR="009570C2" w:rsidRPr="00A71D92">
        <w:rPr>
          <w:rFonts w:asciiTheme="majorEastAsia" w:eastAsiaTheme="majorEastAsia" w:hAnsiTheme="majorEastAsia" w:cstheme="majorHAnsi" w:hint="eastAsia"/>
          <w:b/>
          <w:sz w:val="20"/>
          <w:szCs w:val="20"/>
        </w:rPr>
        <w:t>から来年1月までの4か月間</w:t>
      </w:r>
      <w:r w:rsidR="004D561C" w:rsidRPr="00A71D92">
        <w:rPr>
          <w:rFonts w:asciiTheme="majorEastAsia" w:eastAsiaTheme="majorEastAsia" w:hAnsiTheme="majorEastAsia" w:cstheme="majorHAnsi" w:hint="eastAsia"/>
          <w:b/>
          <w:sz w:val="20"/>
          <w:szCs w:val="20"/>
        </w:rPr>
        <w:t>実施</w:t>
      </w:r>
      <w:r w:rsidR="009570C2" w:rsidRPr="00A71D92">
        <w:rPr>
          <w:rFonts w:asciiTheme="majorEastAsia" w:eastAsiaTheme="majorEastAsia" w:hAnsiTheme="majorEastAsia" w:cstheme="majorHAnsi" w:hint="eastAsia"/>
          <w:b/>
          <w:sz w:val="20"/>
          <w:szCs w:val="20"/>
        </w:rPr>
        <w:t>いたします</w:t>
      </w:r>
      <w:r w:rsidR="004D561C" w:rsidRPr="00A71D92">
        <w:rPr>
          <w:rFonts w:asciiTheme="majorEastAsia" w:eastAsiaTheme="majorEastAsia" w:hAnsiTheme="majorEastAsia" w:cstheme="majorHAnsi" w:hint="eastAsia"/>
          <w:b/>
          <w:sz w:val="20"/>
          <w:szCs w:val="20"/>
        </w:rPr>
        <w:t>。</w:t>
      </w:r>
    </w:p>
    <w:p w14:paraId="421DB1D4" w14:textId="7BF93BEC" w:rsidR="00E85617" w:rsidRDefault="004A2836" w:rsidP="004D561C">
      <w:pPr>
        <w:shd w:val="clear" w:color="auto" w:fill="FFFFFF"/>
        <w:spacing w:beforeLines="30" w:before="72" w:line="260" w:lineRule="exact"/>
        <w:ind w:firstLineChars="100" w:firstLine="200"/>
        <w:rPr>
          <w:rFonts w:asciiTheme="majorEastAsia" w:eastAsiaTheme="majorEastAsia" w:hAnsiTheme="majorEastAsia" w:cstheme="majorHAnsi"/>
          <w:b/>
          <w:sz w:val="20"/>
          <w:szCs w:val="20"/>
        </w:rPr>
      </w:pPr>
      <w:r w:rsidRPr="00816115">
        <w:rPr>
          <w:rFonts w:ascii="ＭＳ Ｐゴシック" w:eastAsia="ＭＳ Ｐゴシック" w:hAnsi="ＭＳ Ｐゴシック" w:cstheme="majorHAnsi"/>
          <w:noProof/>
          <w:sz w:val="20"/>
          <w:szCs w:val="20"/>
        </w:rPr>
        <w:drawing>
          <wp:anchor distT="0" distB="0" distL="114300" distR="114300" simplePos="0" relativeHeight="251688963" behindDoc="0" locked="0" layoutInCell="1" allowOverlap="1" wp14:anchorId="4AF8DDC5" wp14:editId="49C85F33">
            <wp:simplePos x="0" y="0"/>
            <wp:positionH relativeFrom="page">
              <wp:posOffset>929597</wp:posOffset>
            </wp:positionH>
            <wp:positionV relativeFrom="paragraph">
              <wp:posOffset>97155</wp:posOffset>
            </wp:positionV>
            <wp:extent cx="5675587" cy="3064921"/>
            <wp:effectExtent l="0" t="0" r="1905" b="2540"/>
            <wp:wrapNone/>
            <wp:docPr id="91733729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5587" cy="30649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275F8C" w14:textId="2C89B333" w:rsidR="004A2836" w:rsidRDefault="004A2836" w:rsidP="004D561C">
      <w:pPr>
        <w:shd w:val="clear" w:color="auto" w:fill="FFFFFF"/>
        <w:spacing w:beforeLines="30" w:before="72" w:line="260" w:lineRule="exact"/>
        <w:ind w:firstLineChars="100" w:firstLine="201"/>
        <w:rPr>
          <w:rFonts w:asciiTheme="majorEastAsia" w:eastAsiaTheme="majorEastAsia" w:hAnsiTheme="majorEastAsia" w:cstheme="majorHAnsi"/>
          <w:b/>
          <w:sz w:val="20"/>
          <w:szCs w:val="20"/>
        </w:rPr>
      </w:pPr>
    </w:p>
    <w:p w14:paraId="06C85CAE" w14:textId="6D13C296" w:rsidR="004A2836" w:rsidRDefault="004A2836" w:rsidP="004D561C">
      <w:pPr>
        <w:shd w:val="clear" w:color="auto" w:fill="FFFFFF"/>
        <w:spacing w:beforeLines="30" w:before="72" w:line="260" w:lineRule="exact"/>
        <w:ind w:firstLineChars="100" w:firstLine="201"/>
        <w:rPr>
          <w:rFonts w:asciiTheme="majorEastAsia" w:eastAsiaTheme="majorEastAsia" w:hAnsiTheme="majorEastAsia" w:cstheme="majorHAnsi"/>
          <w:b/>
          <w:sz w:val="20"/>
          <w:szCs w:val="20"/>
        </w:rPr>
      </w:pPr>
    </w:p>
    <w:p w14:paraId="75EDAB14" w14:textId="506876D4" w:rsidR="004A2836" w:rsidRDefault="004A2836" w:rsidP="004D561C">
      <w:pPr>
        <w:shd w:val="clear" w:color="auto" w:fill="FFFFFF"/>
        <w:spacing w:beforeLines="30" w:before="72" w:line="260" w:lineRule="exact"/>
        <w:ind w:firstLineChars="100" w:firstLine="201"/>
        <w:rPr>
          <w:rFonts w:asciiTheme="majorEastAsia" w:eastAsiaTheme="majorEastAsia" w:hAnsiTheme="majorEastAsia" w:cstheme="majorHAnsi"/>
          <w:b/>
          <w:sz w:val="20"/>
          <w:szCs w:val="20"/>
        </w:rPr>
      </w:pPr>
    </w:p>
    <w:p w14:paraId="64F9CD4D" w14:textId="0AF9B375" w:rsidR="004A2836" w:rsidRPr="00A71D92" w:rsidRDefault="004A2836" w:rsidP="004D561C">
      <w:pPr>
        <w:shd w:val="clear" w:color="auto" w:fill="FFFFFF"/>
        <w:spacing w:beforeLines="30" w:before="72" w:line="260" w:lineRule="exact"/>
        <w:ind w:firstLineChars="100" w:firstLine="201"/>
        <w:rPr>
          <w:rFonts w:asciiTheme="majorEastAsia" w:eastAsiaTheme="majorEastAsia" w:hAnsiTheme="majorEastAsia" w:cstheme="majorHAnsi" w:hint="eastAsia"/>
          <w:b/>
          <w:sz w:val="20"/>
          <w:szCs w:val="20"/>
        </w:rPr>
      </w:pPr>
    </w:p>
    <w:p w14:paraId="138B1026" w14:textId="0F6C7842" w:rsidR="00F52850" w:rsidRDefault="00F52850" w:rsidP="00FF00E3">
      <w:pPr>
        <w:shd w:val="clear" w:color="auto" w:fill="FFFFFF"/>
        <w:spacing w:line="260" w:lineRule="exact"/>
        <w:rPr>
          <w:rFonts w:asciiTheme="majorEastAsia" w:eastAsiaTheme="majorEastAsia" w:hAnsiTheme="majorEastAsia" w:cstheme="majorHAnsi"/>
          <w:sz w:val="20"/>
          <w:szCs w:val="20"/>
        </w:rPr>
      </w:pPr>
    </w:p>
    <w:p w14:paraId="4F4E3B84" w14:textId="03149B56" w:rsidR="004A2836" w:rsidRDefault="004A2836" w:rsidP="00FF00E3">
      <w:pPr>
        <w:shd w:val="clear" w:color="auto" w:fill="FFFFFF"/>
        <w:spacing w:line="260" w:lineRule="exact"/>
        <w:rPr>
          <w:rFonts w:asciiTheme="majorEastAsia" w:eastAsiaTheme="majorEastAsia" w:hAnsiTheme="majorEastAsia" w:cstheme="majorHAnsi"/>
          <w:sz w:val="20"/>
          <w:szCs w:val="20"/>
        </w:rPr>
      </w:pPr>
    </w:p>
    <w:p w14:paraId="4897EF4F" w14:textId="4FE8A925" w:rsidR="004A2836" w:rsidRDefault="004A2836" w:rsidP="00FF00E3">
      <w:pPr>
        <w:shd w:val="clear" w:color="auto" w:fill="FFFFFF"/>
        <w:spacing w:line="260" w:lineRule="exact"/>
        <w:rPr>
          <w:rFonts w:asciiTheme="majorEastAsia" w:eastAsiaTheme="majorEastAsia" w:hAnsiTheme="majorEastAsia" w:cstheme="majorHAnsi"/>
          <w:sz w:val="20"/>
          <w:szCs w:val="20"/>
        </w:rPr>
      </w:pPr>
    </w:p>
    <w:p w14:paraId="2BADCB7B" w14:textId="19590AD3" w:rsidR="004A2836" w:rsidRDefault="004A2836" w:rsidP="00FF00E3">
      <w:pPr>
        <w:shd w:val="clear" w:color="auto" w:fill="FFFFFF"/>
        <w:spacing w:line="260" w:lineRule="exact"/>
        <w:rPr>
          <w:rFonts w:asciiTheme="majorEastAsia" w:eastAsiaTheme="majorEastAsia" w:hAnsiTheme="majorEastAsia" w:cstheme="majorHAnsi"/>
          <w:sz w:val="20"/>
          <w:szCs w:val="20"/>
        </w:rPr>
      </w:pPr>
    </w:p>
    <w:p w14:paraId="08010092" w14:textId="7895C815" w:rsidR="004A2836" w:rsidRDefault="004A2836" w:rsidP="00FF00E3">
      <w:pPr>
        <w:shd w:val="clear" w:color="auto" w:fill="FFFFFF"/>
        <w:spacing w:line="260" w:lineRule="exact"/>
        <w:rPr>
          <w:rFonts w:asciiTheme="majorEastAsia" w:eastAsiaTheme="majorEastAsia" w:hAnsiTheme="majorEastAsia" w:cstheme="majorHAnsi"/>
          <w:sz w:val="20"/>
          <w:szCs w:val="20"/>
        </w:rPr>
      </w:pPr>
    </w:p>
    <w:p w14:paraId="2529B3D5" w14:textId="66641D9A" w:rsidR="004A2836" w:rsidRDefault="004A2836" w:rsidP="00FF00E3">
      <w:pPr>
        <w:shd w:val="clear" w:color="auto" w:fill="FFFFFF"/>
        <w:spacing w:line="260" w:lineRule="exact"/>
        <w:rPr>
          <w:rFonts w:asciiTheme="majorEastAsia" w:eastAsiaTheme="majorEastAsia" w:hAnsiTheme="majorEastAsia" w:cstheme="majorHAnsi"/>
          <w:sz w:val="20"/>
          <w:szCs w:val="20"/>
        </w:rPr>
      </w:pPr>
    </w:p>
    <w:p w14:paraId="29D09488" w14:textId="628BA2D8" w:rsidR="004A2836" w:rsidRDefault="004A2836" w:rsidP="00FF00E3">
      <w:pPr>
        <w:shd w:val="clear" w:color="auto" w:fill="FFFFFF"/>
        <w:spacing w:line="260" w:lineRule="exact"/>
        <w:rPr>
          <w:rFonts w:asciiTheme="majorEastAsia" w:eastAsiaTheme="majorEastAsia" w:hAnsiTheme="majorEastAsia" w:cstheme="majorHAnsi"/>
          <w:sz w:val="20"/>
          <w:szCs w:val="20"/>
        </w:rPr>
      </w:pPr>
    </w:p>
    <w:p w14:paraId="21F312AF" w14:textId="0F66D40B" w:rsidR="004A2836" w:rsidRDefault="004A2836" w:rsidP="00FF00E3">
      <w:pPr>
        <w:shd w:val="clear" w:color="auto" w:fill="FFFFFF"/>
        <w:spacing w:line="260" w:lineRule="exact"/>
        <w:rPr>
          <w:rFonts w:asciiTheme="majorEastAsia" w:eastAsiaTheme="majorEastAsia" w:hAnsiTheme="majorEastAsia" w:cstheme="majorHAnsi"/>
          <w:sz w:val="20"/>
          <w:szCs w:val="20"/>
        </w:rPr>
      </w:pPr>
    </w:p>
    <w:p w14:paraId="76E15946" w14:textId="4C06A83E" w:rsidR="004A2836" w:rsidRDefault="004A2836" w:rsidP="00FF00E3">
      <w:pPr>
        <w:shd w:val="clear" w:color="auto" w:fill="FFFFFF"/>
        <w:spacing w:line="260" w:lineRule="exact"/>
        <w:rPr>
          <w:rFonts w:asciiTheme="majorEastAsia" w:eastAsiaTheme="majorEastAsia" w:hAnsiTheme="majorEastAsia" w:cstheme="majorHAnsi"/>
          <w:sz w:val="20"/>
          <w:szCs w:val="20"/>
        </w:rPr>
      </w:pPr>
    </w:p>
    <w:p w14:paraId="36713B59" w14:textId="194C17B1" w:rsidR="004A2836" w:rsidRDefault="004A2836" w:rsidP="00FF00E3">
      <w:pPr>
        <w:shd w:val="clear" w:color="auto" w:fill="FFFFFF"/>
        <w:spacing w:line="260" w:lineRule="exact"/>
        <w:rPr>
          <w:rFonts w:asciiTheme="majorEastAsia" w:eastAsiaTheme="majorEastAsia" w:hAnsiTheme="majorEastAsia" w:cstheme="majorHAnsi"/>
          <w:sz w:val="20"/>
          <w:szCs w:val="20"/>
        </w:rPr>
      </w:pPr>
    </w:p>
    <w:p w14:paraId="1735B17A" w14:textId="55743546" w:rsidR="004A2836" w:rsidRDefault="004A2836" w:rsidP="00FF00E3">
      <w:pPr>
        <w:shd w:val="clear" w:color="auto" w:fill="FFFFFF"/>
        <w:spacing w:line="260" w:lineRule="exact"/>
        <w:rPr>
          <w:rFonts w:asciiTheme="majorEastAsia" w:eastAsiaTheme="majorEastAsia" w:hAnsiTheme="majorEastAsia" w:cstheme="majorHAnsi"/>
          <w:sz w:val="20"/>
          <w:szCs w:val="20"/>
        </w:rPr>
      </w:pPr>
    </w:p>
    <w:p w14:paraId="662CA7B4" w14:textId="77777777" w:rsidR="004A2836" w:rsidRDefault="004A2836" w:rsidP="00FF00E3">
      <w:pPr>
        <w:shd w:val="clear" w:color="auto" w:fill="FFFFFF"/>
        <w:spacing w:line="260" w:lineRule="exact"/>
        <w:rPr>
          <w:rFonts w:asciiTheme="majorEastAsia" w:eastAsiaTheme="majorEastAsia" w:hAnsiTheme="majorEastAsia" w:cstheme="majorHAnsi" w:hint="eastAsia"/>
          <w:sz w:val="20"/>
          <w:szCs w:val="20"/>
        </w:rPr>
      </w:pPr>
    </w:p>
    <w:p w14:paraId="6C21A385" w14:textId="63FCFB7E" w:rsidR="004A2836" w:rsidRDefault="004A2836" w:rsidP="00FF00E3">
      <w:pPr>
        <w:shd w:val="clear" w:color="auto" w:fill="FFFFFF"/>
        <w:spacing w:line="260" w:lineRule="exact"/>
        <w:rPr>
          <w:rFonts w:asciiTheme="majorEastAsia" w:eastAsiaTheme="majorEastAsia" w:hAnsiTheme="majorEastAsia" w:cstheme="majorHAnsi"/>
          <w:sz w:val="20"/>
          <w:szCs w:val="20"/>
        </w:rPr>
      </w:pPr>
    </w:p>
    <w:p w14:paraId="7B490595" w14:textId="77777777" w:rsidR="004A2836" w:rsidRPr="00A71D92" w:rsidRDefault="004A2836" w:rsidP="00FF00E3">
      <w:pPr>
        <w:shd w:val="clear" w:color="auto" w:fill="FFFFFF"/>
        <w:spacing w:line="260" w:lineRule="exact"/>
        <w:rPr>
          <w:rFonts w:asciiTheme="majorEastAsia" w:eastAsiaTheme="majorEastAsia" w:hAnsiTheme="majorEastAsia" w:cstheme="majorHAnsi" w:hint="eastAsia"/>
          <w:sz w:val="20"/>
          <w:szCs w:val="20"/>
        </w:rPr>
      </w:pPr>
    </w:p>
    <w:p w14:paraId="2E12F1EE" w14:textId="7AEFB138" w:rsidR="009570C2" w:rsidRPr="00816115" w:rsidRDefault="009570C2" w:rsidP="009570C2">
      <w:pPr>
        <w:pStyle w:val="af2"/>
        <w:numPr>
          <w:ilvl w:val="0"/>
          <w:numId w:val="43"/>
        </w:numPr>
        <w:shd w:val="clear" w:color="auto" w:fill="FFFFFF"/>
        <w:spacing w:line="260" w:lineRule="exact"/>
        <w:ind w:leftChars="0"/>
        <w:rPr>
          <w:rFonts w:ascii="ＭＳ Ｐゴシック" w:eastAsia="ＭＳ Ｐゴシック" w:hAnsi="ＭＳ Ｐゴシック"/>
          <w:sz w:val="20"/>
          <w:szCs w:val="20"/>
        </w:rPr>
      </w:pPr>
      <w:r w:rsidRPr="00816115">
        <w:rPr>
          <w:rFonts w:ascii="ＭＳ Ｐゴシック" w:eastAsia="ＭＳ Ｐゴシック" w:hAnsi="ＭＳ Ｐゴシック"/>
          <w:sz w:val="20"/>
          <w:szCs w:val="20"/>
        </w:rPr>
        <w:t xml:space="preserve">取り組みの背景・目的 </w:t>
      </w:r>
    </w:p>
    <w:p w14:paraId="24F1F163" w14:textId="14821269" w:rsidR="00C8537A" w:rsidRPr="00816115" w:rsidRDefault="009570C2" w:rsidP="00C8537A">
      <w:pPr>
        <w:pStyle w:val="af2"/>
        <w:shd w:val="clear" w:color="auto" w:fill="FFFFFF"/>
        <w:spacing w:line="260" w:lineRule="exact"/>
        <w:ind w:leftChars="0" w:left="420"/>
        <w:rPr>
          <w:rFonts w:ascii="ＭＳ Ｐゴシック" w:eastAsia="ＭＳ Ｐゴシック" w:hAnsi="ＭＳ Ｐゴシック"/>
          <w:sz w:val="20"/>
          <w:szCs w:val="20"/>
        </w:rPr>
      </w:pPr>
      <w:r w:rsidRPr="00816115">
        <w:rPr>
          <w:rFonts w:ascii="ＭＳ Ｐゴシック" w:eastAsia="ＭＳ Ｐゴシック" w:hAnsi="ＭＳ Ｐゴシック"/>
          <w:sz w:val="20"/>
          <w:szCs w:val="20"/>
        </w:rPr>
        <w:t>企業人と地域を「学び」で結ぶ越境ラーニング</w:t>
      </w:r>
      <w:r w:rsidRPr="00816115">
        <w:rPr>
          <w:rFonts w:ascii="ＭＳ Ｐゴシック" w:eastAsia="ＭＳ Ｐゴシック" w:hAnsi="ＭＳ Ｐゴシック" w:cs="ＭＳ 明朝" w:hint="eastAsia"/>
          <w:i/>
          <w:iCs/>
          <w:sz w:val="20"/>
          <w:szCs w:val="20"/>
        </w:rPr>
        <w:t>※</w:t>
      </w:r>
      <w:r w:rsidR="00C8537A" w:rsidRPr="00816115">
        <w:rPr>
          <w:rFonts w:ascii="ＭＳ Ｐゴシック" w:eastAsia="ＭＳ Ｐゴシック" w:hAnsi="ＭＳ Ｐゴシック" w:hint="eastAsia"/>
          <w:i/>
          <w:iCs/>
          <w:sz w:val="20"/>
          <w:szCs w:val="20"/>
        </w:rPr>
        <w:t>２</w:t>
      </w:r>
      <w:r w:rsidRPr="00816115">
        <w:rPr>
          <w:rFonts w:ascii="ＭＳ Ｐゴシック" w:eastAsia="ＭＳ Ｐゴシック" w:hAnsi="ＭＳ Ｐゴシック"/>
          <w:sz w:val="20"/>
          <w:szCs w:val="20"/>
        </w:rPr>
        <w:t>事業を展開するJMAMと、</w:t>
      </w:r>
      <w:r w:rsidRPr="00816115">
        <w:rPr>
          <w:rFonts w:ascii="ＭＳ Ｐゴシック" w:eastAsia="ＭＳ Ｐゴシック" w:hAnsi="ＭＳ Ｐゴシック" w:hint="eastAsia"/>
          <w:sz w:val="20"/>
          <w:szCs w:val="20"/>
        </w:rPr>
        <w:t>長年、鹿野町において、斬新なまちづくりを実践してきた　まち協が</w:t>
      </w:r>
      <w:r w:rsidRPr="00816115">
        <w:rPr>
          <w:rFonts w:ascii="ＭＳ Ｐゴシック" w:eastAsia="ＭＳ Ｐゴシック" w:hAnsi="ＭＳ Ｐゴシック"/>
          <w:sz w:val="20"/>
          <w:szCs w:val="20"/>
        </w:rPr>
        <w:t>連携し、地域の課題解決</w:t>
      </w:r>
      <w:r w:rsidRPr="00816115">
        <w:rPr>
          <w:rFonts w:ascii="ＭＳ Ｐゴシック" w:eastAsia="ＭＳ Ｐゴシック" w:hAnsi="ＭＳ Ｐゴシック" w:hint="eastAsia"/>
          <w:sz w:val="20"/>
          <w:szCs w:val="20"/>
        </w:rPr>
        <w:t>（空き家と古材活用）</w:t>
      </w:r>
      <w:r w:rsidRPr="00816115">
        <w:rPr>
          <w:rFonts w:ascii="ＭＳ Ｐゴシック" w:eastAsia="ＭＳ Ｐゴシック" w:hAnsi="ＭＳ Ｐゴシック"/>
          <w:sz w:val="20"/>
          <w:szCs w:val="20"/>
        </w:rPr>
        <w:t>を実践する学びのプログラムを企画しました。 プログラム参加者は、</w:t>
      </w:r>
      <w:r w:rsidRPr="00816115">
        <w:rPr>
          <w:rFonts w:ascii="ＭＳ Ｐゴシック" w:eastAsia="ＭＳ Ｐゴシック" w:hAnsi="ＭＳ Ｐゴシック" w:hint="eastAsia"/>
          <w:sz w:val="20"/>
          <w:szCs w:val="20"/>
        </w:rPr>
        <w:t>全国各地の様々な企業からの次世代リーダーとして期待される人財が集まります。地元事業者や地域づくりにかかわる</w:t>
      </w:r>
      <w:r w:rsidRPr="00816115">
        <w:rPr>
          <w:rFonts w:ascii="ＭＳ Ｐゴシック" w:eastAsia="ＭＳ Ｐゴシック" w:hAnsi="ＭＳ Ｐゴシック"/>
          <w:sz w:val="20"/>
          <w:szCs w:val="20"/>
        </w:rPr>
        <w:t>多様な人たちとの協働の中で、組織の枠組みを超 えたビジネスセンスを磨く機会となり、地域にとっては、課題解決につながるアイデアの獲得のほか、 地域と深いつながりを持つ関係人口創出・拡大につなげることをねらいとしています。</w:t>
      </w:r>
      <w:r w:rsidR="00C8537A" w:rsidRPr="00816115">
        <w:rPr>
          <w:rFonts w:ascii="ＭＳ Ｐゴシック" w:eastAsia="ＭＳ Ｐゴシック" w:hAnsi="ＭＳ Ｐゴシック" w:hint="eastAsia"/>
          <w:sz w:val="20"/>
          <w:szCs w:val="20"/>
        </w:rPr>
        <w:t>昨年度JMAMとまち協では、鳥の劇場を交えた短期プログラムモニター（2泊3日ｘ2回）を実施、今回は社会実装を見据えたプログラムの新規開発・実施となる。</w:t>
      </w:r>
    </w:p>
    <w:p w14:paraId="3F34180C" w14:textId="77777777" w:rsidR="00C8537A" w:rsidRPr="00816115" w:rsidRDefault="00C8537A" w:rsidP="009570C2">
      <w:pPr>
        <w:pStyle w:val="af2"/>
        <w:shd w:val="clear" w:color="auto" w:fill="FFFFFF"/>
        <w:spacing w:line="260" w:lineRule="exact"/>
        <w:ind w:leftChars="0" w:left="420"/>
        <w:rPr>
          <w:rFonts w:ascii="ＭＳ Ｐゴシック" w:eastAsia="ＭＳ Ｐゴシック" w:hAnsi="ＭＳ Ｐゴシック"/>
          <w:sz w:val="20"/>
          <w:szCs w:val="20"/>
        </w:rPr>
      </w:pPr>
    </w:p>
    <w:p w14:paraId="64040313" w14:textId="27B6010D" w:rsidR="006054F5" w:rsidRPr="00816115" w:rsidRDefault="009570C2" w:rsidP="006054F5">
      <w:pPr>
        <w:pStyle w:val="af2"/>
        <w:numPr>
          <w:ilvl w:val="0"/>
          <w:numId w:val="43"/>
        </w:numPr>
        <w:shd w:val="clear" w:color="auto" w:fill="FFFFFF"/>
        <w:spacing w:line="260" w:lineRule="exact"/>
        <w:ind w:leftChars="0"/>
        <w:rPr>
          <w:rFonts w:ascii="ＭＳ Ｐゴシック" w:eastAsia="ＭＳ Ｐゴシック" w:hAnsi="ＭＳ Ｐゴシック"/>
          <w:sz w:val="20"/>
          <w:szCs w:val="20"/>
        </w:rPr>
      </w:pPr>
      <w:r w:rsidRPr="00816115">
        <w:rPr>
          <w:rFonts w:ascii="ＭＳ Ｐゴシック" w:eastAsia="ＭＳ Ｐゴシック" w:hAnsi="ＭＳ Ｐゴシック"/>
          <w:sz w:val="20"/>
          <w:szCs w:val="20"/>
        </w:rPr>
        <w:t xml:space="preserve">取り組みの概要 </w:t>
      </w:r>
    </w:p>
    <w:p w14:paraId="508CA619" w14:textId="246F6D00" w:rsidR="006054F5" w:rsidRPr="00816115" w:rsidRDefault="006054F5" w:rsidP="006054F5">
      <w:pPr>
        <w:pStyle w:val="af2"/>
        <w:shd w:val="clear" w:color="auto" w:fill="FFFFFF"/>
        <w:spacing w:line="260" w:lineRule="exact"/>
        <w:ind w:leftChars="0" w:left="420"/>
        <w:rPr>
          <w:rFonts w:ascii="ＭＳ Ｐゴシック" w:eastAsia="ＭＳ Ｐゴシック" w:hAnsi="ＭＳ Ｐゴシック"/>
          <w:sz w:val="20"/>
          <w:szCs w:val="20"/>
        </w:rPr>
      </w:pPr>
      <w:r w:rsidRPr="00816115">
        <w:rPr>
          <w:rFonts w:ascii="ＭＳ Ｐゴシック" w:eastAsia="ＭＳ Ｐゴシック" w:hAnsi="ＭＳ Ｐゴシック" w:hint="eastAsia"/>
          <w:sz w:val="20"/>
          <w:szCs w:val="20"/>
        </w:rPr>
        <w:t>空き家対策の新提案と古民家などから出る、古材や古民具のアップサイクル</w:t>
      </w:r>
      <w:r w:rsidR="009570C2" w:rsidRPr="00816115">
        <w:rPr>
          <w:rFonts w:ascii="ＭＳ Ｐゴシック" w:eastAsia="ＭＳ Ｐゴシック" w:hAnsi="ＭＳ Ｐゴシック"/>
          <w:sz w:val="20"/>
          <w:szCs w:val="20"/>
        </w:rPr>
        <w:t>をテーマに、多様な業種・業界 から成る企業メンバーがチームを組み、協働しながらミッションの 達成を目指します。全</w:t>
      </w:r>
      <w:r w:rsidRPr="00816115">
        <w:rPr>
          <w:rFonts w:ascii="ＭＳ Ｐゴシック" w:eastAsia="ＭＳ Ｐゴシック" w:hAnsi="ＭＳ Ｐゴシック" w:hint="eastAsia"/>
          <w:sz w:val="20"/>
          <w:szCs w:val="20"/>
        </w:rPr>
        <w:t>４</w:t>
      </w:r>
      <w:r w:rsidR="009570C2" w:rsidRPr="00816115">
        <w:rPr>
          <w:rFonts w:ascii="ＭＳ Ｐゴシック" w:eastAsia="ＭＳ Ｐゴシック" w:hAnsi="ＭＳ Ｐゴシック"/>
          <w:sz w:val="20"/>
          <w:szCs w:val="20"/>
        </w:rPr>
        <w:t>ヵ月のプログラム期間で、</w:t>
      </w:r>
      <w:r w:rsidR="009570C2" w:rsidRPr="00816115">
        <w:rPr>
          <w:rFonts w:ascii="ＭＳ Ｐゴシック" w:eastAsia="ＭＳ Ｐゴシック" w:hAnsi="ＭＳ Ｐゴシック"/>
          <w:sz w:val="20"/>
          <w:szCs w:val="20"/>
        </w:rPr>
        <w:lastRenderedPageBreak/>
        <w:t>チームは課題設定から解決の実践を経験します。 アセスメントを用いた自己理解、メンターによる活動への伴走といった学びのサポートのほか、チー ムのアウトプットに対しては専門家や地域当事者によるアドバイスやフィードバックを実施します。 最終的な提案・実践内容は</w:t>
      </w:r>
      <w:r w:rsidRPr="00816115">
        <w:rPr>
          <w:rFonts w:ascii="ＭＳ Ｐゴシック" w:eastAsia="ＭＳ Ｐゴシック" w:hAnsi="ＭＳ Ｐゴシック" w:hint="eastAsia"/>
          <w:sz w:val="20"/>
          <w:szCs w:val="20"/>
        </w:rPr>
        <w:t>鹿野まち協の新機軸・新事業</w:t>
      </w:r>
      <w:r w:rsidR="009570C2" w:rsidRPr="00816115">
        <w:rPr>
          <w:rFonts w:ascii="ＭＳ Ｐゴシック" w:eastAsia="ＭＳ Ｐゴシック" w:hAnsi="ＭＳ Ｐゴシック"/>
          <w:sz w:val="20"/>
          <w:szCs w:val="20"/>
        </w:rPr>
        <w:t>として社会実装される可能性を含みます。ケー スワークではない、生きた事例に取り組み、社会課題起点のビジネス推進を経験することで、これから の企業の次世代リーダーに不可欠な「社会の変化への対応力」「多様なステークホルダーとネットワー クを構築する力」「仕事への軸や信念を持ち、主体的に行動する力」を育みます。</w:t>
      </w:r>
    </w:p>
    <w:p w14:paraId="3663CC8B" w14:textId="3D67D83D" w:rsidR="00C8537A" w:rsidRPr="00816115" w:rsidRDefault="00C8537A" w:rsidP="006054F5">
      <w:pPr>
        <w:pStyle w:val="af2"/>
        <w:shd w:val="clear" w:color="auto" w:fill="FFFFFF"/>
        <w:spacing w:line="260" w:lineRule="exact"/>
        <w:ind w:leftChars="0" w:left="420"/>
        <w:rPr>
          <w:rFonts w:ascii="ＭＳ Ｐゴシック" w:eastAsia="ＭＳ Ｐゴシック" w:hAnsi="ＭＳ Ｐゴシック"/>
          <w:sz w:val="20"/>
          <w:szCs w:val="20"/>
        </w:rPr>
      </w:pPr>
    </w:p>
    <w:p w14:paraId="50F6E1EE" w14:textId="2D049835" w:rsidR="00C8537A" w:rsidRPr="00816115" w:rsidRDefault="00C8537A" w:rsidP="009570C2">
      <w:pPr>
        <w:pStyle w:val="af2"/>
        <w:shd w:val="clear" w:color="auto" w:fill="FFFFFF"/>
        <w:spacing w:line="260" w:lineRule="exact"/>
        <w:ind w:leftChars="0" w:left="420"/>
        <w:rPr>
          <w:rFonts w:ascii="ＭＳ Ｐゴシック" w:eastAsia="ＭＳ Ｐゴシック" w:hAnsi="ＭＳ Ｐゴシック" w:cs="ＭＳ 明朝"/>
          <w:i/>
          <w:iCs/>
          <w:sz w:val="20"/>
          <w:szCs w:val="20"/>
        </w:rPr>
      </w:pPr>
      <w:r w:rsidRPr="00816115">
        <w:rPr>
          <w:rFonts w:ascii="ＭＳ Ｐゴシック" w:eastAsia="ＭＳ Ｐゴシック" w:hAnsi="ＭＳ Ｐゴシック" w:hint="eastAsia"/>
          <w:i/>
          <w:iCs/>
          <w:sz w:val="20"/>
          <w:szCs w:val="20"/>
        </w:rPr>
        <w:t>※１</w:t>
      </w:r>
      <w:r w:rsidRPr="00816115">
        <w:rPr>
          <w:rFonts w:ascii="ＭＳ Ｐゴシック" w:eastAsia="ＭＳ Ｐゴシック" w:hAnsi="ＭＳ Ｐゴシック"/>
          <w:i/>
          <w:iCs/>
          <w:sz w:val="20"/>
          <w:szCs w:val="20"/>
        </w:rPr>
        <w:t>JMAMが提供する地域課題解決型の越境学習サービス。多種多様な業種・職種の人々とチームを組み、フィールドワー ク関係者や地域との交渉等を行い、協働経営者としてプロジェクトを実行することで、社会課題起点でビジネスを推進 する経験を提供します。</w:t>
      </w:r>
    </w:p>
    <w:p w14:paraId="1F509539" w14:textId="53F3E252" w:rsidR="009570C2" w:rsidRPr="00816115" w:rsidRDefault="006054F5" w:rsidP="009570C2">
      <w:pPr>
        <w:pStyle w:val="af2"/>
        <w:shd w:val="clear" w:color="auto" w:fill="FFFFFF"/>
        <w:spacing w:line="260" w:lineRule="exact"/>
        <w:ind w:leftChars="0" w:left="420"/>
        <w:rPr>
          <w:rFonts w:ascii="ＭＳ Ｐゴシック" w:eastAsia="ＭＳ Ｐゴシック" w:hAnsi="ＭＳ Ｐゴシック" w:cstheme="majorHAnsi"/>
          <w:i/>
          <w:iCs/>
          <w:sz w:val="20"/>
          <w:szCs w:val="20"/>
        </w:rPr>
      </w:pPr>
      <w:r w:rsidRPr="00816115">
        <w:rPr>
          <w:rFonts w:ascii="ＭＳ Ｐゴシック" w:eastAsia="ＭＳ Ｐゴシック" w:hAnsi="ＭＳ Ｐゴシック" w:cs="ＭＳ 明朝" w:hint="eastAsia"/>
          <w:i/>
          <w:iCs/>
          <w:sz w:val="20"/>
          <w:szCs w:val="20"/>
        </w:rPr>
        <w:t>※</w:t>
      </w:r>
      <w:r w:rsidR="00C8537A" w:rsidRPr="00816115">
        <w:rPr>
          <w:rFonts w:ascii="ＭＳ Ｐゴシック" w:eastAsia="ＭＳ Ｐゴシック" w:hAnsi="ＭＳ Ｐゴシック" w:hint="eastAsia"/>
          <w:i/>
          <w:iCs/>
          <w:sz w:val="20"/>
          <w:szCs w:val="20"/>
        </w:rPr>
        <w:t>２</w:t>
      </w:r>
      <w:r w:rsidRPr="00816115">
        <w:rPr>
          <w:rFonts w:ascii="ＭＳ Ｐゴシック" w:eastAsia="ＭＳ Ｐゴシック" w:hAnsi="ＭＳ Ｐゴシック"/>
          <w:i/>
          <w:iCs/>
          <w:sz w:val="20"/>
          <w:szCs w:val="20"/>
        </w:rPr>
        <w:t xml:space="preserve"> 自身が所属する業種・業界の枠組みを越え、組織の外での協働実践経験を積むことで、それを組織に還流する学びの こと。地域ならではの課題や資源を軸とした学びが実現できる自治体や企業と連携し、研修プログラムを開発している。</w:t>
      </w:r>
    </w:p>
    <w:p w14:paraId="212DE106" w14:textId="23C0919A" w:rsidR="004A2836" w:rsidRDefault="004A2836" w:rsidP="004A2836">
      <w:pPr>
        <w:widowControl/>
        <w:jc w:val="left"/>
        <w:rPr>
          <w:rFonts w:ascii="ＭＳ Ｐゴシック" w:eastAsia="ＭＳ Ｐゴシック" w:hAnsi="ＭＳ Ｐゴシック" w:cstheme="majorHAnsi"/>
          <w:b/>
          <w:bCs/>
          <w:sz w:val="20"/>
          <w:szCs w:val="20"/>
        </w:rPr>
      </w:pPr>
    </w:p>
    <w:p w14:paraId="450CDC1E" w14:textId="040936AF" w:rsidR="00F52850" w:rsidRPr="00816115" w:rsidRDefault="00F52850" w:rsidP="004A2836">
      <w:pPr>
        <w:widowControl/>
        <w:jc w:val="left"/>
        <w:rPr>
          <w:rFonts w:ascii="ＭＳ Ｐゴシック" w:eastAsia="ＭＳ Ｐゴシック" w:hAnsi="ＭＳ Ｐゴシック" w:cstheme="majorHAnsi"/>
          <w:b/>
          <w:bCs/>
          <w:sz w:val="20"/>
          <w:szCs w:val="20"/>
        </w:rPr>
      </w:pPr>
      <w:r w:rsidRPr="00816115">
        <w:rPr>
          <w:rFonts w:ascii="ＭＳ Ｐゴシック" w:eastAsia="ＭＳ Ｐゴシック" w:hAnsi="ＭＳ Ｐゴシック" w:cstheme="majorHAnsi" w:hint="eastAsia"/>
          <w:b/>
          <w:bCs/>
          <w:sz w:val="20"/>
          <w:szCs w:val="20"/>
        </w:rPr>
        <w:t>＜</w:t>
      </w:r>
      <w:r w:rsidR="006054F5" w:rsidRPr="00816115">
        <w:rPr>
          <w:rFonts w:ascii="ＭＳ Ｐゴシック" w:eastAsia="ＭＳ Ｐゴシック" w:hAnsi="ＭＳ Ｐゴシック" w:cstheme="majorHAnsi" w:hint="eastAsia"/>
          <w:b/>
          <w:bCs/>
          <w:sz w:val="20"/>
          <w:szCs w:val="20"/>
        </w:rPr>
        <w:t>プログラム内容</w:t>
      </w:r>
      <w:r w:rsidRPr="00816115">
        <w:rPr>
          <w:rFonts w:ascii="ＭＳ Ｐゴシック" w:eastAsia="ＭＳ Ｐゴシック" w:hAnsi="ＭＳ Ｐゴシック" w:cstheme="majorHAnsi" w:hint="eastAsia"/>
          <w:b/>
          <w:bCs/>
          <w:sz w:val="20"/>
          <w:szCs w:val="20"/>
        </w:rPr>
        <w:t>＞</w:t>
      </w:r>
    </w:p>
    <w:p w14:paraId="4E25F732" w14:textId="4BB7DA91" w:rsidR="006054F5" w:rsidRPr="00816115" w:rsidRDefault="006054F5" w:rsidP="00FF00E3">
      <w:pPr>
        <w:shd w:val="clear" w:color="auto" w:fill="FFFFFF"/>
        <w:spacing w:line="260" w:lineRule="exact"/>
        <w:rPr>
          <w:rFonts w:ascii="ＭＳ Ｐゴシック" w:eastAsia="ＭＳ Ｐゴシック" w:hAnsi="ＭＳ Ｐゴシック"/>
          <w:sz w:val="20"/>
          <w:szCs w:val="20"/>
        </w:rPr>
      </w:pPr>
      <w:r w:rsidRPr="00816115">
        <w:rPr>
          <w:rFonts w:ascii="ＭＳ Ｐゴシック" w:eastAsia="ＭＳ Ｐゴシック" w:hAnsi="ＭＳ Ｐゴシック"/>
          <w:sz w:val="20"/>
          <w:szCs w:val="20"/>
        </w:rPr>
        <w:t xml:space="preserve">・地域の現場フィールドワーク、地域関係者や課題当事者との対話 </w:t>
      </w:r>
    </w:p>
    <w:p w14:paraId="217FEC7D" w14:textId="73204B87" w:rsidR="006054F5" w:rsidRPr="00816115" w:rsidRDefault="006054F5" w:rsidP="00FF00E3">
      <w:pPr>
        <w:shd w:val="clear" w:color="auto" w:fill="FFFFFF"/>
        <w:spacing w:line="260" w:lineRule="exact"/>
        <w:rPr>
          <w:rFonts w:ascii="ＭＳ Ｐゴシック" w:eastAsia="ＭＳ Ｐゴシック" w:hAnsi="ＭＳ Ｐゴシック"/>
          <w:sz w:val="20"/>
          <w:szCs w:val="20"/>
        </w:rPr>
      </w:pPr>
      <w:r w:rsidRPr="00816115">
        <w:rPr>
          <w:rFonts w:ascii="ＭＳ Ｐゴシック" w:eastAsia="ＭＳ Ｐゴシック" w:hAnsi="ＭＳ Ｐゴシック"/>
          <w:sz w:val="20"/>
          <w:szCs w:val="20"/>
        </w:rPr>
        <w:t xml:space="preserve">・チーム活動の実践とフィードバック（ディスカッションやチャットワーク等） </w:t>
      </w:r>
    </w:p>
    <w:p w14:paraId="57C93CBA" w14:textId="0DB8C2CE" w:rsidR="00F52850" w:rsidRPr="00816115" w:rsidRDefault="006054F5" w:rsidP="00FF00E3">
      <w:pPr>
        <w:shd w:val="clear" w:color="auto" w:fill="FFFFFF"/>
        <w:spacing w:line="260" w:lineRule="exact"/>
        <w:rPr>
          <w:rFonts w:ascii="ＭＳ Ｐゴシック" w:eastAsia="ＭＳ Ｐゴシック" w:hAnsi="ＭＳ Ｐゴシック"/>
          <w:sz w:val="20"/>
          <w:szCs w:val="20"/>
        </w:rPr>
      </w:pPr>
      <w:r w:rsidRPr="00816115">
        <w:rPr>
          <w:rFonts w:ascii="ＭＳ Ｐゴシック" w:eastAsia="ＭＳ Ｐゴシック" w:hAnsi="ＭＳ Ｐゴシック"/>
          <w:sz w:val="20"/>
          <w:szCs w:val="20"/>
        </w:rPr>
        <w:t>・プログラムを通じた自己のビジネススキルやセンス向上を支援するワークショップ</w:t>
      </w:r>
    </w:p>
    <w:p w14:paraId="7385CD87" w14:textId="7BF8C2CF" w:rsidR="006054F5" w:rsidRPr="00816115" w:rsidRDefault="00A71D92" w:rsidP="00FF00E3">
      <w:pPr>
        <w:shd w:val="clear" w:color="auto" w:fill="FFFFFF"/>
        <w:spacing w:line="260" w:lineRule="exact"/>
        <w:rPr>
          <w:rFonts w:ascii="ＭＳ Ｐゴシック" w:eastAsia="ＭＳ Ｐゴシック" w:hAnsi="ＭＳ Ｐゴシック" w:cstheme="majorHAnsi"/>
          <w:sz w:val="20"/>
          <w:szCs w:val="20"/>
        </w:rPr>
      </w:pPr>
      <w:r w:rsidRPr="00816115">
        <w:rPr>
          <w:rFonts w:ascii="ＭＳ Ｐゴシック" w:eastAsia="ＭＳ Ｐゴシック" w:hAnsi="ＭＳ Ｐゴシック" w:cstheme="majorHAnsi" w:hint="eastAsia"/>
          <w:sz w:val="20"/>
          <w:szCs w:val="20"/>
        </w:rPr>
        <w:t xml:space="preserve"> </w:t>
      </w:r>
    </w:p>
    <w:p w14:paraId="0AFB1271" w14:textId="2C87F9AD" w:rsidR="00740B91" w:rsidRPr="00816115" w:rsidRDefault="00771C85" w:rsidP="00791C39">
      <w:pPr>
        <w:shd w:val="clear" w:color="auto" w:fill="FFFFFF"/>
        <w:spacing w:beforeLines="70" w:before="168" w:line="280" w:lineRule="exact"/>
        <w:rPr>
          <w:rFonts w:ascii="ＭＳ Ｐゴシック" w:eastAsia="ＭＳ Ｐゴシック" w:hAnsi="ＭＳ Ｐゴシック" w:cstheme="majorHAnsi"/>
          <w:bCs/>
          <w:sz w:val="20"/>
          <w:szCs w:val="20"/>
        </w:rPr>
      </w:pPr>
      <w:r w:rsidRPr="00816115">
        <w:rPr>
          <w:rFonts w:ascii="ＭＳ Ｐゴシック" w:eastAsia="ＭＳ Ｐゴシック" w:hAnsi="ＭＳ Ｐゴシック" w:cstheme="majorHAnsi" w:hint="eastAsia"/>
          <w:bCs/>
          <w:sz w:val="20"/>
          <w:szCs w:val="20"/>
        </w:rPr>
        <w:t>＜</w:t>
      </w:r>
      <w:r w:rsidR="0043785F" w:rsidRPr="00816115">
        <w:rPr>
          <w:rFonts w:ascii="ＭＳ Ｐゴシック" w:eastAsia="ＭＳ Ｐゴシック" w:hAnsi="ＭＳ Ｐゴシック" w:cstheme="majorHAnsi" w:hint="eastAsia"/>
          <w:bCs/>
          <w:sz w:val="20"/>
          <w:szCs w:val="20"/>
        </w:rPr>
        <w:t>開催スケジュール詳細</w:t>
      </w:r>
      <w:r w:rsidRPr="00816115">
        <w:rPr>
          <w:rFonts w:ascii="ＭＳ Ｐゴシック" w:eastAsia="ＭＳ Ｐゴシック" w:hAnsi="ＭＳ Ｐゴシック" w:cstheme="majorHAnsi" w:hint="eastAsia"/>
          <w:bCs/>
          <w:sz w:val="20"/>
          <w:szCs w:val="20"/>
        </w:rPr>
        <w:t>＞</w:t>
      </w:r>
    </w:p>
    <w:p w14:paraId="7DA53393" w14:textId="3D1C18B7" w:rsidR="0043785F" w:rsidRPr="00816115" w:rsidRDefault="00771C85" w:rsidP="004A2836">
      <w:pPr>
        <w:spacing w:line="240" w:lineRule="exact"/>
        <w:ind w:firstLineChars="150" w:firstLine="300"/>
        <w:rPr>
          <w:rFonts w:ascii="ＭＳ Ｐゴシック" w:eastAsia="ＭＳ Ｐゴシック" w:hAnsi="ＭＳ Ｐゴシック" w:cstheme="majorBidi"/>
          <w:bCs/>
          <w:sz w:val="20"/>
          <w:szCs w:val="20"/>
          <w:lang w:eastAsia="zh-TW"/>
        </w:rPr>
      </w:pPr>
      <w:r w:rsidRPr="00816115">
        <w:rPr>
          <w:rFonts w:ascii="ＭＳ Ｐゴシック" w:eastAsia="ＭＳ Ｐゴシック" w:hAnsi="ＭＳ Ｐゴシック" w:cstheme="majorBidi"/>
          <w:bCs/>
          <w:kern w:val="0"/>
          <w:sz w:val="20"/>
          <w:szCs w:val="20"/>
          <w:lang w:eastAsia="zh-TW"/>
        </w:rPr>
        <w:t>日</w:t>
      </w:r>
      <w:r w:rsidR="00B444AD" w:rsidRPr="00816115">
        <w:rPr>
          <w:rFonts w:ascii="ＭＳ Ｐゴシック" w:eastAsia="ＭＳ Ｐゴシック" w:hAnsi="ＭＳ Ｐゴシック" w:cstheme="majorBidi"/>
          <w:bCs/>
          <w:kern w:val="0"/>
          <w:sz w:val="20"/>
          <w:szCs w:val="20"/>
          <w:lang w:eastAsia="zh-TW"/>
        </w:rPr>
        <w:t xml:space="preserve">　</w:t>
      </w:r>
      <w:r w:rsidRPr="00816115">
        <w:rPr>
          <w:rFonts w:ascii="ＭＳ Ｐゴシック" w:eastAsia="ＭＳ Ｐゴシック" w:hAnsi="ＭＳ Ｐゴシック" w:cstheme="majorBidi"/>
          <w:bCs/>
          <w:kern w:val="0"/>
          <w:sz w:val="20"/>
          <w:szCs w:val="20"/>
          <w:lang w:eastAsia="zh-TW"/>
        </w:rPr>
        <w:t>時</w:t>
      </w:r>
      <w:r w:rsidR="00B444AD" w:rsidRPr="00816115">
        <w:rPr>
          <w:rFonts w:ascii="ＭＳ Ｐゴシック" w:eastAsia="ＭＳ Ｐゴシック" w:hAnsi="ＭＳ Ｐゴシック" w:cstheme="majorBidi"/>
          <w:bCs/>
          <w:kern w:val="0"/>
          <w:sz w:val="20"/>
          <w:szCs w:val="20"/>
          <w:lang w:eastAsia="zh-TW"/>
        </w:rPr>
        <w:t xml:space="preserve">　</w:t>
      </w:r>
      <w:r w:rsidRPr="00816115">
        <w:rPr>
          <w:rFonts w:ascii="ＭＳ Ｐゴシック" w:eastAsia="ＭＳ Ｐゴシック" w:hAnsi="ＭＳ Ｐゴシック" w:cstheme="majorBidi"/>
          <w:bCs/>
          <w:sz w:val="20"/>
          <w:szCs w:val="20"/>
          <w:lang w:eastAsia="zh-TW"/>
        </w:rPr>
        <w:t>：</w:t>
      </w:r>
      <w:r w:rsidR="00A71D92" w:rsidRPr="00816115">
        <w:rPr>
          <w:rFonts w:ascii="ＭＳ Ｐゴシック" w:eastAsia="ＭＳ Ｐゴシック" w:hAnsi="ＭＳ Ｐゴシック" w:cstheme="majorBidi" w:hint="eastAsia"/>
          <w:bCs/>
          <w:sz w:val="20"/>
          <w:szCs w:val="20"/>
        </w:rPr>
        <w:t>2023年10月2日～2024年1月21日（4か月間）</w:t>
      </w:r>
    </w:p>
    <w:p w14:paraId="4FFA12FB" w14:textId="4A20C41A" w:rsidR="004D561C" w:rsidRPr="004A2836" w:rsidRDefault="004D561C" w:rsidP="004A2836">
      <w:pPr>
        <w:spacing w:line="240" w:lineRule="exact"/>
        <w:ind w:firstLineChars="150" w:firstLine="300"/>
        <w:rPr>
          <w:rFonts w:ascii="ＭＳ Ｐゴシック" w:eastAsia="ＭＳ Ｐゴシック" w:hAnsi="ＭＳ Ｐゴシック" w:cstheme="majorBidi"/>
          <w:bCs/>
          <w:sz w:val="20"/>
          <w:szCs w:val="20"/>
          <w:lang w:eastAsia="zh-TW"/>
        </w:rPr>
      </w:pPr>
      <w:r w:rsidRPr="00816115">
        <w:rPr>
          <w:rFonts w:ascii="ＭＳ Ｐゴシック" w:eastAsia="ＭＳ Ｐゴシック" w:hAnsi="ＭＳ Ｐゴシック" w:cstheme="majorBidi" w:hint="eastAsia"/>
          <w:bCs/>
          <w:sz w:val="20"/>
          <w:szCs w:val="20"/>
          <w:lang w:eastAsia="zh-TW"/>
        </w:rPr>
        <w:t>場　所　：</w:t>
      </w:r>
      <w:bookmarkStart w:id="0" w:name="_GoBack"/>
      <w:bookmarkEnd w:id="0"/>
      <w:r w:rsidR="00A71D92" w:rsidRPr="00816115">
        <w:rPr>
          <w:rFonts w:ascii="ＭＳ Ｐゴシック" w:eastAsia="ＭＳ Ｐゴシック" w:hAnsi="ＭＳ Ｐゴシック" w:cstheme="majorBidi" w:hint="eastAsia"/>
          <w:bCs/>
          <w:sz w:val="20"/>
          <w:szCs w:val="20"/>
        </w:rPr>
        <w:t>鳥取市鹿野町</w:t>
      </w:r>
      <w:r w:rsidR="00A71D92" w:rsidRPr="00816115">
        <w:rPr>
          <w:rFonts w:ascii="ＭＳ Ｐゴシック" w:eastAsia="ＭＳ Ｐゴシック" w:hAnsi="ＭＳ Ｐゴシック" w:cstheme="majorBidi" w:hint="eastAsia"/>
          <w:b/>
          <w:bCs/>
          <w:sz w:val="20"/>
          <w:szCs w:val="20"/>
        </w:rPr>
        <w:t xml:space="preserve">　</w:t>
      </w:r>
    </w:p>
    <w:p w14:paraId="277D4D86" w14:textId="5140E8F8" w:rsidR="005D4083" w:rsidRPr="00816115" w:rsidRDefault="009827C4" w:rsidP="0043785F">
      <w:pPr>
        <w:pStyle w:val="a3"/>
        <w:jc w:val="center"/>
        <w:rPr>
          <w:rFonts w:ascii="ＭＳ Ｐゴシック" w:eastAsia="ＭＳ Ｐゴシック" w:hAnsi="ＭＳ Ｐゴシック"/>
          <w:sz w:val="20"/>
          <w:szCs w:val="20"/>
          <w:lang w:eastAsia="zh-TW"/>
        </w:rPr>
      </w:pPr>
      <w:r w:rsidRPr="00816115">
        <w:rPr>
          <w:rFonts w:ascii="ＭＳ Ｐゴシック" w:eastAsia="ＭＳ Ｐゴシック" w:hAnsi="ＭＳ Ｐゴシック"/>
          <w:noProof/>
          <w:sz w:val="20"/>
          <w:szCs w:val="20"/>
        </w:rPr>
        <mc:AlternateContent>
          <mc:Choice Requires="wps">
            <w:drawing>
              <wp:anchor distT="0" distB="0" distL="114300" distR="114300" simplePos="0" relativeHeight="251683843" behindDoc="0" locked="0" layoutInCell="1" allowOverlap="1" wp14:anchorId="082CDECF" wp14:editId="308E49D7">
                <wp:simplePos x="0" y="0"/>
                <wp:positionH relativeFrom="column">
                  <wp:posOffset>5492750</wp:posOffset>
                </wp:positionH>
                <wp:positionV relativeFrom="paragraph">
                  <wp:posOffset>3065780</wp:posOffset>
                </wp:positionV>
                <wp:extent cx="603250" cy="165100"/>
                <wp:effectExtent l="0" t="0" r="25400" b="25400"/>
                <wp:wrapNone/>
                <wp:docPr id="927903628" name="正方形/長方形 6"/>
                <wp:cNvGraphicFramePr/>
                <a:graphic xmlns:a="http://schemas.openxmlformats.org/drawingml/2006/main">
                  <a:graphicData uri="http://schemas.microsoft.com/office/word/2010/wordprocessingShape">
                    <wps:wsp>
                      <wps:cNvSpPr/>
                      <wps:spPr>
                        <a:xfrm>
                          <a:off x="0" y="0"/>
                          <a:ext cx="603250" cy="165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907913" id="正方形/長方形 6" o:spid="_x0000_s1026" style="position:absolute;left:0;text-align:left;margin-left:432.5pt;margin-top:241.4pt;width:47.5pt;height:13pt;z-index:2516838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" fillcolor="white [3212]" strokecolor="white [3212]" strokeweight="1pt"/>
            </w:pict>
          </mc:Fallback>
        </mc:AlternateContent>
      </w:r>
      <w:r w:rsidRPr="00816115">
        <w:rPr>
          <w:rFonts w:ascii="ＭＳ Ｐゴシック" w:eastAsia="ＭＳ Ｐゴシック" w:hAnsi="ＭＳ Ｐゴシック"/>
          <w:noProof/>
          <w:sz w:val="20"/>
          <w:szCs w:val="20"/>
        </w:rPr>
        <mc:AlternateContent>
          <mc:Choice Requires="wps">
            <w:drawing>
              <wp:anchor distT="0" distB="0" distL="114300" distR="114300" simplePos="0" relativeHeight="251687939" behindDoc="0" locked="0" layoutInCell="1" allowOverlap="1" wp14:anchorId="533A2918" wp14:editId="42365406">
                <wp:simplePos x="0" y="0"/>
                <wp:positionH relativeFrom="column">
                  <wp:posOffset>5520267</wp:posOffset>
                </wp:positionH>
                <wp:positionV relativeFrom="paragraph">
                  <wp:posOffset>3345180</wp:posOffset>
                </wp:positionV>
                <wp:extent cx="560070" cy="76200"/>
                <wp:effectExtent l="0" t="0" r="11430" b="19050"/>
                <wp:wrapNone/>
                <wp:docPr id="1912696248" name="正方形/長方形 6"/>
                <wp:cNvGraphicFramePr/>
                <a:graphic xmlns:a="http://schemas.openxmlformats.org/drawingml/2006/main">
                  <a:graphicData uri="http://schemas.microsoft.com/office/word/2010/wordprocessingShape">
                    <wps:wsp>
                      <wps:cNvSpPr/>
                      <wps:spPr>
                        <a:xfrm>
                          <a:off x="0" y="0"/>
                          <a:ext cx="560070" cy="762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E73AC3" id="正方形/長方形 6" o:spid="_x0000_s1026" style="position:absolute;left:0;text-align:left;margin-left:434.65pt;margin-top:263.4pt;width:44.1pt;height:6pt;z-index:251687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" fillcolor="white [3212]" strokecolor="white [3212]" strokeweight="1pt"/>
            </w:pict>
          </mc:Fallback>
        </mc:AlternateContent>
      </w:r>
      <w:r w:rsidRPr="00816115">
        <w:rPr>
          <w:rFonts w:ascii="ＭＳ Ｐゴシック" w:eastAsia="ＭＳ Ｐゴシック" w:hAnsi="ＭＳ Ｐゴシック"/>
          <w:noProof/>
          <w:sz w:val="20"/>
          <w:szCs w:val="20"/>
        </w:rPr>
        <mc:AlternateContent>
          <mc:Choice Requires="wps">
            <w:drawing>
              <wp:anchor distT="0" distB="0" distL="114300" distR="114300" simplePos="0" relativeHeight="251685891" behindDoc="0" locked="0" layoutInCell="1" allowOverlap="1" wp14:anchorId="205516B1" wp14:editId="4AF88390">
                <wp:simplePos x="0" y="0"/>
                <wp:positionH relativeFrom="column">
                  <wp:posOffset>5511800</wp:posOffset>
                </wp:positionH>
                <wp:positionV relativeFrom="paragraph">
                  <wp:posOffset>2955713</wp:posOffset>
                </wp:positionV>
                <wp:extent cx="560070" cy="84667"/>
                <wp:effectExtent l="0" t="0" r="11430" b="10795"/>
                <wp:wrapNone/>
                <wp:docPr id="227528468" name="正方形/長方形 6"/>
                <wp:cNvGraphicFramePr/>
                <a:graphic xmlns:a="http://schemas.openxmlformats.org/drawingml/2006/main">
                  <a:graphicData uri="http://schemas.microsoft.com/office/word/2010/wordprocessingShape">
                    <wps:wsp>
                      <wps:cNvSpPr/>
                      <wps:spPr>
                        <a:xfrm>
                          <a:off x="0" y="0"/>
                          <a:ext cx="560070" cy="8466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5196B2" id="正方形/長方形 6" o:spid="_x0000_s1026" style="position:absolute;left:0;text-align:left;margin-left:434pt;margin-top:232.75pt;width:44.1pt;height:6.65pt;z-index:2516858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" fillcolor="white [3212]" strokecolor="white [3212]" strokeweight="1pt"/>
            </w:pict>
          </mc:Fallback>
        </mc:AlternateContent>
      </w:r>
      <w:r w:rsidRPr="00816115">
        <w:rPr>
          <w:rFonts w:ascii="ＭＳ Ｐゴシック" w:eastAsia="ＭＳ Ｐゴシック" w:hAnsi="ＭＳ Ｐゴシック"/>
          <w:noProof/>
          <w:sz w:val="20"/>
          <w:szCs w:val="20"/>
        </w:rPr>
        <mc:AlternateContent>
          <mc:Choice Requires="wps">
            <w:drawing>
              <wp:anchor distT="0" distB="0" distL="114300" distR="114300" simplePos="0" relativeHeight="251662339" behindDoc="0" locked="0" layoutInCell="1" allowOverlap="1" wp14:anchorId="6157CE11" wp14:editId="59671F85">
                <wp:simplePos x="0" y="0"/>
                <wp:positionH relativeFrom="column">
                  <wp:posOffset>766233</wp:posOffset>
                </wp:positionH>
                <wp:positionV relativeFrom="paragraph">
                  <wp:posOffset>3459903</wp:posOffset>
                </wp:positionV>
                <wp:extent cx="510540" cy="205740"/>
                <wp:effectExtent l="0" t="0" r="0" b="3810"/>
                <wp:wrapNone/>
                <wp:docPr id="2039955200" name="正方形/長方形 1"/>
                <wp:cNvGraphicFramePr/>
                <a:graphic xmlns:a="http://schemas.openxmlformats.org/drawingml/2006/main">
                  <a:graphicData uri="http://schemas.microsoft.com/office/word/2010/wordprocessingShape">
                    <wps:wsp>
                      <wps:cNvSpPr/>
                      <wps:spPr>
                        <a:xfrm>
                          <a:off x="0" y="0"/>
                          <a:ext cx="510540" cy="2057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F10B4D" w14:textId="5D879A7D" w:rsidR="00350B37" w:rsidRPr="00350B37" w:rsidRDefault="00350B37" w:rsidP="00350B37">
                            <w:pPr>
                              <w:rPr>
                                <w:color w:val="000000" w:themeColor="text1"/>
                                <w:sz w:val="14"/>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57CE11" id="正方形/長方形 1" o:spid="_x0000_s1028" style="position:absolute;left:0;text-align:left;margin-left:60.35pt;margin-top:272.45pt;width:40.2pt;height:16.2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" filled="f" stroked="f" strokeweight="1pt">
                <v:textbox>
                  <w:txbxContent>
                    <w:p w14:paraId="05F10B4D" w14:textId="5D879A7D" w:rsidR="00350B37" w:rsidRPr="00350B37" w:rsidRDefault="00350B37" w:rsidP="00350B37">
                      <w:pPr>
                        <w:rPr>
                          <w:color w:val="000000" w:themeColor="text1"/>
                          <w:sz w:val="14"/>
                          <w:szCs w:val="18"/>
                        </w:rPr>
                      </w:pPr>
                    </w:p>
                  </w:txbxContent>
                </v:textbox>
              </v:rect>
            </w:pict>
          </mc:Fallback>
        </mc:AlternateContent>
      </w:r>
      <w:r w:rsidRPr="00816115">
        <w:rPr>
          <w:rFonts w:ascii="ＭＳ Ｐゴシック" w:eastAsia="ＭＳ Ｐゴシック" w:hAnsi="ＭＳ Ｐゴシック"/>
          <w:noProof/>
          <w:sz w:val="20"/>
          <w:szCs w:val="20"/>
        </w:rPr>
        <mc:AlternateContent>
          <mc:Choice Requires="wps">
            <w:drawing>
              <wp:anchor distT="0" distB="0" distL="114300" distR="114300" simplePos="0" relativeHeight="251661315" behindDoc="0" locked="0" layoutInCell="1" allowOverlap="1" wp14:anchorId="3DF2C46C" wp14:editId="2AB41CCE">
                <wp:simplePos x="0" y="0"/>
                <wp:positionH relativeFrom="column">
                  <wp:posOffset>876935</wp:posOffset>
                </wp:positionH>
                <wp:positionV relativeFrom="paragraph">
                  <wp:posOffset>3511973</wp:posOffset>
                </wp:positionV>
                <wp:extent cx="274320" cy="76200"/>
                <wp:effectExtent l="0" t="0" r="11430" b="19050"/>
                <wp:wrapNone/>
                <wp:docPr id="525251078" name="正方形/長方形 3"/>
                <wp:cNvGraphicFramePr/>
                <a:graphic xmlns:a="http://schemas.openxmlformats.org/drawingml/2006/main">
                  <a:graphicData uri="http://schemas.microsoft.com/office/word/2010/wordprocessingShape">
                    <wps:wsp>
                      <wps:cNvSpPr/>
                      <wps:spPr>
                        <a:xfrm>
                          <a:off x="0" y="0"/>
                          <a:ext cx="274320" cy="762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D13136" id="正方形/長方形 3" o:spid="_x0000_s1026" style="position:absolute;left:0;text-align:left;margin-left:69.05pt;margin-top:276.55pt;width:21.6pt;height:6pt;z-index:2516613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" fillcolor="white [3212]" strokecolor="white [3212]" strokeweight="1pt"/>
            </w:pict>
          </mc:Fallback>
        </mc:AlternateContent>
      </w:r>
    </w:p>
    <w:p w14:paraId="1A2D5B25" w14:textId="671F8035" w:rsidR="00D050AC" w:rsidRPr="00816115" w:rsidRDefault="009827C4" w:rsidP="007E6257">
      <w:pPr>
        <w:pStyle w:val="a3"/>
        <w:jc w:val="left"/>
        <w:rPr>
          <w:rFonts w:ascii="ＭＳ Ｐゴシック" w:eastAsia="ＭＳ Ｐゴシック" w:hAnsi="ＭＳ Ｐゴシック"/>
          <w:b/>
          <w:bCs/>
          <w:sz w:val="20"/>
          <w:szCs w:val="20"/>
        </w:rPr>
      </w:pPr>
      <w:r w:rsidRPr="00816115">
        <w:rPr>
          <w:rFonts w:ascii="ＭＳ Ｐゴシック" w:eastAsia="ＭＳ Ｐゴシック" w:hAnsi="ＭＳ Ｐゴシック" w:hint="eastAsia"/>
          <w:b/>
          <w:bCs/>
          <w:sz w:val="20"/>
          <w:szCs w:val="20"/>
        </w:rPr>
        <w:t>＜</w:t>
      </w:r>
      <w:r w:rsidR="00A71D92" w:rsidRPr="00816115">
        <w:rPr>
          <w:rFonts w:ascii="ＭＳ Ｐゴシック" w:eastAsia="ＭＳ Ｐゴシック" w:hAnsi="ＭＳ Ｐゴシック" w:hint="eastAsia"/>
          <w:b/>
          <w:bCs/>
          <w:sz w:val="20"/>
          <w:szCs w:val="20"/>
        </w:rPr>
        <w:t>現地開催日程</w:t>
      </w:r>
      <w:r w:rsidRPr="00816115">
        <w:rPr>
          <w:rFonts w:ascii="ＭＳ Ｐゴシック" w:eastAsia="ＭＳ Ｐゴシック" w:hAnsi="ＭＳ Ｐゴシック" w:hint="eastAsia"/>
          <w:b/>
          <w:bCs/>
          <w:sz w:val="20"/>
          <w:szCs w:val="20"/>
        </w:rPr>
        <w:t>＞</w:t>
      </w:r>
    </w:p>
    <w:p w14:paraId="648D6B2B" w14:textId="0BC650CB" w:rsidR="00A71D92" w:rsidRPr="00816115" w:rsidRDefault="00A71D92">
      <w:pPr>
        <w:widowControl/>
        <w:jc w:val="left"/>
        <w:rPr>
          <w:rFonts w:ascii="ＭＳ Ｐゴシック" w:eastAsia="ＭＳ Ｐゴシック" w:hAnsi="ＭＳ Ｐゴシック"/>
          <w:sz w:val="20"/>
          <w:szCs w:val="20"/>
        </w:rPr>
      </w:pPr>
      <w:r w:rsidRPr="00816115">
        <w:rPr>
          <w:rFonts w:ascii="ＭＳ Ｐゴシック" w:eastAsia="ＭＳ Ｐゴシック" w:hAnsi="ＭＳ Ｐゴシック" w:hint="eastAsia"/>
          <w:sz w:val="20"/>
          <w:szCs w:val="20"/>
        </w:rPr>
        <w:t>Session1：10月16－18日</w:t>
      </w:r>
    </w:p>
    <w:p w14:paraId="38FEB0CB" w14:textId="4038C5DF" w:rsidR="00A71D92" w:rsidRPr="00816115" w:rsidRDefault="00A71D92">
      <w:pPr>
        <w:widowControl/>
        <w:jc w:val="left"/>
        <w:rPr>
          <w:rFonts w:ascii="ＭＳ Ｐゴシック" w:eastAsia="ＭＳ Ｐゴシック" w:hAnsi="ＭＳ Ｐゴシック"/>
          <w:sz w:val="20"/>
          <w:szCs w:val="20"/>
        </w:rPr>
      </w:pPr>
      <w:r w:rsidRPr="00816115">
        <w:rPr>
          <w:rFonts w:ascii="ＭＳ Ｐゴシック" w:eastAsia="ＭＳ Ｐゴシック" w:hAnsi="ＭＳ Ｐゴシック" w:hint="eastAsia"/>
          <w:sz w:val="20"/>
          <w:szCs w:val="20"/>
        </w:rPr>
        <w:t>Session2：12月７－9日</w:t>
      </w:r>
    </w:p>
    <w:p w14:paraId="389205E3" w14:textId="3C364F0F" w:rsidR="00A71D92" w:rsidRPr="00816115" w:rsidRDefault="00A71D92">
      <w:pPr>
        <w:widowControl/>
        <w:jc w:val="left"/>
        <w:rPr>
          <w:rFonts w:ascii="ＭＳ Ｐゴシック" w:eastAsia="ＭＳ Ｐゴシック" w:hAnsi="ＭＳ Ｐゴシック"/>
          <w:sz w:val="20"/>
          <w:szCs w:val="20"/>
        </w:rPr>
      </w:pPr>
      <w:r w:rsidRPr="00816115">
        <w:rPr>
          <w:rFonts w:ascii="ＭＳ Ｐゴシック" w:eastAsia="ＭＳ Ｐゴシック" w:hAnsi="ＭＳ Ｐゴシック" w:hint="eastAsia"/>
          <w:sz w:val="20"/>
          <w:szCs w:val="20"/>
        </w:rPr>
        <w:t>Session3：1月19－20日</w:t>
      </w:r>
    </w:p>
    <w:p w14:paraId="00616A7D" w14:textId="77777777" w:rsidR="00A71D92" w:rsidRPr="00816115" w:rsidRDefault="00A71D92">
      <w:pPr>
        <w:widowControl/>
        <w:jc w:val="left"/>
        <w:rPr>
          <w:rFonts w:ascii="ＭＳ Ｐゴシック" w:eastAsia="ＭＳ Ｐゴシック" w:hAnsi="ＭＳ Ｐゴシック"/>
          <w:sz w:val="20"/>
          <w:szCs w:val="20"/>
        </w:rPr>
      </w:pPr>
    </w:p>
    <w:p w14:paraId="6DB7859E" w14:textId="14159385" w:rsidR="00A71D92" w:rsidRPr="00816115" w:rsidRDefault="00C8537A">
      <w:pPr>
        <w:widowControl/>
        <w:jc w:val="left"/>
        <w:rPr>
          <w:rFonts w:ascii="ＭＳ Ｐゴシック" w:eastAsia="ＭＳ Ｐゴシック" w:hAnsi="ＭＳ Ｐゴシック"/>
          <w:sz w:val="20"/>
          <w:szCs w:val="20"/>
        </w:rPr>
      </w:pPr>
      <w:r w:rsidRPr="00816115">
        <w:rPr>
          <w:rFonts w:ascii="ＭＳ Ｐゴシック" w:eastAsia="ＭＳ Ｐゴシック" w:hAnsi="ＭＳ Ｐゴシック" w:hint="eastAsia"/>
          <w:sz w:val="20"/>
          <w:szCs w:val="20"/>
        </w:rPr>
        <w:t>＜取材にあたって＞</w:t>
      </w:r>
    </w:p>
    <w:p w14:paraId="726BBCC0" w14:textId="0A2C2213" w:rsidR="001E3BBC" w:rsidRPr="00816115" w:rsidRDefault="00816115">
      <w:pPr>
        <w:widowControl/>
        <w:jc w:val="left"/>
        <w:rPr>
          <w:rFonts w:ascii="ＭＳ Ｐゴシック" w:eastAsia="ＭＳ Ｐゴシック" w:hAnsi="ＭＳ Ｐゴシック"/>
          <w:sz w:val="20"/>
          <w:szCs w:val="20"/>
        </w:rPr>
      </w:pPr>
      <w:r w:rsidRPr="00816115">
        <w:rPr>
          <w:rFonts w:ascii="ＭＳ Ｐゴシック" w:eastAsia="ＭＳ Ｐゴシック" w:hAnsi="ＭＳ Ｐゴシック" w:hint="eastAsia"/>
          <w:sz w:val="20"/>
          <w:szCs w:val="20"/>
        </w:rPr>
        <w:t>期間中</w:t>
      </w:r>
      <w:r w:rsidRPr="00816115">
        <w:rPr>
          <w:rFonts w:ascii="ＭＳ Ｐゴシック" w:eastAsia="ＭＳ Ｐゴシック" w:hAnsi="ＭＳ Ｐゴシック" w:cs="Arial"/>
          <w:b/>
          <w:bCs/>
          <w:noProof/>
          <w:sz w:val="20"/>
          <w:szCs w:val="20"/>
        </w:rPr>
        <mc:AlternateContent>
          <mc:Choice Requires="wps">
            <w:drawing>
              <wp:anchor distT="45720" distB="45720" distL="114300" distR="114300" simplePos="0" relativeHeight="251658243" behindDoc="0" locked="0" layoutInCell="1" allowOverlap="1" wp14:anchorId="30FE8B4C" wp14:editId="4C080C7F">
                <wp:simplePos x="0" y="0"/>
                <wp:positionH relativeFrom="margin">
                  <wp:posOffset>71018</wp:posOffset>
                </wp:positionH>
                <wp:positionV relativeFrom="paragraph">
                  <wp:posOffset>1023087</wp:posOffset>
                </wp:positionV>
                <wp:extent cx="6167755" cy="1283055"/>
                <wp:effectExtent l="19050" t="19050" r="23495"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28305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250FE6" w14:textId="501EED41" w:rsidR="00771C85" w:rsidRDefault="00771C85" w:rsidP="008B7993">
                            <w:pPr>
                              <w:spacing w:line="0" w:lineRule="atLeast"/>
                              <w:jc w:val="center"/>
                              <w:rPr>
                                <w:rFonts w:asciiTheme="majorEastAsia" w:eastAsiaTheme="majorEastAsia" w:hAnsiTheme="majorEastAsia"/>
                                <w:b/>
                                <w:bCs/>
                                <w:kern w:val="0"/>
                                <w:sz w:val="22"/>
                                <w:szCs w:val="22"/>
                              </w:rPr>
                            </w:pPr>
                            <w:r w:rsidRPr="00C37282">
                              <w:rPr>
                                <w:rFonts w:asciiTheme="majorEastAsia" w:eastAsiaTheme="majorEastAsia" w:hAnsiTheme="majorEastAsia" w:hint="eastAsia"/>
                                <w:b/>
                                <w:bCs/>
                                <w:kern w:val="0"/>
                                <w:sz w:val="22"/>
                                <w:szCs w:val="22"/>
                              </w:rPr>
                              <w:t>【</w:t>
                            </w:r>
                            <w:r w:rsidR="006F7C1F" w:rsidRPr="00C37282">
                              <w:rPr>
                                <w:rFonts w:asciiTheme="majorEastAsia" w:eastAsiaTheme="majorEastAsia" w:hAnsiTheme="majorEastAsia" w:hint="eastAsia"/>
                                <w:b/>
                                <w:bCs/>
                                <w:kern w:val="0"/>
                                <w:sz w:val="22"/>
                                <w:szCs w:val="22"/>
                              </w:rPr>
                              <w:t>連絡</w:t>
                            </w:r>
                            <w:r w:rsidRPr="00C37282">
                              <w:rPr>
                                <w:rFonts w:asciiTheme="majorEastAsia" w:eastAsiaTheme="majorEastAsia" w:hAnsiTheme="majorEastAsia" w:hint="eastAsia"/>
                                <w:b/>
                                <w:bCs/>
                                <w:kern w:val="0"/>
                                <w:sz w:val="22"/>
                                <w:szCs w:val="22"/>
                              </w:rPr>
                              <w:t>先】</w:t>
                            </w:r>
                          </w:p>
                          <w:p w14:paraId="38474F71" w14:textId="77777777" w:rsidR="00C8537A" w:rsidRPr="00C37282" w:rsidRDefault="00C8537A" w:rsidP="008B7993">
                            <w:pPr>
                              <w:spacing w:line="0" w:lineRule="atLeast"/>
                              <w:jc w:val="center"/>
                              <w:rPr>
                                <w:rFonts w:asciiTheme="majorEastAsia" w:eastAsiaTheme="majorEastAsia" w:hAnsiTheme="majorEastAsia"/>
                                <w:b/>
                                <w:bCs/>
                                <w:kern w:val="0"/>
                                <w:sz w:val="22"/>
                                <w:szCs w:val="22"/>
                              </w:rPr>
                            </w:pPr>
                          </w:p>
                          <w:p w14:paraId="7998C80B" w14:textId="43EFC12F" w:rsidR="00816115" w:rsidRPr="00146137" w:rsidRDefault="00816115" w:rsidP="00816115">
                            <w:pPr>
                              <w:spacing w:line="0" w:lineRule="atLeast"/>
                              <w:ind w:firstLineChars="200" w:firstLine="420"/>
                              <w:jc w:val="center"/>
                              <w:rPr>
                                <w:rFonts w:asciiTheme="majorEastAsia" w:eastAsiaTheme="majorEastAsia" w:hAnsiTheme="majorEastAsia"/>
                                <w:kern w:val="0"/>
                                <w:szCs w:val="21"/>
                              </w:rPr>
                            </w:pPr>
                            <w:r w:rsidRPr="00146137">
                              <w:rPr>
                                <w:rFonts w:asciiTheme="majorEastAsia" w:eastAsiaTheme="majorEastAsia" w:hAnsiTheme="majorEastAsia" w:hint="eastAsia"/>
                                <w:kern w:val="0"/>
                                <w:szCs w:val="21"/>
                              </w:rPr>
                              <w:t xml:space="preserve">㈱日本能率協会マネジメントセンター　</w:t>
                            </w:r>
                            <w:r>
                              <w:rPr>
                                <w:rFonts w:asciiTheme="majorEastAsia" w:eastAsiaTheme="majorEastAsia" w:hAnsiTheme="majorEastAsia" w:hint="eastAsia"/>
                                <w:kern w:val="0"/>
                                <w:szCs w:val="21"/>
                              </w:rPr>
                              <w:t>ことこらぼ運営事務局　担当：岡田</w:t>
                            </w:r>
                          </w:p>
                          <w:p w14:paraId="753F4102" w14:textId="0C2E0CE6" w:rsidR="00816115" w:rsidRPr="00C37282" w:rsidRDefault="00816115" w:rsidP="00816115">
                            <w:pPr>
                              <w:spacing w:line="0" w:lineRule="atLeast"/>
                              <w:ind w:firstLineChars="200" w:firstLine="440"/>
                              <w:jc w:val="center"/>
                              <w:rPr>
                                <w:rFonts w:asciiTheme="majorEastAsia" w:eastAsiaTheme="majorEastAsia" w:hAnsiTheme="majorEastAsia"/>
                                <w:kern w:val="0"/>
                                <w:sz w:val="22"/>
                                <w:szCs w:val="22"/>
                              </w:rPr>
                            </w:pPr>
                            <w:r w:rsidRPr="00C37282">
                              <w:rPr>
                                <w:rFonts w:asciiTheme="majorEastAsia" w:eastAsiaTheme="majorEastAsia" w:hAnsiTheme="majorEastAsia" w:hint="eastAsia"/>
                                <w:kern w:val="0"/>
                                <w:sz w:val="22"/>
                                <w:szCs w:val="22"/>
                              </w:rPr>
                              <w:t>Tel：</w:t>
                            </w:r>
                            <w:r>
                              <w:rPr>
                                <w:rFonts w:asciiTheme="majorEastAsia" w:eastAsiaTheme="majorEastAsia" w:hAnsiTheme="majorEastAsia"/>
                                <w:kern w:val="0"/>
                                <w:sz w:val="22"/>
                                <w:szCs w:val="22"/>
                              </w:rPr>
                              <w:t>070-2268-4952</w:t>
                            </w:r>
                            <w:r w:rsidRPr="00C37282">
                              <w:rPr>
                                <w:rFonts w:asciiTheme="majorEastAsia" w:eastAsiaTheme="majorEastAsia" w:hAnsiTheme="majorEastAsia" w:hint="eastAsia"/>
                                <w:kern w:val="0"/>
                                <w:sz w:val="22"/>
                                <w:szCs w:val="22"/>
                              </w:rPr>
                              <w:t xml:space="preserve">　／　</w:t>
                            </w:r>
                            <w:r w:rsidRPr="00C37282">
                              <w:rPr>
                                <w:rFonts w:asciiTheme="majorEastAsia" w:eastAsiaTheme="majorEastAsia" w:hAnsiTheme="majorEastAsia" w:hint="eastAsia"/>
                                <w:sz w:val="22"/>
                                <w:szCs w:val="22"/>
                              </w:rPr>
                              <w:t>e-mai</w:t>
                            </w:r>
                            <w:r w:rsidRPr="00C37282">
                              <w:rPr>
                                <w:rFonts w:asciiTheme="majorEastAsia" w:eastAsiaTheme="majorEastAsia" w:hAnsiTheme="majorEastAsia"/>
                                <w:sz w:val="22"/>
                                <w:szCs w:val="22"/>
                              </w:rPr>
                              <w:t>l</w:t>
                            </w:r>
                            <w:r w:rsidRPr="00C37282">
                              <w:rPr>
                                <w:rFonts w:asciiTheme="majorEastAsia" w:eastAsiaTheme="majorEastAsia" w:hAnsiTheme="majorEastAsia"/>
                                <w:kern w:val="0"/>
                                <w:sz w:val="22"/>
                                <w:szCs w:val="22"/>
                              </w:rPr>
                              <w:t>:</w:t>
                            </w:r>
                            <w:r w:rsidRPr="00C37282">
                              <w:rPr>
                                <w:rFonts w:asciiTheme="majorEastAsia" w:eastAsiaTheme="majorEastAsia" w:hAnsiTheme="majorEastAsia" w:hint="eastAsia"/>
                                <w:kern w:val="0"/>
                                <w:sz w:val="22"/>
                                <w:szCs w:val="22"/>
                              </w:rPr>
                              <w:t xml:space="preserve"> </w:t>
                            </w:r>
                            <w:r>
                              <w:t>koichi_okada@jmam.co.jp</w:t>
                            </w:r>
                          </w:p>
                          <w:p w14:paraId="51DFB02A" w14:textId="562867E0" w:rsidR="00771C85" w:rsidRDefault="00C8537A" w:rsidP="00816115">
                            <w:pPr>
                              <w:spacing w:beforeLines="10" w:before="24" w:line="0" w:lineRule="atLeast"/>
                              <w:ind w:firstLineChars="700" w:firstLine="1400"/>
                              <w:rPr>
                                <w:rFonts w:asciiTheme="majorEastAsia" w:eastAsiaTheme="majorEastAsia" w:hAnsiTheme="majorEastAsia"/>
                                <w:kern w:val="0"/>
                                <w:sz w:val="20"/>
                                <w:szCs w:val="20"/>
                              </w:rPr>
                            </w:pPr>
                            <w:r w:rsidRPr="00C8537A">
                              <w:rPr>
                                <w:rFonts w:asciiTheme="majorEastAsia" w:eastAsiaTheme="majorEastAsia" w:hAnsiTheme="majorEastAsia" w:hint="eastAsia"/>
                                <w:kern w:val="0"/>
                                <w:sz w:val="20"/>
                                <w:szCs w:val="20"/>
                              </w:rPr>
                              <w:t>NPO法人いんしゅう鹿野まちづくり協議会</w:t>
                            </w:r>
                            <w:r>
                              <w:rPr>
                                <w:rFonts w:asciiTheme="majorEastAsia" w:eastAsiaTheme="majorEastAsia" w:hAnsiTheme="majorEastAsia" w:hint="eastAsia"/>
                                <w:kern w:val="0"/>
                                <w:sz w:val="20"/>
                                <w:szCs w:val="20"/>
                              </w:rPr>
                              <w:t xml:space="preserve">　担当：向井　小林</w:t>
                            </w:r>
                          </w:p>
                          <w:p w14:paraId="34FBE699" w14:textId="6E39713A" w:rsidR="00C8537A" w:rsidRPr="00C8537A" w:rsidRDefault="00C8537A" w:rsidP="00816115">
                            <w:pPr>
                              <w:spacing w:beforeLines="10" w:before="24" w:line="0" w:lineRule="atLeast"/>
                              <w:ind w:firstLineChars="900" w:firstLine="1800"/>
                              <w:rPr>
                                <w:rFonts w:asciiTheme="majorEastAsia" w:eastAsiaTheme="majorEastAsia" w:hAnsiTheme="majorEastAsia"/>
                                <w:kern w:val="0"/>
                                <w:sz w:val="20"/>
                                <w:szCs w:val="20"/>
                              </w:rPr>
                            </w:pPr>
                            <w:r>
                              <w:rPr>
                                <w:rFonts w:asciiTheme="majorEastAsia" w:eastAsiaTheme="majorEastAsia" w:hAnsiTheme="majorEastAsia" w:hint="eastAsia"/>
                                <w:kern w:val="0"/>
                                <w:sz w:val="20"/>
                                <w:szCs w:val="20"/>
                              </w:rPr>
                              <w:t>TEL:</w:t>
                            </w:r>
                            <w:r w:rsidR="00816115" w:rsidRPr="00816115">
                              <w:rPr>
                                <w:rFonts w:ascii="Segoe UI" w:hAnsi="Segoe UI" w:cs="Segoe UI"/>
                                <w:color w:val="000000"/>
                                <w:shd w:val="clear" w:color="auto" w:fill="FFFFFF"/>
                              </w:rPr>
                              <w:t xml:space="preserve"> </w:t>
                            </w:r>
                            <w:r w:rsidR="00816115">
                              <w:rPr>
                                <w:rFonts w:ascii="Segoe UI" w:hAnsi="Segoe UI" w:cs="Segoe UI"/>
                                <w:color w:val="000000"/>
                                <w:shd w:val="clear" w:color="auto" w:fill="FFFFFF"/>
                              </w:rPr>
                              <w:t>0857-84-1188</w:t>
                            </w:r>
                            <w:r w:rsidR="00816115">
                              <w:rPr>
                                <w:rFonts w:ascii="Segoe UI" w:hAnsi="Segoe UI" w:cs="Segoe UI" w:hint="eastAsia"/>
                                <w:color w:val="000000"/>
                                <w:shd w:val="clear" w:color="auto" w:fill="FFFFFF"/>
                              </w:rPr>
                              <w:t xml:space="preserve">　</w:t>
                            </w:r>
                            <w:r w:rsidR="00816115">
                              <w:rPr>
                                <w:rFonts w:ascii="Segoe UI" w:hAnsi="Segoe UI" w:cs="Segoe UI" w:hint="eastAsia"/>
                                <w:color w:val="000000"/>
                                <w:shd w:val="clear" w:color="auto" w:fill="FFFFFF"/>
                              </w:rPr>
                              <w:t>Mail:</w:t>
                            </w:r>
                            <w:r w:rsidR="00816115">
                              <w:rPr>
                                <w:rFonts w:ascii="Segoe UI" w:hAnsi="Segoe UI" w:cs="Segoe UI" w:hint="eastAsia"/>
                                <w:color w:val="000000"/>
                                <w:shd w:val="clear" w:color="auto" w:fill="FFFFFF"/>
                              </w:rPr>
                              <w:t xml:space="preserve">　</w:t>
                            </w:r>
                            <w:r w:rsidR="00816115" w:rsidRPr="00816115">
                              <w:rPr>
                                <w:rFonts w:ascii="Segoe UI Historic" w:hAnsi="Segoe UI Historic" w:cs="Segoe UI Historic"/>
                                <w:color w:val="050505"/>
                                <w:sz w:val="23"/>
                                <w:szCs w:val="23"/>
                                <w:shd w:val="clear" w:color="auto" w:fill="FFFFFF"/>
                              </w:rPr>
                              <w:t xml:space="preserve"> </w:t>
                            </w:r>
                            <w:r w:rsidR="00816115">
                              <w:rPr>
                                <w:rFonts w:ascii="Segoe UI Historic" w:hAnsi="Segoe UI Historic" w:cs="Segoe UI Historic"/>
                                <w:color w:val="050505"/>
                                <w:sz w:val="23"/>
                                <w:szCs w:val="23"/>
                                <w:shd w:val="clear" w:color="auto" w:fill="FFFFFF"/>
                              </w:rPr>
                              <w:t>info.m@shikano.org</w:t>
                            </w:r>
                          </w:p>
                          <w:p w14:paraId="5925C264" w14:textId="77777777" w:rsidR="00816115" w:rsidRDefault="00816115"/>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FE8B4C" id="テキスト ボックス 4" o:spid="_x0000_s1029" type="#_x0000_t202" style="position:absolute;margin-left:5.6pt;margin-top:80.55pt;width:485.65pt;height:101.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" filled="f" strokeweight="3pt">
                <v:stroke linestyle="thinThin"/>
                <v:textbox>
                  <w:txbxContent>
                    <w:p w14:paraId="3D250FE6" w14:textId="501EED41" w:rsidR="00771C85" w:rsidRDefault="00771C85" w:rsidP="008B7993">
                      <w:pPr>
                        <w:spacing w:line="0" w:lineRule="atLeast"/>
                        <w:jc w:val="center"/>
                        <w:rPr>
                          <w:rFonts w:asciiTheme="majorEastAsia" w:eastAsiaTheme="majorEastAsia" w:hAnsiTheme="majorEastAsia"/>
                          <w:b/>
                          <w:bCs/>
                          <w:kern w:val="0"/>
                          <w:sz w:val="22"/>
                          <w:szCs w:val="22"/>
                        </w:rPr>
                      </w:pPr>
                      <w:r w:rsidRPr="00C37282">
                        <w:rPr>
                          <w:rFonts w:asciiTheme="majorEastAsia" w:eastAsiaTheme="majorEastAsia" w:hAnsiTheme="majorEastAsia" w:hint="eastAsia"/>
                          <w:b/>
                          <w:bCs/>
                          <w:kern w:val="0"/>
                          <w:sz w:val="22"/>
                          <w:szCs w:val="22"/>
                        </w:rPr>
                        <w:t>【</w:t>
                      </w:r>
                      <w:r w:rsidR="006F7C1F" w:rsidRPr="00C37282">
                        <w:rPr>
                          <w:rFonts w:asciiTheme="majorEastAsia" w:eastAsiaTheme="majorEastAsia" w:hAnsiTheme="majorEastAsia" w:hint="eastAsia"/>
                          <w:b/>
                          <w:bCs/>
                          <w:kern w:val="0"/>
                          <w:sz w:val="22"/>
                          <w:szCs w:val="22"/>
                        </w:rPr>
                        <w:t>連絡</w:t>
                      </w:r>
                      <w:r w:rsidRPr="00C37282">
                        <w:rPr>
                          <w:rFonts w:asciiTheme="majorEastAsia" w:eastAsiaTheme="majorEastAsia" w:hAnsiTheme="majorEastAsia" w:hint="eastAsia"/>
                          <w:b/>
                          <w:bCs/>
                          <w:kern w:val="0"/>
                          <w:sz w:val="22"/>
                          <w:szCs w:val="22"/>
                        </w:rPr>
                        <w:t>先】</w:t>
                      </w:r>
                    </w:p>
                    <w:p w14:paraId="38474F71" w14:textId="77777777" w:rsidR="00C8537A" w:rsidRPr="00C37282" w:rsidRDefault="00C8537A" w:rsidP="008B7993">
                      <w:pPr>
                        <w:spacing w:line="0" w:lineRule="atLeast"/>
                        <w:jc w:val="center"/>
                        <w:rPr>
                          <w:rFonts w:asciiTheme="majorEastAsia" w:eastAsiaTheme="majorEastAsia" w:hAnsiTheme="majorEastAsia" w:hint="eastAsia"/>
                          <w:b/>
                          <w:bCs/>
                          <w:kern w:val="0"/>
                          <w:sz w:val="22"/>
                          <w:szCs w:val="22"/>
                        </w:rPr>
                      </w:pPr>
                    </w:p>
                    <w:p w14:paraId="7998C80B" w14:textId="43EFC12F" w:rsidR="00816115" w:rsidRPr="00146137" w:rsidRDefault="00816115" w:rsidP="00816115">
                      <w:pPr>
                        <w:spacing w:line="0" w:lineRule="atLeast"/>
                        <w:ind w:firstLineChars="200" w:firstLine="420"/>
                        <w:jc w:val="center"/>
                        <w:rPr>
                          <w:rFonts w:asciiTheme="majorEastAsia" w:eastAsiaTheme="majorEastAsia" w:hAnsiTheme="majorEastAsia"/>
                          <w:kern w:val="0"/>
                          <w:szCs w:val="21"/>
                        </w:rPr>
                      </w:pPr>
                      <w:r w:rsidRPr="00146137">
                        <w:rPr>
                          <w:rFonts w:asciiTheme="majorEastAsia" w:eastAsiaTheme="majorEastAsia" w:hAnsiTheme="majorEastAsia" w:hint="eastAsia"/>
                          <w:kern w:val="0"/>
                          <w:szCs w:val="21"/>
                        </w:rPr>
                        <w:t xml:space="preserve">㈱日本能率協会マネジメントセンター　</w:t>
                      </w:r>
                      <w:r>
                        <w:rPr>
                          <w:rFonts w:asciiTheme="majorEastAsia" w:eastAsiaTheme="majorEastAsia" w:hAnsiTheme="majorEastAsia" w:hint="eastAsia"/>
                          <w:kern w:val="0"/>
                          <w:szCs w:val="21"/>
                        </w:rPr>
                        <w:t>ことこらぼ運営事務局　担当：</w:t>
                      </w:r>
                      <w:r>
                        <w:rPr>
                          <w:rFonts w:asciiTheme="majorEastAsia" w:eastAsiaTheme="majorEastAsia" w:hAnsiTheme="majorEastAsia" w:hint="eastAsia"/>
                          <w:kern w:val="0"/>
                          <w:szCs w:val="21"/>
                        </w:rPr>
                        <w:t>岡田</w:t>
                      </w:r>
                    </w:p>
                    <w:p w14:paraId="753F4102" w14:textId="0C2E0CE6" w:rsidR="00816115" w:rsidRPr="00C37282" w:rsidRDefault="00816115" w:rsidP="00816115">
                      <w:pPr>
                        <w:spacing w:line="0" w:lineRule="atLeast"/>
                        <w:ind w:firstLineChars="200" w:firstLine="440"/>
                        <w:jc w:val="center"/>
                        <w:rPr>
                          <w:rFonts w:asciiTheme="majorEastAsia" w:eastAsiaTheme="majorEastAsia" w:hAnsiTheme="majorEastAsia" w:hint="eastAsia"/>
                          <w:kern w:val="0"/>
                          <w:sz w:val="22"/>
                          <w:szCs w:val="22"/>
                        </w:rPr>
                      </w:pPr>
                      <w:r w:rsidRPr="00C37282">
                        <w:rPr>
                          <w:rFonts w:asciiTheme="majorEastAsia" w:eastAsiaTheme="majorEastAsia" w:hAnsiTheme="majorEastAsia" w:hint="eastAsia"/>
                          <w:kern w:val="0"/>
                          <w:sz w:val="22"/>
                          <w:szCs w:val="22"/>
                        </w:rPr>
                        <w:t>Tel：</w:t>
                      </w:r>
                      <w:r>
                        <w:rPr>
                          <w:rFonts w:asciiTheme="majorEastAsia" w:eastAsiaTheme="majorEastAsia" w:hAnsiTheme="majorEastAsia"/>
                          <w:kern w:val="0"/>
                          <w:sz w:val="22"/>
                          <w:szCs w:val="22"/>
                        </w:rPr>
                        <w:t>070-2268-4952</w:t>
                      </w:r>
                      <w:r w:rsidRPr="00C37282">
                        <w:rPr>
                          <w:rFonts w:asciiTheme="majorEastAsia" w:eastAsiaTheme="majorEastAsia" w:hAnsiTheme="majorEastAsia" w:hint="eastAsia"/>
                          <w:kern w:val="0"/>
                          <w:sz w:val="22"/>
                          <w:szCs w:val="22"/>
                        </w:rPr>
                        <w:t xml:space="preserve">　／　</w:t>
                      </w:r>
                      <w:r w:rsidRPr="00C37282">
                        <w:rPr>
                          <w:rFonts w:asciiTheme="majorEastAsia" w:eastAsiaTheme="majorEastAsia" w:hAnsiTheme="majorEastAsia" w:hint="eastAsia"/>
                          <w:sz w:val="22"/>
                          <w:szCs w:val="22"/>
                        </w:rPr>
                        <w:t>e-mai</w:t>
                      </w:r>
                      <w:r w:rsidRPr="00C37282">
                        <w:rPr>
                          <w:rFonts w:asciiTheme="majorEastAsia" w:eastAsiaTheme="majorEastAsia" w:hAnsiTheme="majorEastAsia"/>
                          <w:sz w:val="22"/>
                          <w:szCs w:val="22"/>
                        </w:rPr>
                        <w:t>l</w:t>
                      </w:r>
                      <w:r w:rsidRPr="00C37282">
                        <w:rPr>
                          <w:rFonts w:asciiTheme="majorEastAsia" w:eastAsiaTheme="majorEastAsia" w:hAnsiTheme="majorEastAsia"/>
                          <w:kern w:val="0"/>
                          <w:sz w:val="22"/>
                          <w:szCs w:val="22"/>
                        </w:rPr>
                        <w:t>:</w:t>
                      </w:r>
                      <w:r w:rsidRPr="00C37282">
                        <w:rPr>
                          <w:rFonts w:asciiTheme="majorEastAsia" w:eastAsiaTheme="majorEastAsia" w:hAnsiTheme="majorEastAsia" w:hint="eastAsia"/>
                          <w:kern w:val="0"/>
                          <w:sz w:val="22"/>
                          <w:szCs w:val="22"/>
                        </w:rPr>
                        <w:t xml:space="preserve"> </w:t>
                      </w:r>
                      <w:r>
                        <w:t>koichi_okada@jmam.co.jp</w:t>
                      </w:r>
                    </w:p>
                    <w:p w14:paraId="51DFB02A" w14:textId="562867E0" w:rsidR="00771C85" w:rsidRDefault="00C8537A" w:rsidP="00816115">
                      <w:pPr>
                        <w:spacing w:beforeLines="10" w:before="24" w:line="0" w:lineRule="atLeast"/>
                        <w:ind w:firstLineChars="700" w:firstLine="1400"/>
                        <w:rPr>
                          <w:rFonts w:asciiTheme="majorEastAsia" w:eastAsiaTheme="majorEastAsia" w:hAnsiTheme="majorEastAsia"/>
                          <w:kern w:val="0"/>
                          <w:sz w:val="20"/>
                          <w:szCs w:val="20"/>
                        </w:rPr>
                      </w:pPr>
                      <w:r w:rsidRPr="00C8537A">
                        <w:rPr>
                          <w:rFonts w:asciiTheme="majorEastAsia" w:eastAsiaTheme="majorEastAsia" w:hAnsiTheme="majorEastAsia" w:hint="eastAsia"/>
                          <w:kern w:val="0"/>
                          <w:sz w:val="20"/>
                          <w:szCs w:val="20"/>
                        </w:rPr>
                        <w:t>NPO法人いんしゅう鹿野まちづくり協議会</w:t>
                      </w:r>
                      <w:r>
                        <w:rPr>
                          <w:rFonts w:asciiTheme="majorEastAsia" w:eastAsiaTheme="majorEastAsia" w:hAnsiTheme="majorEastAsia" w:hint="eastAsia"/>
                          <w:kern w:val="0"/>
                          <w:sz w:val="20"/>
                          <w:szCs w:val="20"/>
                        </w:rPr>
                        <w:t xml:space="preserve">　担当：向井　小林</w:t>
                      </w:r>
                    </w:p>
                    <w:p w14:paraId="34FBE699" w14:textId="6E39713A" w:rsidR="00C8537A" w:rsidRPr="00C8537A" w:rsidRDefault="00C8537A" w:rsidP="00816115">
                      <w:pPr>
                        <w:spacing w:beforeLines="10" w:before="24" w:line="0" w:lineRule="atLeast"/>
                        <w:ind w:firstLineChars="900" w:firstLine="1800"/>
                        <w:rPr>
                          <w:rFonts w:asciiTheme="majorEastAsia" w:eastAsiaTheme="majorEastAsia" w:hAnsiTheme="majorEastAsia" w:hint="eastAsia"/>
                          <w:kern w:val="0"/>
                          <w:sz w:val="20"/>
                          <w:szCs w:val="20"/>
                        </w:rPr>
                      </w:pPr>
                      <w:r>
                        <w:rPr>
                          <w:rFonts w:asciiTheme="majorEastAsia" w:eastAsiaTheme="majorEastAsia" w:hAnsiTheme="majorEastAsia" w:hint="eastAsia"/>
                          <w:kern w:val="0"/>
                          <w:sz w:val="20"/>
                          <w:szCs w:val="20"/>
                        </w:rPr>
                        <w:t>TEL:</w:t>
                      </w:r>
                      <w:r w:rsidR="00816115" w:rsidRPr="00816115">
                        <w:rPr>
                          <w:rFonts w:ascii="Segoe UI" w:hAnsi="Segoe UI" w:cs="Segoe UI"/>
                          <w:color w:val="000000"/>
                          <w:shd w:val="clear" w:color="auto" w:fill="FFFFFF"/>
                        </w:rPr>
                        <w:t xml:space="preserve"> </w:t>
                      </w:r>
                      <w:r w:rsidR="00816115">
                        <w:rPr>
                          <w:rFonts w:ascii="Segoe UI" w:hAnsi="Segoe UI" w:cs="Segoe UI"/>
                          <w:color w:val="000000"/>
                          <w:shd w:val="clear" w:color="auto" w:fill="FFFFFF"/>
                        </w:rPr>
                        <w:t>0857-84-1188</w:t>
                      </w:r>
                      <w:r w:rsidR="00816115">
                        <w:rPr>
                          <w:rFonts w:ascii="Segoe UI" w:hAnsi="Segoe UI" w:cs="Segoe UI" w:hint="eastAsia"/>
                          <w:color w:val="000000"/>
                          <w:shd w:val="clear" w:color="auto" w:fill="FFFFFF"/>
                        </w:rPr>
                        <w:t xml:space="preserve">　</w:t>
                      </w:r>
                      <w:r w:rsidR="00816115">
                        <w:rPr>
                          <w:rFonts w:ascii="Segoe UI" w:hAnsi="Segoe UI" w:cs="Segoe UI" w:hint="eastAsia"/>
                          <w:color w:val="000000"/>
                          <w:shd w:val="clear" w:color="auto" w:fill="FFFFFF"/>
                        </w:rPr>
                        <w:t>Mail:</w:t>
                      </w:r>
                      <w:r w:rsidR="00816115">
                        <w:rPr>
                          <w:rFonts w:ascii="Segoe UI" w:hAnsi="Segoe UI" w:cs="Segoe UI" w:hint="eastAsia"/>
                          <w:color w:val="000000"/>
                          <w:shd w:val="clear" w:color="auto" w:fill="FFFFFF"/>
                        </w:rPr>
                        <w:t xml:space="preserve">　</w:t>
                      </w:r>
                      <w:r w:rsidR="00816115" w:rsidRPr="00816115">
                        <w:rPr>
                          <w:rFonts w:ascii="Segoe UI Historic" w:hAnsi="Segoe UI Historic" w:cs="Segoe UI Historic"/>
                          <w:color w:val="050505"/>
                          <w:sz w:val="23"/>
                          <w:szCs w:val="23"/>
                          <w:shd w:val="clear" w:color="auto" w:fill="FFFFFF"/>
                        </w:rPr>
                        <w:t xml:space="preserve"> </w:t>
                      </w:r>
                      <w:r w:rsidR="00816115">
                        <w:rPr>
                          <w:rFonts w:ascii="Segoe UI Historic" w:hAnsi="Segoe UI Historic" w:cs="Segoe UI Historic"/>
                          <w:color w:val="050505"/>
                          <w:sz w:val="23"/>
                          <w:szCs w:val="23"/>
                          <w:shd w:val="clear" w:color="auto" w:fill="FFFFFF"/>
                        </w:rPr>
                        <w:t>info.m@shikano.org</w:t>
                      </w:r>
                    </w:p>
                    <w:p w14:paraId="5925C264" w14:textId="77777777" w:rsidR="00816115" w:rsidRDefault="00816115"/>
                  </w:txbxContent>
                </v:textbox>
                <w10:wrap anchorx="margin"/>
              </v:shape>
            </w:pict>
          </mc:Fallback>
        </mc:AlternateContent>
      </w:r>
      <w:r w:rsidRPr="00816115">
        <w:rPr>
          <w:rFonts w:ascii="ＭＳ Ｐゴシック" w:eastAsia="ＭＳ Ｐゴシック" w:hAnsi="ＭＳ Ｐゴシック" w:cs="Arial"/>
          <w:sz w:val="20"/>
          <w:szCs w:val="20"/>
        </w:rPr>
        <w:t>取材（視聴）いただける際には大変お手数ですが、【貴社名／貴媒体・部署名／ご芳名／ご連絡先（TEL・メールアドレス）】 を下記問い合わせ先までご連絡いただけますと幸いです。</w:t>
      </w:r>
    </w:p>
    <w:sectPr w:rsidR="001E3BBC" w:rsidRPr="00816115" w:rsidSect="00537F4C">
      <w:footerReference w:type="default" r:id="rId8"/>
      <w:pgSz w:w="11906" w:h="16838" w:code="9"/>
      <w:pgMar w:top="1440" w:right="1080" w:bottom="1440" w:left="1080" w:header="720" w:footer="317"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7E77A" w14:textId="77777777" w:rsidR="00FB4ADC" w:rsidRDefault="00FB4ADC">
      <w:r>
        <w:separator/>
      </w:r>
    </w:p>
  </w:endnote>
  <w:endnote w:type="continuationSeparator" w:id="0">
    <w:p w14:paraId="630CD604" w14:textId="77777777" w:rsidR="00FB4ADC" w:rsidRDefault="00FB4ADC">
      <w:r>
        <w:continuationSeparator/>
      </w:r>
    </w:p>
  </w:endnote>
  <w:endnote w:type="continuationNotice" w:id="1">
    <w:p w14:paraId="582FEFA1" w14:textId="77777777" w:rsidR="00FB4ADC" w:rsidRDefault="00FB4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A627" w14:textId="131C06E7" w:rsidR="00CC41A9" w:rsidRDefault="004014F2">
    <w:pPr>
      <w:pStyle w:val="ae"/>
      <w:jc w:val="center"/>
    </w:pPr>
    <w:r>
      <w:fldChar w:fldCharType="begin"/>
    </w:r>
    <w:r w:rsidR="00CC41A9">
      <w:instrText xml:space="preserve"> PAGE   \* MERGEFORMAT </w:instrText>
    </w:r>
    <w:r>
      <w:fldChar w:fldCharType="separate"/>
    </w:r>
    <w:r w:rsidR="00FB4ADC" w:rsidRPr="00FB4ADC">
      <w:rPr>
        <w:noProof/>
        <w:lang w:val="ja-JP"/>
      </w:rPr>
      <w:t>1</w:t>
    </w:r>
    <w:r>
      <w:fldChar w:fldCharType="end"/>
    </w:r>
  </w:p>
  <w:p w14:paraId="7849D957" w14:textId="77777777" w:rsidR="00CC41A9" w:rsidRDefault="00CC41A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B59B4" w14:textId="77777777" w:rsidR="00FB4ADC" w:rsidRDefault="00FB4ADC">
      <w:r>
        <w:separator/>
      </w:r>
    </w:p>
  </w:footnote>
  <w:footnote w:type="continuationSeparator" w:id="0">
    <w:p w14:paraId="122B49FF" w14:textId="77777777" w:rsidR="00FB4ADC" w:rsidRDefault="00FB4ADC">
      <w:r>
        <w:continuationSeparator/>
      </w:r>
    </w:p>
  </w:footnote>
  <w:footnote w:type="continuationNotice" w:id="1">
    <w:p w14:paraId="3BA357E8" w14:textId="77777777" w:rsidR="00FB4ADC" w:rsidRDefault="00FB4AD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3ABF"/>
    <w:multiLevelType w:val="hybridMultilevel"/>
    <w:tmpl w:val="2984FAB0"/>
    <w:lvl w:ilvl="0" w:tplc="0409000F">
      <w:start w:val="1"/>
      <w:numFmt w:val="decimal"/>
      <w:lvlText w:val="%1."/>
      <w:lvlJc w:val="left"/>
      <w:pPr>
        <w:ind w:left="2263" w:hanging="420"/>
      </w:pPr>
    </w:lvl>
    <w:lvl w:ilvl="1" w:tplc="E8DAB5A0">
      <w:numFmt w:val="bullet"/>
      <w:lvlText w:val="・"/>
      <w:lvlJc w:val="left"/>
      <w:pPr>
        <w:ind w:left="2623" w:hanging="360"/>
      </w:pPr>
      <w:rPr>
        <w:rFonts w:ascii="ＭＳ ゴシック" w:eastAsia="ＭＳ ゴシック" w:hAnsi="ＭＳ ゴシック" w:cs="Arial" w:hint="eastAsia"/>
      </w:r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1" w15:restartNumberingAfterBreak="0">
    <w:nsid w:val="0DEA6E17"/>
    <w:multiLevelType w:val="hybridMultilevel"/>
    <w:tmpl w:val="A0FED094"/>
    <w:lvl w:ilvl="0" w:tplc="04090003">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B948BE"/>
    <w:multiLevelType w:val="hybridMultilevel"/>
    <w:tmpl w:val="0B32F924"/>
    <w:lvl w:ilvl="0" w:tplc="047A3942">
      <w:start w:val="2"/>
      <w:numFmt w:val="decimal"/>
      <w:lvlText w:val="第%1部"/>
      <w:lvlJc w:val="left"/>
      <w:pPr>
        <w:tabs>
          <w:tab w:val="num" w:pos="2025"/>
        </w:tabs>
        <w:ind w:left="2025" w:hanging="870"/>
      </w:pPr>
      <w:rPr>
        <w:rFonts w:hint="eastAsia"/>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3" w15:restartNumberingAfterBreak="0">
    <w:nsid w:val="1BA70E7E"/>
    <w:multiLevelType w:val="hybridMultilevel"/>
    <w:tmpl w:val="1102DF3E"/>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C466B1D"/>
    <w:multiLevelType w:val="hybridMultilevel"/>
    <w:tmpl w:val="D5769972"/>
    <w:lvl w:ilvl="0" w:tplc="B6A6891E">
      <w:start w:val="5"/>
      <w:numFmt w:val="bullet"/>
      <w:lvlText w:val="□"/>
      <w:lvlJc w:val="left"/>
      <w:pPr>
        <w:tabs>
          <w:tab w:val="num" w:pos="716"/>
        </w:tabs>
        <w:ind w:left="716" w:hanging="435"/>
      </w:pPr>
      <w:rPr>
        <w:rFonts w:ascii="ＭＳ ゴシック" w:eastAsia="ＭＳ ゴシック" w:hAnsi="ＭＳ ゴシック" w:cs="ＭＳ ゴシック" w:hint="eastAsia"/>
        <w:b/>
        <w:sz w:val="28"/>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5" w15:restartNumberingAfterBreak="0">
    <w:nsid w:val="1DCF3444"/>
    <w:multiLevelType w:val="hybridMultilevel"/>
    <w:tmpl w:val="8ACAF08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58483C"/>
    <w:multiLevelType w:val="hybridMultilevel"/>
    <w:tmpl w:val="42A62FA8"/>
    <w:lvl w:ilvl="0" w:tplc="04090003">
      <w:start w:val="1"/>
      <w:numFmt w:val="bullet"/>
      <w:lvlText w:val=""/>
      <w:lvlJc w:val="left"/>
      <w:pPr>
        <w:ind w:left="420" w:hanging="420"/>
      </w:pPr>
      <w:rPr>
        <w:rFonts w:ascii="Wingdings" w:hAnsi="Wingdings" w:hint="default"/>
      </w:rPr>
    </w:lvl>
    <w:lvl w:ilvl="1" w:tplc="A67089C4">
      <w:start w:val="1"/>
      <w:numFmt w:val="bullet"/>
      <w:lvlText w:val="・"/>
      <w:lvlJc w:val="left"/>
      <w:pPr>
        <w:ind w:left="780" w:hanging="360"/>
      </w:pPr>
      <w:rPr>
        <w:rFonts w:ascii="ＭＳ Ｐゴシック" w:eastAsia="ＭＳ Ｐゴシック" w:hAnsi="ＭＳ Ｐゴシック" w:cs="Arial"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F00544"/>
    <w:multiLevelType w:val="hybridMultilevel"/>
    <w:tmpl w:val="54547BF8"/>
    <w:lvl w:ilvl="0" w:tplc="55EA4694">
      <w:numFmt w:val="bullet"/>
      <w:lvlText w:val="・"/>
      <w:lvlJc w:val="left"/>
      <w:pPr>
        <w:ind w:left="2121" w:hanging="420"/>
      </w:pPr>
      <w:rPr>
        <w:rFonts w:ascii="ＭＳ 明朝" w:eastAsia="ＭＳ 明朝" w:hAnsi="ＭＳ 明朝" w:cs="Times New Roman" w:hint="eastAsia"/>
      </w:rPr>
    </w:lvl>
    <w:lvl w:ilvl="1" w:tplc="0409000B">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8" w15:restartNumberingAfterBreak="0">
    <w:nsid w:val="23D1485C"/>
    <w:multiLevelType w:val="hybridMultilevel"/>
    <w:tmpl w:val="81900E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2794E"/>
    <w:multiLevelType w:val="hybridMultilevel"/>
    <w:tmpl w:val="0E5658F6"/>
    <w:lvl w:ilvl="0" w:tplc="04090001">
      <w:start w:val="1"/>
      <w:numFmt w:val="bullet"/>
      <w:lvlText w:val=""/>
      <w:lvlJc w:val="left"/>
      <w:pPr>
        <w:ind w:left="2972" w:hanging="420"/>
      </w:pPr>
      <w:rPr>
        <w:rFonts w:ascii="Wingdings" w:hAnsi="Wingdings" w:hint="default"/>
      </w:rPr>
    </w:lvl>
    <w:lvl w:ilvl="1" w:tplc="0409000B" w:tentative="1">
      <w:start w:val="1"/>
      <w:numFmt w:val="bullet"/>
      <w:lvlText w:val=""/>
      <w:lvlJc w:val="left"/>
      <w:pPr>
        <w:ind w:left="3392" w:hanging="420"/>
      </w:pPr>
      <w:rPr>
        <w:rFonts w:ascii="Wingdings" w:hAnsi="Wingdings" w:hint="default"/>
      </w:rPr>
    </w:lvl>
    <w:lvl w:ilvl="2" w:tplc="0409000D" w:tentative="1">
      <w:start w:val="1"/>
      <w:numFmt w:val="bullet"/>
      <w:lvlText w:val=""/>
      <w:lvlJc w:val="left"/>
      <w:pPr>
        <w:ind w:left="3812" w:hanging="420"/>
      </w:pPr>
      <w:rPr>
        <w:rFonts w:ascii="Wingdings" w:hAnsi="Wingdings" w:hint="default"/>
      </w:rPr>
    </w:lvl>
    <w:lvl w:ilvl="3" w:tplc="04090001" w:tentative="1">
      <w:start w:val="1"/>
      <w:numFmt w:val="bullet"/>
      <w:lvlText w:val=""/>
      <w:lvlJc w:val="left"/>
      <w:pPr>
        <w:ind w:left="4232" w:hanging="420"/>
      </w:pPr>
      <w:rPr>
        <w:rFonts w:ascii="Wingdings" w:hAnsi="Wingdings" w:hint="default"/>
      </w:rPr>
    </w:lvl>
    <w:lvl w:ilvl="4" w:tplc="0409000B" w:tentative="1">
      <w:start w:val="1"/>
      <w:numFmt w:val="bullet"/>
      <w:lvlText w:val=""/>
      <w:lvlJc w:val="left"/>
      <w:pPr>
        <w:ind w:left="4652" w:hanging="420"/>
      </w:pPr>
      <w:rPr>
        <w:rFonts w:ascii="Wingdings" w:hAnsi="Wingdings" w:hint="default"/>
      </w:rPr>
    </w:lvl>
    <w:lvl w:ilvl="5" w:tplc="0409000D" w:tentative="1">
      <w:start w:val="1"/>
      <w:numFmt w:val="bullet"/>
      <w:lvlText w:val=""/>
      <w:lvlJc w:val="left"/>
      <w:pPr>
        <w:ind w:left="5072" w:hanging="420"/>
      </w:pPr>
      <w:rPr>
        <w:rFonts w:ascii="Wingdings" w:hAnsi="Wingdings" w:hint="default"/>
      </w:rPr>
    </w:lvl>
    <w:lvl w:ilvl="6" w:tplc="04090001" w:tentative="1">
      <w:start w:val="1"/>
      <w:numFmt w:val="bullet"/>
      <w:lvlText w:val=""/>
      <w:lvlJc w:val="left"/>
      <w:pPr>
        <w:ind w:left="5492" w:hanging="420"/>
      </w:pPr>
      <w:rPr>
        <w:rFonts w:ascii="Wingdings" w:hAnsi="Wingdings" w:hint="default"/>
      </w:rPr>
    </w:lvl>
    <w:lvl w:ilvl="7" w:tplc="0409000B" w:tentative="1">
      <w:start w:val="1"/>
      <w:numFmt w:val="bullet"/>
      <w:lvlText w:val=""/>
      <w:lvlJc w:val="left"/>
      <w:pPr>
        <w:ind w:left="5912" w:hanging="420"/>
      </w:pPr>
      <w:rPr>
        <w:rFonts w:ascii="Wingdings" w:hAnsi="Wingdings" w:hint="default"/>
      </w:rPr>
    </w:lvl>
    <w:lvl w:ilvl="8" w:tplc="0409000D" w:tentative="1">
      <w:start w:val="1"/>
      <w:numFmt w:val="bullet"/>
      <w:lvlText w:val=""/>
      <w:lvlJc w:val="left"/>
      <w:pPr>
        <w:ind w:left="6332" w:hanging="420"/>
      </w:pPr>
      <w:rPr>
        <w:rFonts w:ascii="Wingdings" w:hAnsi="Wingdings" w:hint="default"/>
      </w:rPr>
    </w:lvl>
  </w:abstractNum>
  <w:abstractNum w:abstractNumId="10" w15:restartNumberingAfterBreak="0">
    <w:nsid w:val="29E73C27"/>
    <w:multiLevelType w:val="hybridMultilevel"/>
    <w:tmpl w:val="CB68E0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941AD4"/>
    <w:multiLevelType w:val="hybridMultilevel"/>
    <w:tmpl w:val="645CB524"/>
    <w:lvl w:ilvl="0" w:tplc="9858FB0A">
      <w:start w:val="1"/>
      <w:numFmt w:val="decimalEnclosedCircle"/>
      <w:lvlText w:val="%1"/>
      <w:lvlJc w:val="left"/>
      <w:pPr>
        <w:ind w:left="1764" w:hanging="360"/>
      </w:pPr>
      <w:rPr>
        <w:rFonts w:asciiTheme="minorEastAsia" w:eastAsiaTheme="minorEastAsia" w:hAnsiTheme="minorEastAsia" w:cstheme="majorBidi" w:hint="default"/>
      </w:rPr>
    </w:lvl>
    <w:lvl w:ilvl="1" w:tplc="04090017" w:tentative="1">
      <w:start w:val="1"/>
      <w:numFmt w:val="aiueoFullWidth"/>
      <w:lvlText w:val="(%2)"/>
      <w:lvlJc w:val="left"/>
      <w:pPr>
        <w:ind w:left="2244" w:hanging="420"/>
      </w:pPr>
    </w:lvl>
    <w:lvl w:ilvl="2" w:tplc="04090011" w:tentative="1">
      <w:start w:val="1"/>
      <w:numFmt w:val="decimalEnclosedCircle"/>
      <w:lvlText w:val="%3"/>
      <w:lvlJc w:val="left"/>
      <w:pPr>
        <w:ind w:left="2664" w:hanging="420"/>
      </w:pPr>
    </w:lvl>
    <w:lvl w:ilvl="3" w:tplc="0409000F" w:tentative="1">
      <w:start w:val="1"/>
      <w:numFmt w:val="decimal"/>
      <w:lvlText w:val="%4."/>
      <w:lvlJc w:val="left"/>
      <w:pPr>
        <w:ind w:left="3084" w:hanging="420"/>
      </w:pPr>
    </w:lvl>
    <w:lvl w:ilvl="4" w:tplc="04090017" w:tentative="1">
      <w:start w:val="1"/>
      <w:numFmt w:val="aiueoFullWidth"/>
      <w:lvlText w:val="(%5)"/>
      <w:lvlJc w:val="left"/>
      <w:pPr>
        <w:ind w:left="3504" w:hanging="420"/>
      </w:pPr>
    </w:lvl>
    <w:lvl w:ilvl="5" w:tplc="04090011" w:tentative="1">
      <w:start w:val="1"/>
      <w:numFmt w:val="decimalEnclosedCircle"/>
      <w:lvlText w:val="%6"/>
      <w:lvlJc w:val="left"/>
      <w:pPr>
        <w:ind w:left="3924" w:hanging="420"/>
      </w:pPr>
    </w:lvl>
    <w:lvl w:ilvl="6" w:tplc="0409000F" w:tentative="1">
      <w:start w:val="1"/>
      <w:numFmt w:val="decimal"/>
      <w:lvlText w:val="%7."/>
      <w:lvlJc w:val="left"/>
      <w:pPr>
        <w:ind w:left="4344" w:hanging="420"/>
      </w:pPr>
    </w:lvl>
    <w:lvl w:ilvl="7" w:tplc="04090017" w:tentative="1">
      <w:start w:val="1"/>
      <w:numFmt w:val="aiueoFullWidth"/>
      <w:lvlText w:val="(%8)"/>
      <w:lvlJc w:val="left"/>
      <w:pPr>
        <w:ind w:left="4764" w:hanging="420"/>
      </w:pPr>
    </w:lvl>
    <w:lvl w:ilvl="8" w:tplc="04090011" w:tentative="1">
      <w:start w:val="1"/>
      <w:numFmt w:val="decimalEnclosedCircle"/>
      <w:lvlText w:val="%9"/>
      <w:lvlJc w:val="left"/>
      <w:pPr>
        <w:ind w:left="5184" w:hanging="420"/>
      </w:pPr>
    </w:lvl>
  </w:abstractNum>
  <w:abstractNum w:abstractNumId="12" w15:restartNumberingAfterBreak="0">
    <w:nsid w:val="2ADD2B33"/>
    <w:multiLevelType w:val="hybridMultilevel"/>
    <w:tmpl w:val="E9364E92"/>
    <w:lvl w:ilvl="0" w:tplc="55EA469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13" w15:restartNumberingAfterBreak="0">
    <w:nsid w:val="2CB9755F"/>
    <w:multiLevelType w:val="hybridMultilevel"/>
    <w:tmpl w:val="1D56C87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F7311F6"/>
    <w:multiLevelType w:val="hybridMultilevel"/>
    <w:tmpl w:val="5A340A8A"/>
    <w:lvl w:ilvl="0" w:tplc="7FF0BBFA">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AD100E"/>
    <w:multiLevelType w:val="hybridMultilevel"/>
    <w:tmpl w:val="084E0B00"/>
    <w:lvl w:ilvl="0" w:tplc="992465BA">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16" w15:restartNumberingAfterBreak="0">
    <w:nsid w:val="33D07E7D"/>
    <w:multiLevelType w:val="hybridMultilevel"/>
    <w:tmpl w:val="E9B0C0D2"/>
    <w:lvl w:ilvl="0" w:tplc="7FF0BB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68A0E05"/>
    <w:multiLevelType w:val="hybridMultilevel"/>
    <w:tmpl w:val="02745E3C"/>
    <w:lvl w:ilvl="0" w:tplc="55EA4694">
      <w:numFmt w:val="bullet"/>
      <w:lvlText w:val="・"/>
      <w:lvlJc w:val="left"/>
      <w:pPr>
        <w:ind w:left="2121" w:hanging="420"/>
      </w:pPr>
      <w:rPr>
        <w:rFonts w:ascii="ＭＳ 明朝" w:eastAsia="ＭＳ 明朝" w:hAnsi="ＭＳ 明朝" w:cs="Times New Roman" w:hint="eastAsia"/>
      </w:rPr>
    </w:lvl>
    <w:lvl w:ilvl="1" w:tplc="55EA4694">
      <w:numFmt w:val="bullet"/>
      <w:lvlText w:val="・"/>
      <w:lvlJc w:val="left"/>
      <w:pPr>
        <w:ind w:left="2541" w:hanging="420"/>
      </w:pPr>
      <w:rPr>
        <w:rFonts w:ascii="ＭＳ 明朝" w:eastAsia="ＭＳ 明朝" w:hAnsi="ＭＳ 明朝" w:cs="Times New Roman" w:hint="eastAsia"/>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18" w15:restartNumberingAfterBreak="0">
    <w:nsid w:val="385134BA"/>
    <w:multiLevelType w:val="hybridMultilevel"/>
    <w:tmpl w:val="3B6AD8CE"/>
    <w:lvl w:ilvl="0" w:tplc="97BEE4C6">
      <w:start w:val="2"/>
      <w:numFmt w:val="decimalFullWidth"/>
      <w:lvlText w:val="第%1部"/>
      <w:lvlJc w:val="left"/>
      <w:pPr>
        <w:tabs>
          <w:tab w:val="num" w:pos="1875"/>
        </w:tabs>
        <w:ind w:left="1875" w:hanging="720"/>
      </w:pPr>
      <w:rPr>
        <w:rFonts w:ascii="ＭＳ ゴシック" w:eastAsia="ＭＳ ゴシック" w:hAnsi="ＭＳ ゴシック" w:hint="eastAsia"/>
        <w:b/>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19" w15:restartNumberingAfterBreak="0">
    <w:nsid w:val="3BA32336"/>
    <w:multiLevelType w:val="hybridMultilevel"/>
    <w:tmpl w:val="012AE8AE"/>
    <w:lvl w:ilvl="0" w:tplc="55EA4694">
      <w:numFmt w:val="bullet"/>
      <w:lvlText w:val="・"/>
      <w:lvlJc w:val="left"/>
      <w:pPr>
        <w:ind w:left="2547" w:hanging="42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20" w15:restartNumberingAfterBreak="0">
    <w:nsid w:val="408B6516"/>
    <w:multiLevelType w:val="hybridMultilevel"/>
    <w:tmpl w:val="57F27712"/>
    <w:lvl w:ilvl="0" w:tplc="E43083D8">
      <w:start w:val="2"/>
      <w:numFmt w:val="decimal"/>
      <w:lvlText w:val="第%1部"/>
      <w:lvlJc w:val="left"/>
      <w:pPr>
        <w:tabs>
          <w:tab w:val="num" w:pos="2400"/>
        </w:tabs>
        <w:ind w:left="2400" w:hanging="720"/>
      </w:pPr>
      <w:rPr>
        <w:rFonts w:ascii="ＭＳ ゴシック" w:eastAsia="ＭＳ ゴシック" w:hAnsi="ＭＳ ゴシック" w:hint="eastAsia"/>
        <w:b/>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21" w15:restartNumberingAfterBreak="0">
    <w:nsid w:val="42447AD7"/>
    <w:multiLevelType w:val="hybridMultilevel"/>
    <w:tmpl w:val="D794E3DE"/>
    <w:lvl w:ilvl="0" w:tplc="7324A628">
      <w:start w:val="1"/>
      <w:numFmt w:val="decimal"/>
      <w:lvlText w:val="第%1部"/>
      <w:lvlJc w:val="left"/>
      <w:pPr>
        <w:ind w:left="2440" w:hanging="720"/>
      </w:pPr>
      <w:rPr>
        <w:rFonts w:hint="default"/>
      </w:rPr>
    </w:lvl>
    <w:lvl w:ilvl="1" w:tplc="04090017" w:tentative="1">
      <w:start w:val="1"/>
      <w:numFmt w:val="aiueoFullWidth"/>
      <w:lvlText w:val="(%2)"/>
      <w:lvlJc w:val="left"/>
      <w:pPr>
        <w:ind w:left="2560" w:hanging="420"/>
      </w:pPr>
    </w:lvl>
    <w:lvl w:ilvl="2" w:tplc="04090011" w:tentative="1">
      <w:start w:val="1"/>
      <w:numFmt w:val="decimalEnclosedCircle"/>
      <w:lvlText w:val="%3"/>
      <w:lvlJc w:val="left"/>
      <w:pPr>
        <w:ind w:left="2980" w:hanging="420"/>
      </w:pPr>
    </w:lvl>
    <w:lvl w:ilvl="3" w:tplc="0409000F" w:tentative="1">
      <w:start w:val="1"/>
      <w:numFmt w:val="decimal"/>
      <w:lvlText w:val="%4."/>
      <w:lvlJc w:val="left"/>
      <w:pPr>
        <w:ind w:left="3400" w:hanging="420"/>
      </w:pPr>
    </w:lvl>
    <w:lvl w:ilvl="4" w:tplc="04090017" w:tentative="1">
      <w:start w:val="1"/>
      <w:numFmt w:val="aiueoFullWidth"/>
      <w:lvlText w:val="(%5)"/>
      <w:lvlJc w:val="left"/>
      <w:pPr>
        <w:ind w:left="3820" w:hanging="420"/>
      </w:pPr>
    </w:lvl>
    <w:lvl w:ilvl="5" w:tplc="04090011" w:tentative="1">
      <w:start w:val="1"/>
      <w:numFmt w:val="decimalEnclosedCircle"/>
      <w:lvlText w:val="%6"/>
      <w:lvlJc w:val="left"/>
      <w:pPr>
        <w:ind w:left="4240" w:hanging="420"/>
      </w:pPr>
    </w:lvl>
    <w:lvl w:ilvl="6" w:tplc="0409000F" w:tentative="1">
      <w:start w:val="1"/>
      <w:numFmt w:val="decimal"/>
      <w:lvlText w:val="%7."/>
      <w:lvlJc w:val="left"/>
      <w:pPr>
        <w:ind w:left="4660" w:hanging="420"/>
      </w:pPr>
    </w:lvl>
    <w:lvl w:ilvl="7" w:tplc="04090017" w:tentative="1">
      <w:start w:val="1"/>
      <w:numFmt w:val="aiueoFullWidth"/>
      <w:lvlText w:val="(%8)"/>
      <w:lvlJc w:val="left"/>
      <w:pPr>
        <w:ind w:left="5080" w:hanging="420"/>
      </w:pPr>
    </w:lvl>
    <w:lvl w:ilvl="8" w:tplc="04090011" w:tentative="1">
      <w:start w:val="1"/>
      <w:numFmt w:val="decimalEnclosedCircle"/>
      <w:lvlText w:val="%9"/>
      <w:lvlJc w:val="left"/>
      <w:pPr>
        <w:ind w:left="5500" w:hanging="420"/>
      </w:pPr>
    </w:lvl>
  </w:abstractNum>
  <w:abstractNum w:abstractNumId="22" w15:restartNumberingAfterBreak="0">
    <w:nsid w:val="43C52FCD"/>
    <w:multiLevelType w:val="hybridMultilevel"/>
    <w:tmpl w:val="074C4B7E"/>
    <w:lvl w:ilvl="0" w:tplc="960EFD82">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23" w15:restartNumberingAfterBreak="0">
    <w:nsid w:val="446062AE"/>
    <w:multiLevelType w:val="hybridMultilevel"/>
    <w:tmpl w:val="88C8E6AE"/>
    <w:lvl w:ilvl="0" w:tplc="C9903D4A">
      <w:start w:val="1"/>
      <w:numFmt w:val="bullet"/>
      <w:lvlText w:val="●"/>
      <w:lvlJc w:val="left"/>
      <w:pPr>
        <w:tabs>
          <w:tab w:val="num" w:pos="3720"/>
        </w:tabs>
        <w:ind w:left="3720" w:hanging="360"/>
      </w:pPr>
      <w:rPr>
        <w:rFonts w:ascii="ＭＳ 明朝" w:eastAsia="ＭＳ 明朝" w:hAnsi="ＭＳ 明朝" w:cs="Times New Roman" w:hint="eastAsia"/>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abstractNum w:abstractNumId="24" w15:restartNumberingAfterBreak="0">
    <w:nsid w:val="4E641E64"/>
    <w:multiLevelType w:val="hybridMultilevel"/>
    <w:tmpl w:val="A9FA7BA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5F578A"/>
    <w:multiLevelType w:val="hybridMultilevel"/>
    <w:tmpl w:val="1CD451A6"/>
    <w:lvl w:ilvl="0" w:tplc="6A8C097C">
      <w:numFmt w:val="bullet"/>
      <w:lvlText w:val="■"/>
      <w:lvlJc w:val="left"/>
      <w:pPr>
        <w:tabs>
          <w:tab w:val="num" w:pos="549"/>
        </w:tabs>
        <w:ind w:left="549" w:hanging="360"/>
      </w:pPr>
      <w:rPr>
        <w:rFonts w:ascii="ＭＳ 明朝" w:eastAsia="ＭＳ 明朝" w:hAnsi="ＭＳ 明朝" w:cs="Times New Roman" w:hint="eastAsia"/>
        <w:b w:val="0"/>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26" w15:restartNumberingAfterBreak="0">
    <w:nsid w:val="54E47E73"/>
    <w:multiLevelType w:val="hybridMultilevel"/>
    <w:tmpl w:val="8D544B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160AEF"/>
    <w:multiLevelType w:val="hybridMultilevel"/>
    <w:tmpl w:val="4366F2E8"/>
    <w:lvl w:ilvl="0" w:tplc="55EA4694">
      <w:numFmt w:val="bullet"/>
      <w:lvlText w:val="・"/>
      <w:lvlJc w:val="left"/>
      <w:pPr>
        <w:ind w:left="2121" w:hanging="420"/>
      </w:pPr>
      <w:rPr>
        <w:rFonts w:ascii="ＭＳ 明朝" w:eastAsia="ＭＳ 明朝" w:hAnsi="ＭＳ 明朝" w:cs="Times New Roman" w:hint="eastAsia"/>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28" w15:restartNumberingAfterBreak="0">
    <w:nsid w:val="5B1C1453"/>
    <w:multiLevelType w:val="hybridMultilevel"/>
    <w:tmpl w:val="C63C7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082BBB"/>
    <w:multiLevelType w:val="hybridMultilevel"/>
    <w:tmpl w:val="FB660362"/>
    <w:lvl w:ilvl="0" w:tplc="EC6A56D0">
      <w:numFmt w:val="bullet"/>
      <w:lvlText w:val="□"/>
      <w:lvlJc w:val="left"/>
      <w:pPr>
        <w:tabs>
          <w:tab w:val="num" w:pos="720"/>
        </w:tabs>
        <w:ind w:left="720"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FB61EDD"/>
    <w:multiLevelType w:val="hybridMultilevel"/>
    <w:tmpl w:val="3B6CF800"/>
    <w:lvl w:ilvl="0" w:tplc="1826B64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1BB1C1B"/>
    <w:multiLevelType w:val="hybridMultilevel"/>
    <w:tmpl w:val="9A2C0DD2"/>
    <w:lvl w:ilvl="0" w:tplc="0409000B">
      <w:start w:val="1"/>
      <w:numFmt w:val="bullet"/>
      <w:lvlText w:val=""/>
      <w:lvlJc w:val="left"/>
      <w:pPr>
        <w:ind w:left="420" w:hanging="420"/>
      </w:pPr>
      <w:rPr>
        <w:rFonts w:ascii="Wingdings" w:hAnsi="Wingdings" w:hint="default"/>
      </w:rPr>
    </w:lvl>
    <w:lvl w:ilvl="1" w:tplc="793EB398">
      <w:start w:val="2"/>
      <w:numFmt w:val="bullet"/>
      <w:lvlText w:val="※"/>
      <w:lvlJc w:val="left"/>
      <w:pPr>
        <w:ind w:left="780" w:hanging="360"/>
      </w:pPr>
      <w:rPr>
        <w:rFonts w:ascii="ＭＳ Ｐゴシック" w:eastAsia="ＭＳ Ｐゴシック" w:hAnsi="ＭＳ Ｐゴシック" w:cs="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794879"/>
    <w:multiLevelType w:val="hybridMultilevel"/>
    <w:tmpl w:val="C9A09A86"/>
    <w:lvl w:ilvl="0" w:tplc="C25249C4">
      <w:numFmt w:val="bullet"/>
      <w:lvlText w:val="■"/>
      <w:lvlJc w:val="left"/>
      <w:pPr>
        <w:tabs>
          <w:tab w:val="num" w:pos="360"/>
        </w:tabs>
        <w:ind w:left="360" w:hanging="360"/>
      </w:pPr>
      <w:rPr>
        <w:rFonts w:ascii="HGPｺﾞｼｯｸE" w:eastAsia="HGPｺﾞｼｯｸE" w:hAnsi="Times New Roman" w:cs="Times New Roman" w:hint="eastAsia"/>
        <w:sz w:val="21"/>
      </w:rPr>
    </w:lvl>
    <w:lvl w:ilvl="1" w:tplc="9A6E0406">
      <w:numFmt w:val="bullet"/>
      <w:lvlText w:val="●"/>
      <w:lvlJc w:val="left"/>
      <w:pPr>
        <w:tabs>
          <w:tab w:val="num" w:pos="780"/>
        </w:tabs>
        <w:ind w:left="780" w:hanging="360"/>
      </w:pPr>
      <w:rPr>
        <w:rFonts w:ascii="Times New Roman" w:eastAsia="ＭＳ 明朝"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D4E08A3"/>
    <w:multiLevelType w:val="hybridMultilevel"/>
    <w:tmpl w:val="371EFDC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DE71776"/>
    <w:multiLevelType w:val="hybridMultilevel"/>
    <w:tmpl w:val="782C8B94"/>
    <w:lvl w:ilvl="0" w:tplc="04090001">
      <w:start w:val="1"/>
      <w:numFmt w:val="bullet"/>
      <w:lvlText w:val=""/>
      <w:lvlJc w:val="left"/>
      <w:pPr>
        <w:ind w:left="2405" w:hanging="420"/>
      </w:pPr>
      <w:rPr>
        <w:rFonts w:ascii="Wingdings" w:hAnsi="Wingdings" w:hint="default"/>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35" w15:restartNumberingAfterBreak="0">
    <w:nsid w:val="7036222C"/>
    <w:multiLevelType w:val="hybridMultilevel"/>
    <w:tmpl w:val="40042CA0"/>
    <w:lvl w:ilvl="0" w:tplc="55EA4694">
      <w:numFmt w:val="bullet"/>
      <w:lvlText w:val="・"/>
      <w:lvlJc w:val="left"/>
      <w:pPr>
        <w:ind w:left="2546" w:hanging="420"/>
      </w:pPr>
      <w:rPr>
        <w:rFonts w:ascii="ＭＳ 明朝" w:eastAsia="ＭＳ 明朝" w:hAnsi="ＭＳ 明朝" w:cs="Times New Roman" w:hint="eastAsia"/>
      </w:rPr>
    </w:lvl>
    <w:lvl w:ilvl="1" w:tplc="0409000B" w:tentative="1">
      <w:start w:val="1"/>
      <w:numFmt w:val="bullet"/>
      <w:lvlText w:val=""/>
      <w:lvlJc w:val="left"/>
      <w:pPr>
        <w:ind w:left="2966" w:hanging="420"/>
      </w:pPr>
      <w:rPr>
        <w:rFonts w:ascii="Wingdings" w:hAnsi="Wingdings" w:hint="default"/>
      </w:rPr>
    </w:lvl>
    <w:lvl w:ilvl="2" w:tplc="0409000D" w:tentative="1">
      <w:start w:val="1"/>
      <w:numFmt w:val="bullet"/>
      <w:lvlText w:val=""/>
      <w:lvlJc w:val="left"/>
      <w:pPr>
        <w:ind w:left="3386" w:hanging="420"/>
      </w:pPr>
      <w:rPr>
        <w:rFonts w:ascii="Wingdings" w:hAnsi="Wingdings" w:hint="default"/>
      </w:rPr>
    </w:lvl>
    <w:lvl w:ilvl="3" w:tplc="04090001" w:tentative="1">
      <w:start w:val="1"/>
      <w:numFmt w:val="bullet"/>
      <w:lvlText w:val=""/>
      <w:lvlJc w:val="left"/>
      <w:pPr>
        <w:ind w:left="3806" w:hanging="420"/>
      </w:pPr>
      <w:rPr>
        <w:rFonts w:ascii="Wingdings" w:hAnsi="Wingdings" w:hint="default"/>
      </w:rPr>
    </w:lvl>
    <w:lvl w:ilvl="4" w:tplc="0409000B" w:tentative="1">
      <w:start w:val="1"/>
      <w:numFmt w:val="bullet"/>
      <w:lvlText w:val=""/>
      <w:lvlJc w:val="left"/>
      <w:pPr>
        <w:ind w:left="4226" w:hanging="420"/>
      </w:pPr>
      <w:rPr>
        <w:rFonts w:ascii="Wingdings" w:hAnsi="Wingdings" w:hint="default"/>
      </w:rPr>
    </w:lvl>
    <w:lvl w:ilvl="5" w:tplc="0409000D" w:tentative="1">
      <w:start w:val="1"/>
      <w:numFmt w:val="bullet"/>
      <w:lvlText w:val=""/>
      <w:lvlJc w:val="left"/>
      <w:pPr>
        <w:ind w:left="4646" w:hanging="420"/>
      </w:pPr>
      <w:rPr>
        <w:rFonts w:ascii="Wingdings" w:hAnsi="Wingdings" w:hint="default"/>
      </w:rPr>
    </w:lvl>
    <w:lvl w:ilvl="6" w:tplc="04090001" w:tentative="1">
      <w:start w:val="1"/>
      <w:numFmt w:val="bullet"/>
      <w:lvlText w:val=""/>
      <w:lvlJc w:val="left"/>
      <w:pPr>
        <w:ind w:left="5066" w:hanging="420"/>
      </w:pPr>
      <w:rPr>
        <w:rFonts w:ascii="Wingdings" w:hAnsi="Wingdings" w:hint="default"/>
      </w:rPr>
    </w:lvl>
    <w:lvl w:ilvl="7" w:tplc="0409000B" w:tentative="1">
      <w:start w:val="1"/>
      <w:numFmt w:val="bullet"/>
      <w:lvlText w:val=""/>
      <w:lvlJc w:val="left"/>
      <w:pPr>
        <w:ind w:left="5486" w:hanging="420"/>
      </w:pPr>
      <w:rPr>
        <w:rFonts w:ascii="Wingdings" w:hAnsi="Wingdings" w:hint="default"/>
      </w:rPr>
    </w:lvl>
    <w:lvl w:ilvl="8" w:tplc="0409000D" w:tentative="1">
      <w:start w:val="1"/>
      <w:numFmt w:val="bullet"/>
      <w:lvlText w:val=""/>
      <w:lvlJc w:val="left"/>
      <w:pPr>
        <w:ind w:left="5906" w:hanging="420"/>
      </w:pPr>
      <w:rPr>
        <w:rFonts w:ascii="Wingdings" w:hAnsi="Wingdings" w:hint="default"/>
      </w:rPr>
    </w:lvl>
  </w:abstractNum>
  <w:abstractNum w:abstractNumId="36" w15:restartNumberingAfterBreak="0">
    <w:nsid w:val="709F5794"/>
    <w:multiLevelType w:val="hybridMultilevel"/>
    <w:tmpl w:val="FC92F040"/>
    <w:lvl w:ilvl="0" w:tplc="6602DAA8">
      <w:numFmt w:val="bullet"/>
      <w:lvlText w:val="■"/>
      <w:lvlJc w:val="left"/>
      <w:pPr>
        <w:tabs>
          <w:tab w:val="num" w:pos="210"/>
        </w:tabs>
        <w:ind w:left="210" w:hanging="2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5273834"/>
    <w:multiLevelType w:val="hybridMultilevel"/>
    <w:tmpl w:val="2864CDD0"/>
    <w:lvl w:ilvl="0" w:tplc="1A8A64AA">
      <w:numFmt w:val="bullet"/>
      <w:lvlText w:val="●"/>
      <w:lvlJc w:val="left"/>
      <w:pPr>
        <w:tabs>
          <w:tab w:val="num" w:pos="3720"/>
        </w:tabs>
        <w:ind w:left="3720" w:hanging="360"/>
      </w:pPr>
      <w:rPr>
        <w:rFonts w:ascii="ＭＳ 明朝" w:eastAsia="ＭＳ 明朝" w:hAnsi="ＭＳ 明朝" w:cs="Times New Roman" w:hint="eastAsia"/>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abstractNum w:abstractNumId="38" w15:restartNumberingAfterBreak="0">
    <w:nsid w:val="758957AE"/>
    <w:multiLevelType w:val="hybridMultilevel"/>
    <w:tmpl w:val="B1FEE29E"/>
    <w:lvl w:ilvl="0" w:tplc="0409000F">
      <w:start w:val="1"/>
      <w:numFmt w:val="decimal"/>
      <w:lvlText w:val="%1."/>
      <w:lvlJc w:val="left"/>
      <w:pPr>
        <w:ind w:left="1257" w:hanging="420"/>
      </w:p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39" w15:restartNumberingAfterBreak="0">
    <w:nsid w:val="76711446"/>
    <w:multiLevelType w:val="hybridMultilevel"/>
    <w:tmpl w:val="E8886E66"/>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38720F"/>
    <w:multiLevelType w:val="hybridMultilevel"/>
    <w:tmpl w:val="F24E483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7B2D30AD"/>
    <w:multiLevelType w:val="hybridMultilevel"/>
    <w:tmpl w:val="36A243C2"/>
    <w:lvl w:ilvl="0" w:tplc="55EA4694">
      <w:numFmt w:val="bullet"/>
      <w:lvlText w:val="・"/>
      <w:lvlJc w:val="left"/>
      <w:pPr>
        <w:ind w:left="2547" w:hanging="42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42" w15:restartNumberingAfterBreak="0">
    <w:nsid w:val="7F263896"/>
    <w:multiLevelType w:val="hybridMultilevel"/>
    <w:tmpl w:val="E056049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12"/>
  </w:num>
  <w:num w:numId="3">
    <w:abstractNumId w:val="37"/>
  </w:num>
  <w:num w:numId="4">
    <w:abstractNumId w:val="2"/>
  </w:num>
  <w:num w:numId="5">
    <w:abstractNumId w:val="20"/>
  </w:num>
  <w:num w:numId="6">
    <w:abstractNumId w:val="18"/>
  </w:num>
  <w:num w:numId="7">
    <w:abstractNumId w:val="23"/>
  </w:num>
  <w:num w:numId="8">
    <w:abstractNumId w:val="22"/>
  </w:num>
  <w:num w:numId="9">
    <w:abstractNumId w:val="32"/>
  </w:num>
  <w:num w:numId="10">
    <w:abstractNumId w:val="15"/>
  </w:num>
  <w:num w:numId="11">
    <w:abstractNumId w:val="39"/>
  </w:num>
  <w:num w:numId="12">
    <w:abstractNumId w:val="36"/>
  </w:num>
  <w:num w:numId="13">
    <w:abstractNumId w:val="13"/>
  </w:num>
  <w:num w:numId="14">
    <w:abstractNumId w:val="25"/>
  </w:num>
  <w:num w:numId="15">
    <w:abstractNumId w:val="29"/>
  </w:num>
  <w:num w:numId="16">
    <w:abstractNumId w:val="5"/>
  </w:num>
  <w:num w:numId="17">
    <w:abstractNumId w:val="26"/>
  </w:num>
  <w:num w:numId="18">
    <w:abstractNumId w:val="1"/>
  </w:num>
  <w:num w:numId="19">
    <w:abstractNumId w:val="3"/>
  </w:num>
  <w:num w:numId="20">
    <w:abstractNumId w:val="31"/>
  </w:num>
  <w:num w:numId="21">
    <w:abstractNumId w:val="28"/>
  </w:num>
  <w:num w:numId="22">
    <w:abstractNumId w:val="42"/>
  </w:num>
  <w:num w:numId="23">
    <w:abstractNumId w:val="9"/>
  </w:num>
  <w:num w:numId="24">
    <w:abstractNumId w:val="34"/>
  </w:num>
  <w:num w:numId="25">
    <w:abstractNumId w:val="4"/>
  </w:num>
  <w:num w:numId="26">
    <w:abstractNumId w:val="24"/>
  </w:num>
  <w:num w:numId="27">
    <w:abstractNumId w:val="33"/>
  </w:num>
  <w:num w:numId="28">
    <w:abstractNumId w:val="10"/>
  </w:num>
  <w:num w:numId="29">
    <w:abstractNumId w:val="38"/>
  </w:num>
  <w:num w:numId="30">
    <w:abstractNumId w:val="8"/>
  </w:num>
  <w:num w:numId="31">
    <w:abstractNumId w:val="0"/>
  </w:num>
  <w:num w:numId="32">
    <w:abstractNumId w:val="14"/>
  </w:num>
  <w:num w:numId="33">
    <w:abstractNumId w:val="6"/>
  </w:num>
  <w:num w:numId="34">
    <w:abstractNumId w:val="7"/>
  </w:num>
  <w:num w:numId="35">
    <w:abstractNumId w:val="17"/>
  </w:num>
  <w:num w:numId="36">
    <w:abstractNumId w:val="27"/>
  </w:num>
  <w:num w:numId="37">
    <w:abstractNumId w:val="19"/>
  </w:num>
  <w:num w:numId="38">
    <w:abstractNumId w:val="41"/>
  </w:num>
  <w:num w:numId="39">
    <w:abstractNumId w:val="35"/>
  </w:num>
  <w:num w:numId="40">
    <w:abstractNumId w:val="21"/>
  </w:num>
  <w:num w:numId="41">
    <w:abstractNumId w:val="40"/>
  </w:num>
  <w:num w:numId="42">
    <w:abstractNumId w:val="1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savePreviewPicture/>
  <w:hdrShapeDefaults>
    <o:shapedefaults v:ext="edit" spidmax="2049">
      <v:textbox inset="5.85pt,.7pt,5.85pt,.7pt"/>
      <o:colormru v:ext="edit" colors="#cf9,#ff9,#ffc"/>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91"/>
    <w:rsid w:val="00000255"/>
    <w:rsid w:val="000004C9"/>
    <w:rsid w:val="000020AE"/>
    <w:rsid w:val="00002D64"/>
    <w:rsid w:val="00003386"/>
    <w:rsid w:val="00003491"/>
    <w:rsid w:val="00003B6A"/>
    <w:rsid w:val="00004794"/>
    <w:rsid w:val="000065D0"/>
    <w:rsid w:val="00007EA0"/>
    <w:rsid w:val="00010E30"/>
    <w:rsid w:val="00012710"/>
    <w:rsid w:val="00012BC2"/>
    <w:rsid w:val="0001397F"/>
    <w:rsid w:val="00014BF0"/>
    <w:rsid w:val="00015319"/>
    <w:rsid w:val="000165E5"/>
    <w:rsid w:val="00020575"/>
    <w:rsid w:val="00020802"/>
    <w:rsid w:val="000212C1"/>
    <w:rsid w:val="00022AD8"/>
    <w:rsid w:val="00022C39"/>
    <w:rsid w:val="0002454E"/>
    <w:rsid w:val="0002480B"/>
    <w:rsid w:val="000265E4"/>
    <w:rsid w:val="000274E5"/>
    <w:rsid w:val="00031239"/>
    <w:rsid w:val="00031400"/>
    <w:rsid w:val="0003160A"/>
    <w:rsid w:val="00031D17"/>
    <w:rsid w:val="00034552"/>
    <w:rsid w:val="000351F3"/>
    <w:rsid w:val="00037741"/>
    <w:rsid w:val="000409D8"/>
    <w:rsid w:val="00041E7F"/>
    <w:rsid w:val="0004253C"/>
    <w:rsid w:val="00042EE7"/>
    <w:rsid w:val="00043E4D"/>
    <w:rsid w:val="00044C9F"/>
    <w:rsid w:val="00045438"/>
    <w:rsid w:val="00045913"/>
    <w:rsid w:val="0004712D"/>
    <w:rsid w:val="0004766E"/>
    <w:rsid w:val="00047FA4"/>
    <w:rsid w:val="0005029F"/>
    <w:rsid w:val="00054435"/>
    <w:rsid w:val="000558A6"/>
    <w:rsid w:val="00056553"/>
    <w:rsid w:val="00057931"/>
    <w:rsid w:val="00061ECC"/>
    <w:rsid w:val="00062763"/>
    <w:rsid w:val="0006419A"/>
    <w:rsid w:val="000641CB"/>
    <w:rsid w:val="00064352"/>
    <w:rsid w:val="00065B16"/>
    <w:rsid w:val="00066052"/>
    <w:rsid w:val="00066BF4"/>
    <w:rsid w:val="00067D2B"/>
    <w:rsid w:val="00070719"/>
    <w:rsid w:val="00070FF1"/>
    <w:rsid w:val="000710AC"/>
    <w:rsid w:val="00071247"/>
    <w:rsid w:val="00071437"/>
    <w:rsid w:val="00074658"/>
    <w:rsid w:val="00075AA4"/>
    <w:rsid w:val="000761FA"/>
    <w:rsid w:val="000767BD"/>
    <w:rsid w:val="00081363"/>
    <w:rsid w:val="00081DCB"/>
    <w:rsid w:val="00083444"/>
    <w:rsid w:val="00085598"/>
    <w:rsid w:val="000858CF"/>
    <w:rsid w:val="00086385"/>
    <w:rsid w:val="00087428"/>
    <w:rsid w:val="000902AC"/>
    <w:rsid w:val="0009069B"/>
    <w:rsid w:val="00090727"/>
    <w:rsid w:val="000913F4"/>
    <w:rsid w:val="0009221E"/>
    <w:rsid w:val="00092635"/>
    <w:rsid w:val="0009290E"/>
    <w:rsid w:val="00093A43"/>
    <w:rsid w:val="00094E39"/>
    <w:rsid w:val="00095C2C"/>
    <w:rsid w:val="00096CDC"/>
    <w:rsid w:val="00097851"/>
    <w:rsid w:val="00097C47"/>
    <w:rsid w:val="000A1546"/>
    <w:rsid w:val="000A1C1E"/>
    <w:rsid w:val="000A3870"/>
    <w:rsid w:val="000A4711"/>
    <w:rsid w:val="000A4E38"/>
    <w:rsid w:val="000A510A"/>
    <w:rsid w:val="000A5A5F"/>
    <w:rsid w:val="000A76DB"/>
    <w:rsid w:val="000B0790"/>
    <w:rsid w:val="000B0DB0"/>
    <w:rsid w:val="000B15C2"/>
    <w:rsid w:val="000B18E9"/>
    <w:rsid w:val="000B1EE4"/>
    <w:rsid w:val="000B31BB"/>
    <w:rsid w:val="000B3273"/>
    <w:rsid w:val="000B34B7"/>
    <w:rsid w:val="000B3578"/>
    <w:rsid w:val="000B3752"/>
    <w:rsid w:val="000B41F8"/>
    <w:rsid w:val="000B5819"/>
    <w:rsid w:val="000B63DD"/>
    <w:rsid w:val="000C0CB9"/>
    <w:rsid w:val="000C0D76"/>
    <w:rsid w:val="000C1808"/>
    <w:rsid w:val="000C1C17"/>
    <w:rsid w:val="000C1E1C"/>
    <w:rsid w:val="000C2B36"/>
    <w:rsid w:val="000C412E"/>
    <w:rsid w:val="000C4EAB"/>
    <w:rsid w:val="000C5DC7"/>
    <w:rsid w:val="000C6C67"/>
    <w:rsid w:val="000C7C3F"/>
    <w:rsid w:val="000D05AB"/>
    <w:rsid w:val="000D104A"/>
    <w:rsid w:val="000D194C"/>
    <w:rsid w:val="000D340C"/>
    <w:rsid w:val="000D44F5"/>
    <w:rsid w:val="000D4D8D"/>
    <w:rsid w:val="000D6BAF"/>
    <w:rsid w:val="000D6EE3"/>
    <w:rsid w:val="000D74F3"/>
    <w:rsid w:val="000E01B9"/>
    <w:rsid w:val="000E10AC"/>
    <w:rsid w:val="000E1900"/>
    <w:rsid w:val="000E3E7B"/>
    <w:rsid w:val="000E4137"/>
    <w:rsid w:val="000E5367"/>
    <w:rsid w:val="000E601A"/>
    <w:rsid w:val="000E7B67"/>
    <w:rsid w:val="000F1DE2"/>
    <w:rsid w:val="000F4193"/>
    <w:rsid w:val="000F48EA"/>
    <w:rsid w:val="000F53DA"/>
    <w:rsid w:val="000F62D0"/>
    <w:rsid w:val="00100493"/>
    <w:rsid w:val="001008DA"/>
    <w:rsid w:val="00103424"/>
    <w:rsid w:val="0010388D"/>
    <w:rsid w:val="00103A70"/>
    <w:rsid w:val="00103FFB"/>
    <w:rsid w:val="0010444B"/>
    <w:rsid w:val="00104C1A"/>
    <w:rsid w:val="00104CB0"/>
    <w:rsid w:val="00105974"/>
    <w:rsid w:val="00105BAB"/>
    <w:rsid w:val="00105BAD"/>
    <w:rsid w:val="00106A69"/>
    <w:rsid w:val="00106DCD"/>
    <w:rsid w:val="00106F92"/>
    <w:rsid w:val="00110D61"/>
    <w:rsid w:val="00111259"/>
    <w:rsid w:val="00112083"/>
    <w:rsid w:val="001137BC"/>
    <w:rsid w:val="001139BA"/>
    <w:rsid w:val="00113A52"/>
    <w:rsid w:val="001146F3"/>
    <w:rsid w:val="001174C1"/>
    <w:rsid w:val="00120CFC"/>
    <w:rsid w:val="00121E4A"/>
    <w:rsid w:val="00124424"/>
    <w:rsid w:val="00125B22"/>
    <w:rsid w:val="00126D71"/>
    <w:rsid w:val="00127269"/>
    <w:rsid w:val="001321C9"/>
    <w:rsid w:val="00132EB1"/>
    <w:rsid w:val="0013385F"/>
    <w:rsid w:val="00133F86"/>
    <w:rsid w:val="001347CE"/>
    <w:rsid w:val="0013484D"/>
    <w:rsid w:val="00134F22"/>
    <w:rsid w:val="00140AAE"/>
    <w:rsid w:val="0014111D"/>
    <w:rsid w:val="00141F34"/>
    <w:rsid w:val="00142315"/>
    <w:rsid w:val="0014451C"/>
    <w:rsid w:val="00144559"/>
    <w:rsid w:val="001450C6"/>
    <w:rsid w:val="001450CC"/>
    <w:rsid w:val="00145BB5"/>
    <w:rsid w:val="00146137"/>
    <w:rsid w:val="00146A21"/>
    <w:rsid w:val="00146D10"/>
    <w:rsid w:val="00147555"/>
    <w:rsid w:val="00147750"/>
    <w:rsid w:val="0015195C"/>
    <w:rsid w:val="001534D7"/>
    <w:rsid w:val="001545BB"/>
    <w:rsid w:val="001568CE"/>
    <w:rsid w:val="00157919"/>
    <w:rsid w:val="00157C4F"/>
    <w:rsid w:val="00160998"/>
    <w:rsid w:val="001617C8"/>
    <w:rsid w:val="00161DD8"/>
    <w:rsid w:val="0016200F"/>
    <w:rsid w:val="001623F8"/>
    <w:rsid w:val="00162E41"/>
    <w:rsid w:val="00164C24"/>
    <w:rsid w:val="00166708"/>
    <w:rsid w:val="0016687C"/>
    <w:rsid w:val="00167593"/>
    <w:rsid w:val="001727A2"/>
    <w:rsid w:val="00172A4E"/>
    <w:rsid w:val="00172FEC"/>
    <w:rsid w:val="00176DB9"/>
    <w:rsid w:val="001773C9"/>
    <w:rsid w:val="00177AF7"/>
    <w:rsid w:val="0018031E"/>
    <w:rsid w:val="00180E6A"/>
    <w:rsid w:val="00181D43"/>
    <w:rsid w:val="001821CB"/>
    <w:rsid w:val="001828E9"/>
    <w:rsid w:val="001838A1"/>
    <w:rsid w:val="00184836"/>
    <w:rsid w:val="00184A6F"/>
    <w:rsid w:val="00184F8F"/>
    <w:rsid w:val="00185A88"/>
    <w:rsid w:val="00185C1B"/>
    <w:rsid w:val="00186526"/>
    <w:rsid w:val="0018751D"/>
    <w:rsid w:val="00187A4B"/>
    <w:rsid w:val="001907A3"/>
    <w:rsid w:val="00191BA3"/>
    <w:rsid w:val="001927A9"/>
    <w:rsid w:val="00192E84"/>
    <w:rsid w:val="00193972"/>
    <w:rsid w:val="00197C33"/>
    <w:rsid w:val="00197DF1"/>
    <w:rsid w:val="001A0408"/>
    <w:rsid w:val="001A10EE"/>
    <w:rsid w:val="001A1345"/>
    <w:rsid w:val="001A1E0D"/>
    <w:rsid w:val="001A2017"/>
    <w:rsid w:val="001A238E"/>
    <w:rsid w:val="001A3AF3"/>
    <w:rsid w:val="001A4110"/>
    <w:rsid w:val="001A4281"/>
    <w:rsid w:val="001A4F24"/>
    <w:rsid w:val="001A51DC"/>
    <w:rsid w:val="001A51E1"/>
    <w:rsid w:val="001A54F8"/>
    <w:rsid w:val="001A5A53"/>
    <w:rsid w:val="001A71D0"/>
    <w:rsid w:val="001A7251"/>
    <w:rsid w:val="001A7322"/>
    <w:rsid w:val="001A7342"/>
    <w:rsid w:val="001A7B02"/>
    <w:rsid w:val="001A7FE6"/>
    <w:rsid w:val="001B02B9"/>
    <w:rsid w:val="001B078A"/>
    <w:rsid w:val="001B0851"/>
    <w:rsid w:val="001B0EE4"/>
    <w:rsid w:val="001B12F0"/>
    <w:rsid w:val="001B1C65"/>
    <w:rsid w:val="001B4371"/>
    <w:rsid w:val="001B545F"/>
    <w:rsid w:val="001B57EA"/>
    <w:rsid w:val="001B5A86"/>
    <w:rsid w:val="001B6BD6"/>
    <w:rsid w:val="001B7CC8"/>
    <w:rsid w:val="001C1F7C"/>
    <w:rsid w:val="001C289D"/>
    <w:rsid w:val="001C2F47"/>
    <w:rsid w:val="001C3EB2"/>
    <w:rsid w:val="001C4FA3"/>
    <w:rsid w:val="001C6E41"/>
    <w:rsid w:val="001C7FFA"/>
    <w:rsid w:val="001D0742"/>
    <w:rsid w:val="001D1BE9"/>
    <w:rsid w:val="001D1F03"/>
    <w:rsid w:val="001D200E"/>
    <w:rsid w:val="001D2BD3"/>
    <w:rsid w:val="001D30BD"/>
    <w:rsid w:val="001D30ED"/>
    <w:rsid w:val="001D3339"/>
    <w:rsid w:val="001D45CB"/>
    <w:rsid w:val="001D4B4E"/>
    <w:rsid w:val="001D4F94"/>
    <w:rsid w:val="001D55A6"/>
    <w:rsid w:val="001D61A3"/>
    <w:rsid w:val="001D6440"/>
    <w:rsid w:val="001D69DA"/>
    <w:rsid w:val="001D73EC"/>
    <w:rsid w:val="001D7F4D"/>
    <w:rsid w:val="001E042E"/>
    <w:rsid w:val="001E159D"/>
    <w:rsid w:val="001E1843"/>
    <w:rsid w:val="001E1C22"/>
    <w:rsid w:val="001E1E5E"/>
    <w:rsid w:val="001E3AEE"/>
    <w:rsid w:val="001E3BBC"/>
    <w:rsid w:val="001E4384"/>
    <w:rsid w:val="001E4D31"/>
    <w:rsid w:val="001E5A22"/>
    <w:rsid w:val="001E5D4B"/>
    <w:rsid w:val="001E674E"/>
    <w:rsid w:val="001E6F15"/>
    <w:rsid w:val="001E704C"/>
    <w:rsid w:val="001E7844"/>
    <w:rsid w:val="001F010E"/>
    <w:rsid w:val="001F179C"/>
    <w:rsid w:val="001F1A3E"/>
    <w:rsid w:val="001F372D"/>
    <w:rsid w:val="001F43C4"/>
    <w:rsid w:val="001F571A"/>
    <w:rsid w:val="001F5875"/>
    <w:rsid w:val="001F5E13"/>
    <w:rsid w:val="001F64F7"/>
    <w:rsid w:val="001F76FC"/>
    <w:rsid w:val="00200459"/>
    <w:rsid w:val="002009BC"/>
    <w:rsid w:val="00201F3C"/>
    <w:rsid w:val="00202BBF"/>
    <w:rsid w:val="00203D76"/>
    <w:rsid w:val="002046B0"/>
    <w:rsid w:val="002056A6"/>
    <w:rsid w:val="002058A9"/>
    <w:rsid w:val="002066DA"/>
    <w:rsid w:val="00206A47"/>
    <w:rsid w:val="002076A7"/>
    <w:rsid w:val="002079F9"/>
    <w:rsid w:val="00211077"/>
    <w:rsid w:val="002131E2"/>
    <w:rsid w:val="00216168"/>
    <w:rsid w:val="00216903"/>
    <w:rsid w:val="00217ADB"/>
    <w:rsid w:val="00217D33"/>
    <w:rsid w:val="002207D0"/>
    <w:rsid w:val="00220FC9"/>
    <w:rsid w:val="00221BF8"/>
    <w:rsid w:val="00222CF3"/>
    <w:rsid w:val="00223F2A"/>
    <w:rsid w:val="00224941"/>
    <w:rsid w:val="002253D9"/>
    <w:rsid w:val="002264F3"/>
    <w:rsid w:val="0022672E"/>
    <w:rsid w:val="00231C46"/>
    <w:rsid w:val="0023235C"/>
    <w:rsid w:val="00232552"/>
    <w:rsid w:val="002344AC"/>
    <w:rsid w:val="002350CD"/>
    <w:rsid w:val="00235136"/>
    <w:rsid w:val="00236A70"/>
    <w:rsid w:val="00236D8C"/>
    <w:rsid w:val="00240557"/>
    <w:rsid w:val="00240ADE"/>
    <w:rsid w:val="00240BB1"/>
    <w:rsid w:val="00241857"/>
    <w:rsid w:val="00242674"/>
    <w:rsid w:val="00242D5F"/>
    <w:rsid w:val="00242E6C"/>
    <w:rsid w:val="002438F8"/>
    <w:rsid w:val="00243CDD"/>
    <w:rsid w:val="00244028"/>
    <w:rsid w:val="00244546"/>
    <w:rsid w:val="00244FAE"/>
    <w:rsid w:val="00245155"/>
    <w:rsid w:val="00247D32"/>
    <w:rsid w:val="00250816"/>
    <w:rsid w:val="00250FAB"/>
    <w:rsid w:val="0025323F"/>
    <w:rsid w:val="00254687"/>
    <w:rsid w:val="002555F1"/>
    <w:rsid w:val="002601F4"/>
    <w:rsid w:val="00261516"/>
    <w:rsid w:val="0026268E"/>
    <w:rsid w:val="00263224"/>
    <w:rsid w:val="002636BB"/>
    <w:rsid w:val="00263D0B"/>
    <w:rsid w:val="00264E10"/>
    <w:rsid w:val="002663BC"/>
    <w:rsid w:val="00266E48"/>
    <w:rsid w:val="00267FD2"/>
    <w:rsid w:val="00270552"/>
    <w:rsid w:val="002707D8"/>
    <w:rsid w:val="00271406"/>
    <w:rsid w:val="0027192C"/>
    <w:rsid w:val="002724FE"/>
    <w:rsid w:val="00272963"/>
    <w:rsid w:val="00272D5F"/>
    <w:rsid w:val="00274E71"/>
    <w:rsid w:val="0027512F"/>
    <w:rsid w:val="002765FD"/>
    <w:rsid w:val="00276A7D"/>
    <w:rsid w:val="00276B94"/>
    <w:rsid w:val="00276DB0"/>
    <w:rsid w:val="00277021"/>
    <w:rsid w:val="00281B42"/>
    <w:rsid w:val="0028241F"/>
    <w:rsid w:val="00283725"/>
    <w:rsid w:val="00283739"/>
    <w:rsid w:val="00283D75"/>
    <w:rsid w:val="00284761"/>
    <w:rsid w:val="00284AB6"/>
    <w:rsid w:val="002904E6"/>
    <w:rsid w:val="00290DDB"/>
    <w:rsid w:val="00292360"/>
    <w:rsid w:val="00292FD8"/>
    <w:rsid w:val="00293F7E"/>
    <w:rsid w:val="002944E7"/>
    <w:rsid w:val="00294975"/>
    <w:rsid w:val="00294CC5"/>
    <w:rsid w:val="002954EE"/>
    <w:rsid w:val="00295894"/>
    <w:rsid w:val="002A17A2"/>
    <w:rsid w:val="002A2EA6"/>
    <w:rsid w:val="002A3546"/>
    <w:rsid w:val="002A36B5"/>
    <w:rsid w:val="002A5D94"/>
    <w:rsid w:val="002A75D4"/>
    <w:rsid w:val="002B1F7B"/>
    <w:rsid w:val="002B3175"/>
    <w:rsid w:val="002B3B18"/>
    <w:rsid w:val="002B54DD"/>
    <w:rsid w:val="002C12F9"/>
    <w:rsid w:val="002C2638"/>
    <w:rsid w:val="002C31AF"/>
    <w:rsid w:val="002C3F06"/>
    <w:rsid w:val="002C6524"/>
    <w:rsid w:val="002C7312"/>
    <w:rsid w:val="002C766D"/>
    <w:rsid w:val="002C7889"/>
    <w:rsid w:val="002C7F54"/>
    <w:rsid w:val="002D068D"/>
    <w:rsid w:val="002D1228"/>
    <w:rsid w:val="002D2803"/>
    <w:rsid w:val="002D472E"/>
    <w:rsid w:val="002D4DC5"/>
    <w:rsid w:val="002D4F5A"/>
    <w:rsid w:val="002D6029"/>
    <w:rsid w:val="002D725D"/>
    <w:rsid w:val="002E0119"/>
    <w:rsid w:val="002E1A2C"/>
    <w:rsid w:val="002E1CB3"/>
    <w:rsid w:val="002E74BA"/>
    <w:rsid w:val="002F0DBA"/>
    <w:rsid w:val="002F361C"/>
    <w:rsid w:val="002F43A8"/>
    <w:rsid w:val="002F4651"/>
    <w:rsid w:val="002F4E5C"/>
    <w:rsid w:val="002F4E98"/>
    <w:rsid w:val="002F5CAA"/>
    <w:rsid w:val="002F600E"/>
    <w:rsid w:val="002F6360"/>
    <w:rsid w:val="002F7776"/>
    <w:rsid w:val="00301804"/>
    <w:rsid w:val="00302821"/>
    <w:rsid w:val="00303888"/>
    <w:rsid w:val="0030398E"/>
    <w:rsid w:val="00303CA8"/>
    <w:rsid w:val="00304871"/>
    <w:rsid w:val="00304AD9"/>
    <w:rsid w:val="00305461"/>
    <w:rsid w:val="003059DF"/>
    <w:rsid w:val="00307521"/>
    <w:rsid w:val="0030755E"/>
    <w:rsid w:val="00310253"/>
    <w:rsid w:val="0031232D"/>
    <w:rsid w:val="00313A3E"/>
    <w:rsid w:val="00313BEA"/>
    <w:rsid w:val="00313DA9"/>
    <w:rsid w:val="00314249"/>
    <w:rsid w:val="00314473"/>
    <w:rsid w:val="003163E0"/>
    <w:rsid w:val="00317073"/>
    <w:rsid w:val="003200A4"/>
    <w:rsid w:val="00321DA0"/>
    <w:rsid w:val="003224E3"/>
    <w:rsid w:val="00322C59"/>
    <w:rsid w:val="00324AAC"/>
    <w:rsid w:val="00330627"/>
    <w:rsid w:val="00334299"/>
    <w:rsid w:val="0033451A"/>
    <w:rsid w:val="0033524C"/>
    <w:rsid w:val="00335523"/>
    <w:rsid w:val="00335C68"/>
    <w:rsid w:val="003364CB"/>
    <w:rsid w:val="00336520"/>
    <w:rsid w:val="003367E1"/>
    <w:rsid w:val="00336B39"/>
    <w:rsid w:val="00341097"/>
    <w:rsid w:val="00343FB4"/>
    <w:rsid w:val="00344F48"/>
    <w:rsid w:val="00346404"/>
    <w:rsid w:val="00346B6D"/>
    <w:rsid w:val="00346D18"/>
    <w:rsid w:val="003471EF"/>
    <w:rsid w:val="00350B37"/>
    <w:rsid w:val="00351B99"/>
    <w:rsid w:val="003528B3"/>
    <w:rsid w:val="00354295"/>
    <w:rsid w:val="00354DED"/>
    <w:rsid w:val="00355A81"/>
    <w:rsid w:val="00355EDE"/>
    <w:rsid w:val="0035624B"/>
    <w:rsid w:val="003570DF"/>
    <w:rsid w:val="003579EB"/>
    <w:rsid w:val="00361C70"/>
    <w:rsid w:val="00362CA3"/>
    <w:rsid w:val="00363A23"/>
    <w:rsid w:val="0036415C"/>
    <w:rsid w:val="00364B7C"/>
    <w:rsid w:val="00366A5C"/>
    <w:rsid w:val="00367AC0"/>
    <w:rsid w:val="003712A3"/>
    <w:rsid w:val="0037258D"/>
    <w:rsid w:val="003739BC"/>
    <w:rsid w:val="00375DBC"/>
    <w:rsid w:val="00376912"/>
    <w:rsid w:val="00376DED"/>
    <w:rsid w:val="0037738B"/>
    <w:rsid w:val="003774DC"/>
    <w:rsid w:val="00380804"/>
    <w:rsid w:val="003809BC"/>
    <w:rsid w:val="00380E55"/>
    <w:rsid w:val="00381166"/>
    <w:rsid w:val="00381268"/>
    <w:rsid w:val="00381E72"/>
    <w:rsid w:val="00382799"/>
    <w:rsid w:val="00383294"/>
    <w:rsid w:val="00384DE5"/>
    <w:rsid w:val="00384F2C"/>
    <w:rsid w:val="0038528F"/>
    <w:rsid w:val="00386452"/>
    <w:rsid w:val="00387149"/>
    <w:rsid w:val="0039037D"/>
    <w:rsid w:val="0039070F"/>
    <w:rsid w:val="00391469"/>
    <w:rsid w:val="00391493"/>
    <w:rsid w:val="00392AC6"/>
    <w:rsid w:val="00392CC4"/>
    <w:rsid w:val="00393722"/>
    <w:rsid w:val="00395FDD"/>
    <w:rsid w:val="00397CF3"/>
    <w:rsid w:val="003A0081"/>
    <w:rsid w:val="003A0A5E"/>
    <w:rsid w:val="003A0CBE"/>
    <w:rsid w:val="003A2214"/>
    <w:rsid w:val="003A3C0B"/>
    <w:rsid w:val="003A3E4B"/>
    <w:rsid w:val="003A3EA7"/>
    <w:rsid w:val="003A4E92"/>
    <w:rsid w:val="003A50FC"/>
    <w:rsid w:val="003A5712"/>
    <w:rsid w:val="003A598E"/>
    <w:rsid w:val="003A5D29"/>
    <w:rsid w:val="003A69F1"/>
    <w:rsid w:val="003A6DCD"/>
    <w:rsid w:val="003A75D2"/>
    <w:rsid w:val="003B00B9"/>
    <w:rsid w:val="003B01EA"/>
    <w:rsid w:val="003B04A3"/>
    <w:rsid w:val="003B13D9"/>
    <w:rsid w:val="003B2D38"/>
    <w:rsid w:val="003B2D6A"/>
    <w:rsid w:val="003B2FB6"/>
    <w:rsid w:val="003B304F"/>
    <w:rsid w:val="003B3C88"/>
    <w:rsid w:val="003B63D1"/>
    <w:rsid w:val="003B6A3C"/>
    <w:rsid w:val="003B74C6"/>
    <w:rsid w:val="003C06BF"/>
    <w:rsid w:val="003C2D9D"/>
    <w:rsid w:val="003C356A"/>
    <w:rsid w:val="003C3680"/>
    <w:rsid w:val="003C3AFC"/>
    <w:rsid w:val="003C4223"/>
    <w:rsid w:val="003C42A9"/>
    <w:rsid w:val="003C4FD1"/>
    <w:rsid w:val="003C5B53"/>
    <w:rsid w:val="003C6240"/>
    <w:rsid w:val="003C7C38"/>
    <w:rsid w:val="003D1551"/>
    <w:rsid w:val="003D1E9E"/>
    <w:rsid w:val="003D2173"/>
    <w:rsid w:val="003D321A"/>
    <w:rsid w:val="003D4302"/>
    <w:rsid w:val="003D4C98"/>
    <w:rsid w:val="003E11F5"/>
    <w:rsid w:val="003E1B21"/>
    <w:rsid w:val="003E2767"/>
    <w:rsid w:val="003E2C99"/>
    <w:rsid w:val="003E2E64"/>
    <w:rsid w:val="003E3B2D"/>
    <w:rsid w:val="003E4011"/>
    <w:rsid w:val="003E4E14"/>
    <w:rsid w:val="003E5CD1"/>
    <w:rsid w:val="003E6652"/>
    <w:rsid w:val="003F04E4"/>
    <w:rsid w:val="003F1250"/>
    <w:rsid w:val="003F1DBD"/>
    <w:rsid w:val="003F1DE8"/>
    <w:rsid w:val="003F23DA"/>
    <w:rsid w:val="003F4E87"/>
    <w:rsid w:val="003F7086"/>
    <w:rsid w:val="003F7869"/>
    <w:rsid w:val="003F7A66"/>
    <w:rsid w:val="004014F2"/>
    <w:rsid w:val="0040168D"/>
    <w:rsid w:val="004019A9"/>
    <w:rsid w:val="00402A01"/>
    <w:rsid w:val="00404DA1"/>
    <w:rsid w:val="00404EA4"/>
    <w:rsid w:val="00405368"/>
    <w:rsid w:val="004065E1"/>
    <w:rsid w:val="0040713B"/>
    <w:rsid w:val="00407410"/>
    <w:rsid w:val="004074E9"/>
    <w:rsid w:val="00412168"/>
    <w:rsid w:val="004126CD"/>
    <w:rsid w:val="00412E2E"/>
    <w:rsid w:val="00413682"/>
    <w:rsid w:val="004142AF"/>
    <w:rsid w:val="00414539"/>
    <w:rsid w:val="004147D8"/>
    <w:rsid w:val="00414B5F"/>
    <w:rsid w:val="004160D6"/>
    <w:rsid w:val="00416205"/>
    <w:rsid w:val="00416560"/>
    <w:rsid w:val="0041700B"/>
    <w:rsid w:val="004204A5"/>
    <w:rsid w:val="00420D99"/>
    <w:rsid w:val="00422676"/>
    <w:rsid w:val="0042402C"/>
    <w:rsid w:val="004250D0"/>
    <w:rsid w:val="00426EB0"/>
    <w:rsid w:val="004270DF"/>
    <w:rsid w:val="0042797F"/>
    <w:rsid w:val="00427AE0"/>
    <w:rsid w:val="0043156D"/>
    <w:rsid w:val="004324FC"/>
    <w:rsid w:val="00433381"/>
    <w:rsid w:val="0043403E"/>
    <w:rsid w:val="004348B2"/>
    <w:rsid w:val="004358C1"/>
    <w:rsid w:val="0043626A"/>
    <w:rsid w:val="0043667D"/>
    <w:rsid w:val="0043785F"/>
    <w:rsid w:val="00437B05"/>
    <w:rsid w:val="0044040C"/>
    <w:rsid w:val="00441D4A"/>
    <w:rsid w:val="0044209D"/>
    <w:rsid w:val="0044272A"/>
    <w:rsid w:val="00443AA5"/>
    <w:rsid w:val="00445371"/>
    <w:rsid w:val="0044539D"/>
    <w:rsid w:val="0044598E"/>
    <w:rsid w:val="0044676E"/>
    <w:rsid w:val="0044694B"/>
    <w:rsid w:val="00450214"/>
    <w:rsid w:val="004502F2"/>
    <w:rsid w:val="00450D74"/>
    <w:rsid w:val="00451320"/>
    <w:rsid w:val="00451D3B"/>
    <w:rsid w:val="00452AE2"/>
    <w:rsid w:val="00453053"/>
    <w:rsid w:val="00453320"/>
    <w:rsid w:val="004534B3"/>
    <w:rsid w:val="0045404A"/>
    <w:rsid w:val="00454AE1"/>
    <w:rsid w:val="00454C86"/>
    <w:rsid w:val="00455956"/>
    <w:rsid w:val="00456318"/>
    <w:rsid w:val="004563DB"/>
    <w:rsid w:val="004564C7"/>
    <w:rsid w:val="00460F08"/>
    <w:rsid w:val="00462147"/>
    <w:rsid w:val="0046362C"/>
    <w:rsid w:val="00464433"/>
    <w:rsid w:val="00464FB3"/>
    <w:rsid w:val="004664ED"/>
    <w:rsid w:val="00466C0F"/>
    <w:rsid w:val="00467EE5"/>
    <w:rsid w:val="004707B3"/>
    <w:rsid w:val="00471BCE"/>
    <w:rsid w:val="0047219F"/>
    <w:rsid w:val="00472D8C"/>
    <w:rsid w:val="00473897"/>
    <w:rsid w:val="004745B0"/>
    <w:rsid w:val="00475295"/>
    <w:rsid w:val="0047676C"/>
    <w:rsid w:val="0047723B"/>
    <w:rsid w:val="0047755D"/>
    <w:rsid w:val="00477B1C"/>
    <w:rsid w:val="004807DD"/>
    <w:rsid w:val="00480B5E"/>
    <w:rsid w:val="00480C6A"/>
    <w:rsid w:val="004825A7"/>
    <w:rsid w:val="0048267C"/>
    <w:rsid w:val="00484C45"/>
    <w:rsid w:val="0048606D"/>
    <w:rsid w:val="004864EA"/>
    <w:rsid w:val="00486600"/>
    <w:rsid w:val="00487B5F"/>
    <w:rsid w:val="00490B97"/>
    <w:rsid w:val="00491CCB"/>
    <w:rsid w:val="004921B2"/>
    <w:rsid w:val="00493BA8"/>
    <w:rsid w:val="004957AA"/>
    <w:rsid w:val="00495BAC"/>
    <w:rsid w:val="00496EF1"/>
    <w:rsid w:val="00496FB3"/>
    <w:rsid w:val="004A1D35"/>
    <w:rsid w:val="004A1D3C"/>
    <w:rsid w:val="004A2836"/>
    <w:rsid w:val="004A3CAE"/>
    <w:rsid w:val="004A3EB6"/>
    <w:rsid w:val="004A5840"/>
    <w:rsid w:val="004A7AAD"/>
    <w:rsid w:val="004B0447"/>
    <w:rsid w:val="004B07AE"/>
    <w:rsid w:val="004B09A0"/>
    <w:rsid w:val="004B0A08"/>
    <w:rsid w:val="004B1265"/>
    <w:rsid w:val="004B1619"/>
    <w:rsid w:val="004B2B44"/>
    <w:rsid w:val="004B2D3B"/>
    <w:rsid w:val="004B328B"/>
    <w:rsid w:val="004B3FFF"/>
    <w:rsid w:val="004B4C6C"/>
    <w:rsid w:val="004B50CD"/>
    <w:rsid w:val="004B5F58"/>
    <w:rsid w:val="004B624A"/>
    <w:rsid w:val="004B795F"/>
    <w:rsid w:val="004B7CA2"/>
    <w:rsid w:val="004C07F1"/>
    <w:rsid w:val="004C09F4"/>
    <w:rsid w:val="004C13D3"/>
    <w:rsid w:val="004C2734"/>
    <w:rsid w:val="004C3854"/>
    <w:rsid w:val="004C41A8"/>
    <w:rsid w:val="004C53E7"/>
    <w:rsid w:val="004C5900"/>
    <w:rsid w:val="004C5B6A"/>
    <w:rsid w:val="004C5D2E"/>
    <w:rsid w:val="004D27F9"/>
    <w:rsid w:val="004D561C"/>
    <w:rsid w:val="004D7436"/>
    <w:rsid w:val="004D7818"/>
    <w:rsid w:val="004E0250"/>
    <w:rsid w:val="004E0DAE"/>
    <w:rsid w:val="004E13DA"/>
    <w:rsid w:val="004E14B1"/>
    <w:rsid w:val="004E1E34"/>
    <w:rsid w:val="004E42A5"/>
    <w:rsid w:val="004E537D"/>
    <w:rsid w:val="004E5532"/>
    <w:rsid w:val="004E5929"/>
    <w:rsid w:val="004F11E2"/>
    <w:rsid w:val="004F1757"/>
    <w:rsid w:val="004F19E3"/>
    <w:rsid w:val="004F19FB"/>
    <w:rsid w:val="004F2290"/>
    <w:rsid w:val="004F3BB2"/>
    <w:rsid w:val="004F3EF9"/>
    <w:rsid w:val="004F473E"/>
    <w:rsid w:val="004F5200"/>
    <w:rsid w:val="004F5F47"/>
    <w:rsid w:val="004F69C3"/>
    <w:rsid w:val="004F702B"/>
    <w:rsid w:val="00500F98"/>
    <w:rsid w:val="00501887"/>
    <w:rsid w:val="00501C1E"/>
    <w:rsid w:val="00505327"/>
    <w:rsid w:val="00507166"/>
    <w:rsid w:val="0051251F"/>
    <w:rsid w:val="005126EF"/>
    <w:rsid w:val="005134B4"/>
    <w:rsid w:val="00513698"/>
    <w:rsid w:val="00513D25"/>
    <w:rsid w:val="00514DEC"/>
    <w:rsid w:val="00517B0A"/>
    <w:rsid w:val="005200BF"/>
    <w:rsid w:val="005204DF"/>
    <w:rsid w:val="0052610F"/>
    <w:rsid w:val="00527EFA"/>
    <w:rsid w:val="0053062B"/>
    <w:rsid w:val="005308B8"/>
    <w:rsid w:val="00530E6E"/>
    <w:rsid w:val="0053184C"/>
    <w:rsid w:val="00532A56"/>
    <w:rsid w:val="00532DC5"/>
    <w:rsid w:val="00536618"/>
    <w:rsid w:val="005374D8"/>
    <w:rsid w:val="00537F4C"/>
    <w:rsid w:val="005404C0"/>
    <w:rsid w:val="005408AD"/>
    <w:rsid w:val="005413DA"/>
    <w:rsid w:val="0054427B"/>
    <w:rsid w:val="00544C81"/>
    <w:rsid w:val="00544F7B"/>
    <w:rsid w:val="005451CE"/>
    <w:rsid w:val="00545E2B"/>
    <w:rsid w:val="00546FCF"/>
    <w:rsid w:val="00547B32"/>
    <w:rsid w:val="0055160C"/>
    <w:rsid w:val="00551849"/>
    <w:rsid w:val="00551DFD"/>
    <w:rsid w:val="00552231"/>
    <w:rsid w:val="00552C06"/>
    <w:rsid w:val="005532BF"/>
    <w:rsid w:val="00553339"/>
    <w:rsid w:val="00554EEA"/>
    <w:rsid w:val="00560425"/>
    <w:rsid w:val="005611A1"/>
    <w:rsid w:val="00562341"/>
    <w:rsid w:val="00564C76"/>
    <w:rsid w:val="005659CE"/>
    <w:rsid w:val="00565DB3"/>
    <w:rsid w:val="005704F0"/>
    <w:rsid w:val="00570693"/>
    <w:rsid w:val="00570A2A"/>
    <w:rsid w:val="00571062"/>
    <w:rsid w:val="00571BBE"/>
    <w:rsid w:val="00572064"/>
    <w:rsid w:val="00572ED3"/>
    <w:rsid w:val="0057313D"/>
    <w:rsid w:val="00573E4F"/>
    <w:rsid w:val="00574477"/>
    <w:rsid w:val="005747F3"/>
    <w:rsid w:val="00574A9A"/>
    <w:rsid w:val="00574CBD"/>
    <w:rsid w:val="00576F62"/>
    <w:rsid w:val="00577668"/>
    <w:rsid w:val="00577980"/>
    <w:rsid w:val="00580594"/>
    <w:rsid w:val="00580672"/>
    <w:rsid w:val="0058095C"/>
    <w:rsid w:val="00580F18"/>
    <w:rsid w:val="00584086"/>
    <w:rsid w:val="00585E01"/>
    <w:rsid w:val="005868E5"/>
    <w:rsid w:val="0059052F"/>
    <w:rsid w:val="00590D98"/>
    <w:rsid w:val="00591343"/>
    <w:rsid w:val="00591882"/>
    <w:rsid w:val="005923C4"/>
    <w:rsid w:val="00592B50"/>
    <w:rsid w:val="00593455"/>
    <w:rsid w:val="00595A1C"/>
    <w:rsid w:val="00597BC6"/>
    <w:rsid w:val="005A074F"/>
    <w:rsid w:val="005A0A26"/>
    <w:rsid w:val="005A11DB"/>
    <w:rsid w:val="005A3925"/>
    <w:rsid w:val="005A3BC5"/>
    <w:rsid w:val="005A4B32"/>
    <w:rsid w:val="005A4F92"/>
    <w:rsid w:val="005A62E6"/>
    <w:rsid w:val="005A6351"/>
    <w:rsid w:val="005A76D6"/>
    <w:rsid w:val="005A79C4"/>
    <w:rsid w:val="005B02E6"/>
    <w:rsid w:val="005B10B6"/>
    <w:rsid w:val="005B185B"/>
    <w:rsid w:val="005B23DB"/>
    <w:rsid w:val="005B24B1"/>
    <w:rsid w:val="005B2699"/>
    <w:rsid w:val="005B26B7"/>
    <w:rsid w:val="005B2B2D"/>
    <w:rsid w:val="005B2B6E"/>
    <w:rsid w:val="005B2C56"/>
    <w:rsid w:val="005B35EB"/>
    <w:rsid w:val="005B3CAE"/>
    <w:rsid w:val="005B61C0"/>
    <w:rsid w:val="005B6D0E"/>
    <w:rsid w:val="005B721D"/>
    <w:rsid w:val="005C000F"/>
    <w:rsid w:val="005C04DD"/>
    <w:rsid w:val="005C1732"/>
    <w:rsid w:val="005C19FF"/>
    <w:rsid w:val="005C2EAA"/>
    <w:rsid w:val="005C405B"/>
    <w:rsid w:val="005C4FC5"/>
    <w:rsid w:val="005C52C0"/>
    <w:rsid w:val="005C5F02"/>
    <w:rsid w:val="005C66BD"/>
    <w:rsid w:val="005C6717"/>
    <w:rsid w:val="005C6E17"/>
    <w:rsid w:val="005C717D"/>
    <w:rsid w:val="005C7521"/>
    <w:rsid w:val="005C792C"/>
    <w:rsid w:val="005D022B"/>
    <w:rsid w:val="005D119C"/>
    <w:rsid w:val="005D3C60"/>
    <w:rsid w:val="005D4083"/>
    <w:rsid w:val="005D70D4"/>
    <w:rsid w:val="005D7115"/>
    <w:rsid w:val="005D7498"/>
    <w:rsid w:val="005D758B"/>
    <w:rsid w:val="005E088C"/>
    <w:rsid w:val="005E0AF0"/>
    <w:rsid w:val="005E1830"/>
    <w:rsid w:val="005E1AE8"/>
    <w:rsid w:val="005E1B20"/>
    <w:rsid w:val="005E33DE"/>
    <w:rsid w:val="005E3C14"/>
    <w:rsid w:val="005E4BC0"/>
    <w:rsid w:val="005E5F46"/>
    <w:rsid w:val="005E7B29"/>
    <w:rsid w:val="005F175B"/>
    <w:rsid w:val="005F1A46"/>
    <w:rsid w:val="005F1DF0"/>
    <w:rsid w:val="005F35E7"/>
    <w:rsid w:val="005F36DF"/>
    <w:rsid w:val="005F4262"/>
    <w:rsid w:val="005F4873"/>
    <w:rsid w:val="005F5A95"/>
    <w:rsid w:val="005F6552"/>
    <w:rsid w:val="005F6D59"/>
    <w:rsid w:val="00600C8C"/>
    <w:rsid w:val="00600FDD"/>
    <w:rsid w:val="00601E8D"/>
    <w:rsid w:val="00602750"/>
    <w:rsid w:val="00602959"/>
    <w:rsid w:val="00602A06"/>
    <w:rsid w:val="006051B6"/>
    <w:rsid w:val="006054F5"/>
    <w:rsid w:val="0060597F"/>
    <w:rsid w:val="00605980"/>
    <w:rsid w:val="00606B96"/>
    <w:rsid w:val="006103BE"/>
    <w:rsid w:val="00611AF6"/>
    <w:rsid w:val="006127FF"/>
    <w:rsid w:val="00612946"/>
    <w:rsid w:val="00612C45"/>
    <w:rsid w:val="00613D7A"/>
    <w:rsid w:val="0061523B"/>
    <w:rsid w:val="006178E4"/>
    <w:rsid w:val="00620A53"/>
    <w:rsid w:val="0062225B"/>
    <w:rsid w:val="00622B3D"/>
    <w:rsid w:val="00623295"/>
    <w:rsid w:val="0062372D"/>
    <w:rsid w:val="006238EA"/>
    <w:rsid w:val="00623C62"/>
    <w:rsid w:val="00623D5A"/>
    <w:rsid w:val="0062509F"/>
    <w:rsid w:val="00625153"/>
    <w:rsid w:val="00626190"/>
    <w:rsid w:val="00626FB7"/>
    <w:rsid w:val="00631062"/>
    <w:rsid w:val="006319A3"/>
    <w:rsid w:val="00631DDA"/>
    <w:rsid w:val="00632062"/>
    <w:rsid w:val="00632135"/>
    <w:rsid w:val="00632D60"/>
    <w:rsid w:val="00632E4F"/>
    <w:rsid w:val="00634958"/>
    <w:rsid w:val="00634E6D"/>
    <w:rsid w:val="0063581B"/>
    <w:rsid w:val="006368F6"/>
    <w:rsid w:val="00636F7E"/>
    <w:rsid w:val="00644104"/>
    <w:rsid w:val="006452AF"/>
    <w:rsid w:val="006457AD"/>
    <w:rsid w:val="00650E37"/>
    <w:rsid w:val="006514A9"/>
    <w:rsid w:val="00652272"/>
    <w:rsid w:val="00652C83"/>
    <w:rsid w:val="00653D58"/>
    <w:rsid w:val="00654512"/>
    <w:rsid w:val="006546F0"/>
    <w:rsid w:val="006557CF"/>
    <w:rsid w:val="00655ECB"/>
    <w:rsid w:val="006579A6"/>
    <w:rsid w:val="00657C26"/>
    <w:rsid w:val="00660101"/>
    <w:rsid w:val="006608BE"/>
    <w:rsid w:val="00663957"/>
    <w:rsid w:val="006645BD"/>
    <w:rsid w:val="00665CBB"/>
    <w:rsid w:val="00670D7B"/>
    <w:rsid w:val="0067216B"/>
    <w:rsid w:val="00675FEB"/>
    <w:rsid w:val="00676619"/>
    <w:rsid w:val="00677A4B"/>
    <w:rsid w:val="00680FD7"/>
    <w:rsid w:val="00681955"/>
    <w:rsid w:val="00682570"/>
    <w:rsid w:val="00682776"/>
    <w:rsid w:val="0068325A"/>
    <w:rsid w:val="006834BE"/>
    <w:rsid w:val="00683DE2"/>
    <w:rsid w:val="00684784"/>
    <w:rsid w:val="006864D8"/>
    <w:rsid w:val="00687CB6"/>
    <w:rsid w:val="00690424"/>
    <w:rsid w:val="00691477"/>
    <w:rsid w:val="00691C55"/>
    <w:rsid w:val="006938A9"/>
    <w:rsid w:val="00694F6A"/>
    <w:rsid w:val="00695B15"/>
    <w:rsid w:val="00697AFC"/>
    <w:rsid w:val="006A04C5"/>
    <w:rsid w:val="006A200E"/>
    <w:rsid w:val="006A24AC"/>
    <w:rsid w:val="006A2843"/>
    <w:rsid w:val="006A366B"/>
    <w:rsid w:val="006A3BDD"/>
    <w:rsid w:val="006A4618"/>
    <w:rsid w:val="006A478E"/>
    <w:rsid w:val="006A544C"/>
    <w:rsid w:val="006A5886"/>
    <w:rsid w:val="006A5EF9"/>
    <w:rsid w:val="006B1E74"/>
    <w:rsid w:val="006B3606"/>
    <w:rsid w:val="006B36A7"/>
    <w:rsid w:val="006B447D"/>
    <w:rsid w:val="006B48FD"/>
    <w:rsid w:val="006B54E1"/>
    <w:rsid w:val="006B666F"/>
    <w:rsid w:val="006B711F"/>
    <w:rsid w:val="006C01D9"/>
    <w:rsid w:val="006C24F9"/>
    <w:rsid w:val="006C27C8"/>
    <w:rsid w:val="006C472D"/>
    <w:rsid w:val="006C49B6"/>
    <w:rsid w:val="006C5F25"/>
    <w:rsid w:val="006C6246"/>
    <w:rsid w:val="006C6601"/>
    <w:rsid w:val="006C76CF"/>
    <w:rsid w:val="006C7DEA"/>
    <w:rsid w:val="006D0D35"/>
    <w:rsid w:val="006D1334"/>
    <w:rsid w:val="006D23E7"/>
    <w:rsid w:val="006D2416"/>
    <w:rsid w:val="006D2BBD"/>
    <w:rsid w:val="006D371C"/>
    <w:rsid w:val="006D3C1C"/>
    <w:rsid w:val="006D4FF6"/>
    <w:rsid w:val="006D53BC"/>
    <w:rsid w:val="006D5741"/>
    <w:rsid w:val="006D69BE"/>
    <w:rsid w:val="006D732C"/>
    <w:rsid w:val="006E0FE4"/>
    <w:rsid w:val="006E2DFD"/>
    <w:rsid w:val="006E31F2"/>
    <w:rsid w:val="006E3F98"/>
    <w:rsid w:val="006E5894"/>
    <w:rsid w:val="006E5AAC"/>
    <w:rsid w:val="006E5F9C"/>
    <w:rsid w:val="006E6D29"/>
    <w:rsid w:val="006E7A90"/>
    <w:rsid w:val="006F07DF"/>
    <w:rsid w:val="006F0CF8"/>
    <w:rsid w:val="006F18F6"/>
    <w:rsid w:val="006F205E"/>
    <w:rsid w:val="006F4695"/>
    <w:rsid w:val="006F5081"/>
    <w:rsid w:val="006F62D4"/>
    <w:rsid w:val="006F7C1F"/>
    <w:rsid w:val="007000FC"/>
    <w:rsid w:val="00703B0A"/>
    <w:rsid w:val="00703C7E"/>
    <w:rsid w:val="00706954"/>
    <w:rsid w:val="00706E43"/>
    <w:rsid w:val="00707FFD"/>
    <w:rsid w:val="00711C01"/>
    <w:rsid w:val="0071203A"/>
    <w:rsid w:val="00712648"/>
    <w:rsid w:val="007128A5"/>
    <w:rsid w:val="00712BC5"/>
    <w:rsid w:val="00713677"/>
    <w:rsid w:val="00713B52"/>
    <w:rsid w:val="007168C8"/>
    <w:rsid w:val="00720AD7"/>
    <w:rsid w:val="007218CE"/>
    <w:rsid w:val="00721DC6"/>
    <w:rsid w:val="00722092"/>
    <w:rsid w:val="007222CD"/>
    <w:rsid w:val="00722596"/>
    <w:rsid w:val="00723504"/>
    <w:rsid w:val="00723F03"/>
    <w:rsid w:val="00724DC8"/>
    <w:rsid w:val="00725524"/>
    <w:rsid w:val="00725A61"/>
    <w:rsid w:val="00727AAB"/>
    <w:rsid w:val="007301D0"/>
    <w:rsid w:val="00732281"/>
    <w:rsid w:val="00733010"/>
    <w:rsid w:val="007353CC"/>
    <w:rsid w:val="007359C8"/>
    <w:rsid w:val="00735CD4"/>
    <w:rsid w:val="0073673C"/>
    <w:rsid w:val="00736D2E"/>
    <w:rsid w:val="00737376"/>
    <w:rsid w:val="00737439"/>
    <w:rsid w:val="00737911"/>
    <w:rsid w:val="00737E15"/>
    <w:rsid w:val="00740244"/>
    <w:rsid w:val="007407D9"/>
    <w:rsid w:val="00740B91"/>
    <w:rsid w:val="00741272"/>
    <w:rsid w:val="00741EC2"/>
    <w:rsid w:val="00743989"/>
    <w:rsid w:val="00743BF0"/>
    <w:rsid w:val="00743DEF"/>
    <w:rsid w:val="00744F29"/>
    <w:rsid w:val="007450CA"/>
    <w:rsid w:val="00745CE6"/>
    <w:rsid w:val="00747232"/>
    <w:rsid w:val="007473B9"/>
    <w:rsid w:val="00750069"/>
    <w:rsid w:val="0075109B"/>
    <w:rsid w:val="007513C4"/>
    <w:rsid w:val="00753266"/>
    <w:rsid w:val="00753CE4"/>
    <w:rsid w:val="0075441A"/>
    <w:rsid w:val="007556AB"/>
    <w:rsid w:val="00755721"/>
    <w:rsid w:val="00755E6A"/>
    <w:rsid w:val="007563F3"/>
    <w:rsid w:val="007568D2"/>
    <w:rsid w:val="0075752E"/>
    <w:rsid w:val="007576C7"/>
    <w:rsid w:val="00761F30"/>
    <w:rsid w:val="00762F8F"/>
    <w:rsid w:val="00763331"/>
    <w:rsid w:val="00764A1F"/>
    <w:rsid w:val="007674A5"/>
    <w:rsid w:val="00767AC7"/>
    <w:rsid w:val="00767EFD"/>
    <w:rsid w:val="0077051C"/>
    <w:rsid w:val="00771C85"/>
    <w:rsid w:val="00771D33"/>
    <w:rsid w:val="00771F39"/>
    <w:rsid w:val="007732C1"/>
    <w:rsid w:val="007743C3"/>
    <w:rsid w:val="007746D0"/>
    <w:rsid w:val="0077486B"/>
    <w:rsid w:val="0077546E"/>
    <w:rsid w:val="00776F0D"/>
    <w:rsid w:val="007776A8"/>
    <w:rsid w:val="00780395"/>
    <w:rsid w:val="00780594"/>
    <w:rsid w:val="0078179F"/>
    <w:rsid w:val="00783973"/>
    <w:rsid w:val="0078507E"/>
    <w:rsid w:val="0078625B"/>
    <w:rsid w:val="00791819"/>
    <w:rsid w:val="00791929"/>
    <w:rsid w:val="00791C39"/>
    <w:rsid w:val="00793857"/>
    <w:rsid w:val="00794CF4"/>
    <w:rsid w:val="00795412"/>
    <w:rsid w:val="0079625B"/>
    <w:rsid w:val="00796765"/>
    <w:rsid w:val="00796823"/>
    <w:rsid w:val="00797DEC"/>
    <w:rsid w:val="007A0971"/>
    <w:rsid w:val="007A0B77"/>
    <w:rsid w:val="007A2F76"/>
    <w:rsid w:val="007A5399"/>
    <w:rsid w:val="007A5A06"/>
    <w:rsid w:val="007A5DB3"/>
    <w:rsid w:val="007A6493"/>
    <w:rsid w:val="007A6A17"/>
    <w:rsid w:val="007A734D"/>
    <w:rsid w:val="007A7DBC"/>
    <w:rsid w:val="007B12E8"/>
    <w:rsid w:val="007B16FC"/>
    <w:rsid w:val="007B248F"/>
    <w:rsid w:val="007B25EE"/>
    <w:rsid w:val="007B31FF"/>
    <w:rsid w:val="007B368E"/>
    <w:rsid w:val="007B39F8"/>
    <w:rsid w:val="007B3DAF"/>
    <w:rsid w:val="007B46E6"/>
    <w:rsid w:val="007B47E1"/>
    <w:rsid w:val="007B4D9D"/>
    <w:rsid w:val="007B5490"/>
    <w:rsid w:val="007B609C"/>
    <w:rsid w:val="007B668C"/>
    <w:rsid w:val="007B6E48"/>
    <w:rsid w:val="007B76B9"/>
    <w:rsid w:val="007B7AE0"/>
    <w:rsid w:val="007C05CF"/>
    <w:rsid w:val="007C0AFE"/>
    <w:rsid w:val="007C1EC4"/>
    <w:rsid w:val="007C3A5A"/>
    <w:rsid w:val="007C7A58"/>
    <w:rsid w:val="007D20C9"/>
    <w:rsid w:val="007D25E9"/>
    <w:rsid w:val="007D540E"/>
    <w:rsid w:val="007D6061"/>
    <w:rsid w:val="007D63B7"/>
    <w:rsid w:val="007E0570"/>
    <w:rsid w:val="007E05E9"/>
    <w:rsid w:val="007E12A8"/>
    <w:rsid w:val="007E23C6"/>
    <w:rsid w:val="007E277E"/>
    <w:rsid w:val="007E51CE"/>
    <w:rsid w:val="007E5C88"/>
    <w:rsid w:val="007E5EF1"/>
    <w:rsid w:val="007E6257"/>
    <w:rsid w:val="007E7575"/>
    <w:rsid w:val="007E790C"/>
    <w:rsid w:val="007F05BE"/>
    <w:rsid w:val="007F15FF"/>
    <w:rsid w:val="007F1931"/>
    <w:rsid w:val="007F3455"/>
    <w:rsid w:val="007F348D"/>
    <w:rsid w:val="007F49F4"/>
    <w:rsid w:val="007F4DE3"/>
    <w:rsid w:val="007F5687"/>
    <w:rsid w:val="007F5AC3"/>
    <w:rsid w:val="007F5DFD"/>
    <w:rsid w:val="007F6CF7"/>
    <w:rsid w:val="00800A14"/>
    <w:rsid w:val="00800D5D"/>
    <w:rsid w:val="00803BF7"/>
    <w:rsid w:val="0080428A"/>
    <w:rsid w:val="00807A2E"/>
    <w:rsid w:val="00810188"/>
    <w:rsid w:val="00810563"/>
    <w:rsid w:val="0081098F"/>
    <w:rsid w:val="008119A2"/>
    <w:rsid w:val="00811CFB"/>
    <w:rsid w:val="00813045"/>
    <w:rsid w:val="00813111"/>
    <w:rsid w:val="0081369E"/>
    <w:rsid w:val="008144CB"/>
    <w:rsid w:val="00815C97"/>
    <w:rsid w:val="00816115"/>
    <w:rsid w:val="008167A6"/>
    <w:rsid w:val="00816DAC"/>
    <w:rsid w:val="0081737F"/>
    <w:rsid w:val="00820406"/>
    <w:rsid w:val="008208F9"/>
    <w:rsid w:val="00821900"/>
    <w:rsid w:val="0082284D"/>
    <w:rsid w:val="00822BA0"/>
    <w:rsid w:val="00823382"/>
    <w:rsid w:val="008235A8"/>
    <w:rsid w:val="008249BF"/>
    <w:rsid w:val="008249CE"/>
    <w:rsid w:val="008261CB"/>
    <w:rsid w:val="0082697A"/>
    <w:rsid w:val="00826D4C"/>
    <w:rsid w:val="008279E0"/>
    <w:rsid w:val="008312C9"/>
    <w:rsid w:val="00831776"/>
    <w:rsid w:val="00831830"/>
    <w:rsid w:val="00831CD5"/>
    <w:rsid w:val="00832470"/>
    <w:rsid w:val="00832933"/>
    <w:rsid w:val="0083506B"/>
    <w:rsid w:val="008359A0"/>
    <w:rsid w:val="008410F1"/>
    <w:rsid w:val="00842D03"/>
    <w:rsid w:val="00844E0B"/>
    <w:rsid w:val="00845ACD"/>
    <w:rsid w:val="00845F63"/>
    <w:rsid w:val="00846699"/>
    <w:rsid w:val="008503DB"/>
    <w:rsid w:val="0085040C"/>
    <w:rsid w:val="00853718"/>
    <w:rsid w:val="008537D8"/>
    <w:rsid w:val="0085480F"/>
    <w:rsid w:val="0085492F"/>
    <w:rsid w:val="00854C25"/>
    <w:rsid w:val="00857280"/>
    <w:rsid w:val="0085780A"/>
    <w:rsid w:val="008603AF"/>
    <w:rsid w:val="00860A36"/>
    <w:rsid w:val="008618B0"/>
    <w:rsid w:val="0086203C"/>
    <w:rsid w:val="008624A8"/>
    <w:rsid w:val="00862DB5"/>
    <w:rsid w:val="0086341E"/>
    <w:rsid w:val="00864B27"/>
    <w:rsid w:val="0086513C"/>
    <w:rsid w:val="00867C30"/>
    <w:rsid w:val="00871073"/>
    <w:rsid w:val="0087124B"/>
    <w:rsid w:val="008725F9"/>
    <w:rsid w:val="008726EF"/>
    <w:rsid w:val="0087487F"/>
    <w:rsid w:val="0087524F"/>
    <w:rsid w:val="0087529E"/>
    <w:rsid w:val="008767AE"/>
    <w:rsid w:val="00880281"/>
    <w:rsid w:val="008802A2"/>
    <w:rsid w:val="00880F1C"/>
    <w:rsid w:val="008820CD"/>
    <w:rsid w:val="00882826"/>
    <w:rsid w:val="00883225"/>
    <w:rsid w:val="00883D28"/>
    <w:rsid w:val="008857AF"/>
    <w:rsid w:val="0088669B"/>
    <w:rsid w:val="0089028E"/>
    <w:rsid w:val="00891D96"/>
    <w:rsid w:val="00893603"/>
    <w:rsid w:val="00896CC5"/>
    <w:rsid w:val="0089702B"/>
    <w:rsid w:val="00897706"/>
    <w:rsid w:val="008A02E9"/>
    <w:rsid w:val="008A0455"/>
    <w:rsid w:val="008A137D"/>
    <w:rsid w:val="008A26E0"/>
    <w:rsid w:val="008A2B99"/>
    <w:rsid w:val="008A2D78"/>
    <w:rsid w:val="008A3756"/>
    <w:rsid w:val="008A3CA5"/>
    <w:rsid w:val="008A40B9"/>
    <w:rsid w:val="008A47D8"/>
    <w:rsid w:val="008A50B5"/>
    <w:rsid w:val="008A5D53"/>
    <w:rsid w:val="008A5E82"/>
    <w:rsid w:val="008A6D7F"/>
    <w:rsid w:val="008A6E67"/>
    <w:rsid w:val="008A7CE1"/>
    <w:rsid w:val="008B06FB"/>
    <w:rsid w:val="008B1417"/>
    <w:rsid w:val="008B1813"/>
    <w:rsid w:val="008B1B0C"/>
    <w:rsid w:val="008B2CFB"/>
    <w:rsid w:val="008B4199"/>
    <w:rsid w:val="008B4EC4"/>
    <w:rsid w:val="008B50CC"/>
    <w:rsid w:val="008B6047"/>
    <w:rsid w:val="008B6B3E"/>
    <w:rsid w:val="008B7993"/>
    <w:rsid w:val="008C05F7"/>
    <w:rsid w:val="008C1631"/>
    <w:rsid w:val="008C250B"/>
    <w:rsid w:val="008C43ED"/>
    <w:rsid w:val="008C4D86"/>
    <w:rsid w:val="008D1F68"/>
    <w:rsid w:val="008D23BC"/>
    <w:rsid w:val="008D311A"/>
    <w:rsid w:val="008D4342"/>
    <w:rsid w:val="008D437E"/>
    <w:rsid w:val="008D49D6"/>
    <w:rsid w:val="008D726B"/>
    <w:rsid w:val="008D76B3"/>
    <w:rsid w:val="008D7F36"/>
    <w:rsid w:val="008E087F"/>
    <w:rsid w:val="008E0943"/>
    <w:rsid w:val="008E0F65"/>
    <w:rsid w:val="008E182E"/>
    <w:rsid w:val="008E66C6"/>
    <w:rsid w:val="008E6AE9"/>
    <w:rsid w:val="008E6F42"/>
    <w:rsid w:val="008E7065"/>
    <w:rsid w:val="008E7B7C"/>
    <w:rsid w:val="008E7E20"/>
    <w:rsid w:val="008E7FA6"/>
    <w:rsid w:val="008F033F"/>
    <w:rsid w:val="008F1C9C"/>
    <w:rsid w:val="008F23E9"/>
    <w:rsid w:val="008F2866"/>
    <w:rsid w:val="008F3A36"/>
    <w:rsid w:val="008F4A39"/>
    <w:rsid w:val="008F4DE0"/>
    <w:rsid w:val="008F55E7"/>
    <w:rsid w:val="008F5A13"/>
    <w:rsid w:val="008F5DA6"/>
    <w:rsid w:val="008F5F10"/>
    <w:rsid w:val="008F6181"/>
    <w:rsid w:val="008F65D5"/>
    <w:rsid w:val="008F7465"/>
    <w:rsid w:val="00901154"/>
    <w:rsid w:val="00901242"/>
    <w:rsid w:val="00901516"/>
    <w:rsid w:val="00903153"/>
    <w:rsid w:val="0090440E"/>
    <w:rsid w:val="00905B22"/>
    <w:rsid w:val="00906F79"/>
    <w:rsid w:val="0090708B"/>
    <w:rsid w:val="00907C0E"/>
    <w:rsid w:val="009121AC"/>
    <w:rsid w:val="00912B2E"/>
    <w:rsid w:val="009132F0"/>
    <w:rsid w:val="00913EDF"/>
    <w:rsid w:val="0091421B"/>
    <w:rsid w:val="009147CC"/>
    <w:rsid w:val="009149E4"/>
    <w:rsid w:val="00914ED7"/>
    <w:rsid w:val="0091594C"/>
    <w:rsid w:val="00915B5B"/>
    <w:rsid w:val="009172CF"/>
    <w:rsid w:val="00917871"/>
    <w:rsid w:val="009204D3"/>
    <w:rsid w:val="00921904"/>
    <w:rsid w:val="00923941"/>
    <w:rsid w:val="00923CCD"/>
    <w:rsid w:val="00924785"/>
    <w:rsid w:val="00924EE3"/>
    <w:rsid w:val="00925127"/>
    <w:rsid w:val="00925500"/>
    <w:rsid w:val="00925D12"/>
    <w:rsid w:val="00925D36"/>
    <w:rsid w:val="009269F6"/>
    <w:rsid w:val="00927991"/>
    <w:rsid w:val="00927EA7"/>
    <w:rsid w:val="00931945"/>
    <w:rsid w:val="00931A86"/>
    <w:rsid w:val="009332A0"/>
    <w:rsid w:val="009337C6"/>
    <w:rsid w:val="009338CC"/>
    <w:rsid w:val="00933CFA"/>
    <w:rsid w:val="00933D21"/>
    <w:rsid w:val="00934008"/>
    <w:rsid w:val="00934C22"/>
    <w:rsid w:val="00934CE2"/>
    <w:rsid w:val="009360C1"/>
    <w:rsid w:val="009362EC"/>
    <w:rsid w:val="00937797"/>
    <w:rsid w:val="00937B8D"/>
    <w:rsid w:val="00940670"/>
    <w:rsid w:val="00941443"/>
    <w:rsid w:val="0094230E"/>
    <w:rsid w:val="0094262C"/>
    <w:rsid w:val="009432AD"/>
    <w:rsid w:val="0094370D"/>
    <w:rsid w:val="00943FD9"/>
    <w:rsid w:val="00945DB9"/>
    <w:rsid w:val="0094653D"/>
    <w:rsid w:val="00951F0B"/>
    <w:rsid w:val="00952805"/>
    <w:rsid w:val="0095321C"/>
    <w:rsid w:val="0095479E"/>
    <w:rsid w:val="0095524B"/>
    <w:rsid w:val="009559C5"/>
    <w:rsid w:val="00955FD0"/>
    <w:rsid w:val="00956281"/>
    <w:rsid w:val="009570C2"/>
    <w:rsid w:val="00957143"/>
    <w:rsid w:val="00960749"/>
    <w:rsid w:val="009607F2"/>
    <w:rsid w:val="00961353"/>
    <w:rsid w:val="00961633"/>
    <w:rsid w:val="00962377"/>
    <w:rsid w:val="00963209"/>
    <w:rsid w:val="0096364A"/>
    <w:rsid w:val="00965B29"/>
    <w:rsid w:val="00965C75"/>
    <w:rsid w:val="00966EDC"/>
    <w:rsid w:val="0096738B"/>
    <w:rsid w:val="00970779"/>
    <w:rsid w:val="00970A1E"/>
    <w:rsid w:val="009743CA"/>
    <w:rsid w:val="00976648"/>
    <w:rsid w:val="0097756C"/>
    <w:rsid w:val="009805AF"/>
    <w:rsid w:val="009808B2"/>
    <w:rsid w:val="0098193D"/>
    <w:rsid w:val="009827C4"/>
    <w:rsid w:val="00983D98"/>
    <w:rsid w:val="00984831"/>
    <w:rsid w:val="009854F1"/>
    <w:rsid w:val="00987C5B"/>
    <w:rsid w:val="00987EA0"/>
    <w:rsid w:val="00990705"/>
    <w:rsid w:val="009928F2"/>
    <w:rsid w:val="00992EEA"/>
    <w:rsid w:val="009938C3"/>
    <w:rsid w:val="00993DA6"/>
    <w:rsid w:val="00994243"/>
    <w:rsid w:val="00996181"/>
    <w:rsid w:val="009967BC"/>
    <w:rsid w:val="00996C6A"/>
    <w:rsid w:val="0099725A"/>
    <w:rsid w:val="009A029E"/>
    <w:rsid w:val="009A15A5"/>
    <w:rsid w:val="009A2494"/>
    <w:rsid w:val="009A42F7"/>
    <w:rsid w:val="009A49DA"/>
    <w:rsid w:val="009A4CBB"/>
    <w:rsid w:val="009A4FB2"/>
    <w:rsid w:val="009A6A73"/>
    <w:rsid w:val="009A7CC0"/>
    <w:rsid w:val="009B0718"/>
    <w:rsid w:val="009B0E6F"/>
    <w:rsid w:val="009B140B"/>
    <w:rsid w:val="009B2820"/>
    <w:rsid w:val="009B2D08"/>
    <w:rsid w:val="009B5816"/>
    <w:rsid w:val="009B5E30"/>
    <w:rsid w:val="009B7788"/>
    <w:rsid w:val="009C0C20"/>
    <w:rsid w:val="009C266B"/>
    <w:rsid w:val="009C2E9C"/>
    <w:rsid w:val="009C2FBA"/>
    <w:rsid w:val="009C4C1E"/>
    <w:rsid w:val="009C4D7B"/>
    <w:rsid w:val="009C5BAA"/>
    <w:rsid w:val="009C7D06"/>
    <w:rsid w:val="009D023B"/>
    <w:rsid w:val="009D0C84"/>
    <w:rsid w:val="009D0F3D"/>
    <w:rsid w:val="009D1DBE"/>
    <w:rsid w:val="009D2612"/>
    <w:rsid w:val="009D3AB8"/>
    <w:rsid w:val="009D3F83"/>
    <w:rsid w:val="009D500C"/>
    <w:rsid w:val="009D58F7"/>
    <w:rsid w:val="009D61C5"/>
    <w:rsid w:val="009D6720"/>
    <w:rsid w:val="009D6D59"/>
    <w:rsid w:val="009E1912"/>
    <w:rsid w:val="009E202A"/>
    <w:rsid w:val="009E4AD8"/>
    <w:rsid w:val="009E552D"/>
    <w:rsid w:val="009E5A40"/>
    <w:rsid w:val="009E6193"/>
    <w:rsid w:val="009F0E6E"/>
    <w:rsid w:val="009F15EF"/>
    <w:rsid w:val="009F30D8"/>
    <w:rsid w:val="009F3C37"/>
    <w:rsid w:val="009F3DD5"/>
    <w:rsid w:val="009F3ECA"/>
    <w:rsid w:val="009F471B"/>
    <w:rsid w:val="009F4DCD"/>
    <w:rsid w:val="009F7D4F"/>
    <w:rsid w:val="00A00DD0"/>
    <w:rsid w:val="00A00F0F"/>
    <w:rsid w:val="00A02BFC"/>
    <w:rsid w:val="00A02D8C"/>
    <w:rsid w:val="00A03130"/>
    <w:rsid w:val="00A0450F"/>
    <w:rsid w:val="00A04A81"/>
    <w:rsid w:val="00A04C3D"/>
    <w:rsid w:val="00A05148"/>
    <w:rsid w:val="00A07277"/>
    <w:rsid w:val="00A103C9"/>
    <w:rsid w:val="00A112B6"/>
    <w:rsid w:val="00A11AF8"/>
    <w:rsid w:val="00A1254E"/>
    <w:rsid w:val="00A137F2"/>
    <w:rsid w:val="00A1474B"/>
    <w:rsid w:val="00A14A42"/>
    <w:rsid w:val="00A155FA"/>
    <w:rsid w:val="00A17A4A"/>
    <w:rsid w:val="00A17DAE"/>
    <w:rsid w:val="00A20328"/>
    <w:rsid w:val="00A206DD"/>
    <w:rsid w:val="00A21846"/>
    <w:rsid w:val="00A23C73"/>
    <w:rsid w:val="00A23EA0"/>
    <w:rsid w:val="00A23FF6"/>
    <w:rsid w:val="00A2426D"/>
    <w:rsid w:val="00A245EF"/>
    <w:rsid w:val="00A2482E"/>
    <w:rsid w:val="00A250C2"/>
    <w:rsid w:val="00A254C1"/>
    <w:rsid w:val="00A25691"/>
    <w:rsid w:val="00A26766"/>
    <w:rsid w:val="00A27DDD"/>
    <w:rsid w:val="00A316A7"/>
    <w:rsid w:val="00A31D86"/>
    <w:rsid w:val="00A328D1"/>
    <w:rsid w:val="00A33765"/>
    <w:rsid w:val="00A33D1F"/>
    <w:rsid w:val="00A34E89"/>
    <w:rsid w:val="00A35075"/>
    <w:rsid w:val="00A359BD"/>
    <w:rsid w:val="00A35A14"/>
    <w:rsid w:val="00A3735C"/>
    <w:rsid w:val="00A37463"/>
    <w:rsid w:val="00A3781E"/>
    <w:rsid w:val="00A410BB"/>
    <w:rsid w:val="00A4166B"/>
    <w:rsid w:val="00A437C1"/>
    <w:rsid w:val="00A43D6D"/>
    <w:rsid w:val="00A44137"/>
    <w:rsid w:val="00A45361"/>
    <w:rsid w:val="00A474A0"/>
    <w:rsid w:val="00A47CC3"/>
    <w:rsid w:val="00A5089F"/>
    <w:rsid w:val="00A50D88"/>
    <w:rsid w:val="00A50D95"/>
    <w:rsid w:val="00A51422"/>
    <w:rsid w:val="00A5163F"/>
    <w:rsid w:val="00A51AF3"/>
    <w:rsid w:val="00A52A3D"/>
    <w:rsid w:val="00A52DE3"/>
    <w:rsid w:val="00A53A03"/>
    <w:rsid w:val="00A5478C"/>
    <w:rsid w:val="00A54BA0"/>
    <w:rsid w:val="00A54DD6"/>
    <w:rsid w:val="00A57909"/>
    <w:rsid w:val="00A60752"/>
    <w:rsid w:val="00A61137"/>
    <w:rsid w:val="00A61893"/>
    <w:rsid w:val="00A62077"/>
    <w:rsid w:val="00A63B33"/>
    <w:rsid w:val="00A6468C"/>
    <w:rsid w:val="00A65D38"/>
    <w:rsid w:val="00A6782B"/>
    <w:rsid w:val="00A67F5A"/>
    <w:rsid w:val="00A704EC"/>
    <w:rsid w:val="00A70781"/>
    <w:rsid w:val="00A707D0"/>
    <w:rsid w:val="00A70E44"/>
    <w:rsid w:val="00A71665"/>
    <w:rsid w:val="00A71CCC"/>
    <w:rsid w:val="00A71D92"/>
    <w:rsid w:val="00A72230"/>
    <w:rsid w:val="00A7426B"/>
    <w:rsid w:val="00A74910"/>
    <w:rsid w:val="00A77518"/>
    <w:rsid w:val="00A80E19"/>
    <w:rsid w:val="00A8133C"/>
    <w:rsid w:val="00A818AE"/>
    <w:rsid w:val="00A821AF"/>
    <w:rsid w:val="00A8225F"/>
    <w:rsid w:val="00A82FE6"/>
    <w:rsid w:val="00A83495"/>
    <w:rsid w:val="00A8436E"/>
    <w:rsid w:val="00A84897"/>
    <w:rsid w:val="00A851CD"/>
    <w:rsid w:val="00A85998"/>
    <w:rsid w:val="00A85D35"/>
    <w:rsid w:val="00A85DFB"/>
    <w:rsid w:val="00A862D9"/>
    <w:rsid w:val="00A879FF"/>
    <w:rsid w:val="00A90310"/>
    <w:rsid w:val="00A9132E"/>
    <w:rsid w:val="00A91BF4"/>
    <w:rsid w:val="00A91F69"/>
    <w:rsid w:val="00A9351A"/>
    <w:rsid w:val="00A938E3"/>
    <w:rsid w:val="00A94433"/>
    <w:rsid w:val="00A94A56"/>
    <w:rsid w:val="00A94BDD"/>
    <w:rsid w:val="00A95C0F"/>
    <w:rsid w:val="00A97BC0"/>
    <w:rsid w:val="00AA070C"/>
    <w:rsid w:val="00AA092A"/>
    <w:rsid w:val="00AA142E"/>
    <w:rsid w:val="00AA1B30"/>
    <w:rsid w:val="00AA1BEB"/>
    <w:rsid w:val="00AA1C1D"/>
    <w:rsid w:val="00AA2040"/>
    <w:rsid w:val="00AA2473"/>
    <w:rsid w:val="00AA321D"/>
    <w:rsid w:val="00AA5B05"/>
    <w:rsid w:val="00AB3A4E"/>
    <w:rsid w:val="00AB42B5"/>
    <w:rsid w:val="00AB6055"/>
    <w:rsid w:val="00AB6747"/>
    <w:rsid w:val="00AC019A"/>
    <w:rsid w:val="00AC33E7"/>
    <w:rsid w:val="00AC405F"/>
    <w:rsid w:val="00AC5776"/>
    <w:rsid w:val="00AC5C36"/>
    <w:rsid w:val="00AC6743"/>
    <w:rsid w:val="00AC680F"/>
    <w:rsid w:val="00AD06C9"/>
    <w:rsid w:val="00AD099C"/>
    <w:rsid w:val="00AD0C4B"/>
    <w:rsid w:val="00AD12C0"/>
    <w:rsid w:val="00AD2099"/>
    <w:rsid w:val="00AD5552"/>
    <w:rsid w:val="00AD589C"/>
    <w:rsid w:val="00AD79BD"/>
    <w:rsid w:val="00AE2154"/>
    <w:rsid w:val="00AE220D"/>
    <w:rsid w:val="00AE25EA"/>
    <w:rsid w:val="00AE4B4F"/>
    <w:rsid w:val="00AE58A8"/>
    <w:rsid w:val="00AE5E5D"/>
    <w:rsid w:val="00AE63E8"/>
    <w:rsid w:val="00AE7182"/>
    <w:rsid w:val="00AE7CB0"/>
    <w:rsid w:val="00AF1259"/>
    <w:rsid w:val="00AF17BC"/>
    <w:rsid w:val="00AF1D8E"/>
    <w:rsid w:val="00AF2239"/>
    <w:rsid w:val="00AF2B9C"/>
    <w:rsid w:val="00AF322D"/>
    <w:rsid w:val="00AF3239"/>
    <w:rsid w:val="00AF375A"/>
    <w:rsid w:val="00AF48B4"/>
    <w:rsid w:val="00AF66FD"/>
    <w:rsid w:val="00AF67FE"/>
    <w:rsid w:val="00AF69E4"/>
    <w:rsid w:val="00B00448"/>
    <w:rsid w:val="00B00D87"/>
    <w:rsid w:val="00B01156"/>
    <w:rsid w:val="00B0192C"/>
    <w:rsid w:val="00B0197C"/>
    <w:rsid w:val="00B01EB8"/>
    <w:rsid w:val="00B02E08"/>
    <w:rsid w:val="00B02FB2"/>
    <w:rsid w:val="00B0328B"/>
    <w:rsid w:val="00B03CE0"/>
    <w:rsid w:val="00B04012"/>
    <w:rsid w:val="00B04297"/>
    <w:rsid w:val="00B0457C"/>
    <w:rsid w:val="00B04A78"/>
    <w:rsid w:val="00B05EB4"/>
    <w:rsid w:val="00B05EC8"/>
    <w:rsid w:val="00B107DC"/>
    <w:rsid w:val="00B11C23"/>
    <w:rsid w:val="00B12180"/>
    <w:rsid w:val="00B13079"/>
    <w:rsid w:val="00B14C06"/>
    <w:rsid w:val="00B161B5"/>
    <w:rsid w:val="00B1636D"/>
    <w:rsid w:val="00B167F8"/>
    <w:rsid w:val="00B16BA1"/>
    <w:rsid w:val="00B16DCD"/>
    <w:rsid w:val="00B17F3F"/>
    <w:rsid w:val="00B17F70"/>
    <w:rsid w:val="00B203FA"/>
    <w:rsid w:val="00B20922"/>
    <w:rsid w:val="00B20F7B"/>
    <w:rsid w:val="00B21C05"/>
    <w:rsid w:val="00B21E18"/>
    <w:rsid w:val="00B21F7D"/>
    <w:rsid w:val="00B244B1"/>
    <w:rsid w:val="00B24BD4"/>
    <w:rsid w:val="00B25499"/>
    <w:rsid w:val="00B25AEB"/>
    <w:rsid w:val="00B25BB5"/>
    <w:rsid w:val="00B27C8F"/>
    <w:rsid w:val="00B27EE9"/>
    <w:rsid w:val="00B30F9E"/>
    <w:rsid w:val="00B31C38"/>
    <w:rsid w:val="00B32978"/>
    <w:rsid w:val="00B335BC"/>
    <w:rsid w:val="00B343F1"/>
    <w:rsid w:val="00B34A37"/>
    <w:rsid w:val="00B34E8A"/>
    <w:rsid w:val="00B354C2"/>
    <w:rsid w:val="00B360B4"/>
    <w:rsid w:val="00B36821"/>
    <w:rsid w:val="00B37281"/>
    <w:rsid w:val="00B373EB"/>
    <w:rsid w:val="00B444AD"/>
    <w:rsid w:val="00B46616"/>
    <w:rsid w:val="00B47192"/>
    <w:rsid w:val="00B5116E"/>
    <w:rsid w:val="00B520F0"/>
    <w:rsid w:val="00B52DB4"/>
    <w:rsid w:val="00B53271"/>
    <w:rsid w:val="00B53FF5"/>
    <w:rsid w:val="00B540A3"/>
    <w:rsid w:val="00B54C4C"/>
    <w:rsid w:val="00B5632D"/>
    <w:rsid w:val="00B60304"/>
    <w:rsid w:val="00B60A50"/>
    <w:rsid w:val="00B60D3E"/>
    <w:rsid w:val="00B61405"/>
    <w:rsid w:val="00B61C2F"/>
    <w:rsid w:val="00B63038"/>
    <w:rsid w:val="00B65163"/>
    <w:rsid w:val="00B6566D"/>
    <w:rsid w:val="00B65818"/>
    <w:rsid w:val="00B667E4"/>
    <w:rsid w:val="00B66B1A"/>
    <w:rsid w:val="00B66D83"/>
    <w:rsid w:val="00B70413"/>
    <w:rsid w:val="00B71BBD"/>
    <w:rsid w:val="00B73177"/>
    <w:rsid w:val="00B734F5"/>
    <w:rsid w:val="00B7416B"/>
    <w:rsid w:val="00B74422"/>
    <w:rsid w:val="00B74634"/>
    <w:rsid w:val="00B74B5C"/>
    <w:rsid w:val="00B75501"/>
    <w:rsid w:val="00B755E7"/>
    <w:rsid w:val="00B76B4C"/>
    <w:rsid w:val="00B76C47"/>
    <w:rsid w:val="00B774D6"/>
    <w:rsid w:val="00B80633"/>
    <w:rsid w:val="00B80922"/>
    <w:rsid w:val="00B8149A"/>
    <w:rsid w:val="00B81AF9"/>
    <w:rsid w:val="00B823F6"/>
    <w:rsid w:val="00B82B6F"/>
    <w:rsid w:val="00B83020"/>
    <w:rsid w:val="00B83B11"/>
    <w:rsid w:val="00B874D5"/>
    <w:rsid w:val="00B87CB2"/>
    <w:rsid w:val="00B9094F"/>
    <w:rsid w:val="00B90B19"/>
    <w:rsid w:val="00B92853"/>
    <w:rsid w:val="00B92CD0"/>
    <w:rsid w:val="00B9406F"/>
    <w:rsid w:val="00B943D7"/>
    <w:rsid w:val="00B955A1"/>
    <w:rsid w:val="00B96453"/>
    <w:rsid w:val="00B96E55"/>
    <w:rsid w:val="00B97EC6"/>
    <w:rsid w:val="00B97FF7"/>
    <w:rsid w:val="00BA05E9"/>
    <w:rsid w:val="00BA09A4"/>
    <w:rsid w:val="00BA1DB6"/>
    <w:rsid w:val="00BA2AB6"/>
    <w:rsid w:val="00BA2BB6"/>
    <w:rsid w:val="00BA4EFA"/>
    <w:rsid w:val="00BA55CA"/>
    <w:rsid w:val="00BA639D"/>
    <w:rsid w:val="00BA7632"/>
    <w:rsid w:val="00BB16E4"/>
    <w:rsid w:val="00BB1BE1"/>
    <w:rsid w:val="00BB2FBF"/>
    <w:rsid w:val="00BB383F"/>
    <w:rsid w:val="00BB38A6"/>
    <w:rsid w:val="00BB441A"/>
    <w:rsid w:val="00BB67E0"/>
    <w:rsid w:val="00BB6BC5"/>
    <w:rsid w:val="00BC2387"/>
    <w:rsid w:val="00BC4857"/>
    <w:rsid w:val="00BC6B71"/>
    <w:rsid w:val="00BC706D"/>
    <w:rsid w:val="00BD0058"/>
    <w:rsid w:val="00BD110E"/>
    <w:rsid w:val="00BD1F92"/>
    <w:rsid w:val="00BD225D"/>
    <w:rsid w:val="00BD2DF0"/>
    <w:rsid w:val="00BD3314"/>
    <w:rsid w:val="00BD3C75"/>
    <w:rsid w:val="00BD3E6D"/>
    <w:rsid w:val="00BD4CDB"/>
    <w:rsid w:val="00BD7DD4"/>
    <w:rsid w:val="00BE005B"/>
    <w:rsid w:val="00BE041F"/>
    <w:rsid w:val="00BE0520"/>
    <w:rsid w:val="00BE2740"/>
    <w:rsid w:val="00BE2F3C"/>
    <w:rsid w:val="00BE33DC"/>
    <w:rsid w:val="00BE36AC"/>
    <w:rsid w:val="00BE36B0"/>
    <w:rsid w:val="00BE3F24"/>
    <w:rsid w:val="00BE5608"/>
    <w:rsid w:val="00BE76F2"/>
    <w:rsid w:val="00BF207A"/>
    <w:rsid w:val="00BF3160"/>
    <w:rsid w:val="00BF32A0"/>
    <w:rsid w:val="00BF67E3"/>
    <w:rsid w:val="00BF6C86"/>
    <w:rsid w:val="00BF6FBF"/>
    <w:rsid w:val="00C0018D"/>
    <w:rsid w:val="00C003E6"/>
    <w:rsid w:val="00C0112A"/>
    <w:rsid w:val="00C02241"/>
    <w:rsid w:val="00C02A0C"/>
    <w:rsid w:val="00C03216"/>
    <w:rsid w:val="00C04AB6"/>
    <w:rsid w:val="00C061B6"/>
    <w:rsid w:val="00C06745"/>
    <w:rsid w:val="00C07F62"/>
    <w:rsid w:val="00C10FDD"/>
    <w:rsid w:val="00C11637"/>
    <w:rsid w:val="00C11B49"/>
    <w:rsid w:val="00C12456"/>
    <w:rsid w:val="00C12AA7"/>
    <w:rsid w:val="00C12C77"/>
    <w:rsid w:val="00C131C0"/>
    <w:rsid w:val="00C136CA"/>
    <w:rsid w:val="00C13BDD"/>
    <w:rsid w:val="00C14B5F"/>
    <w:rsid w:val="00C15A91"/>
    <w:rsid w:val="00C16A07"/>
    <w:rsid w:val="00C17454"/>
    <w:rsid w:val="00C17A7A"/>
    <w:rsid w:val="00C17E12"/>
    <w:rsid w:val="00C206D3"/>
    <w:rsid w:val="00C212CF"/>
    <w:rsid w:val="00C21388"/>
    <w:rsid w:val="00C216DA"/>
    <w:rsid w:val="00C21A51"/>
    <w:rsid w:val="00C21E4D"/>
    <w:rsid w:val="00C2209B"/>
    <w:rsid w:val="00C22D74"/>
    <w:rsid w:val="00C23843"/>
    <w:rsid w:val="00C26567"/>
    <w:rsid w:val="00C3033F"/>
    <w:rsid w:val="00C30EFA"/>
    <w:rsid w:val="00C326A6"/>
    <w:rsid w:val="00C3278A"/>
    <w:rsid w:val="00C32B68"/>
    <w:rsid w:val="00C32CE7"/>
    <w:rsid w:val="00C333C5"/>
    <w:rsid w:val="00C33763"/>
    <w:rsid w:val="00C3376B"/>
    <w:rsid w:val="00C338F4"/>
    <w:rsid w:val="00C33BC3"/>
    <w:rsid w:val="00C33DE7"/>
    <w:rsid w:val="00C3509E"/>
    <w:rsid w:val="00C365BE"/>
    <w:rsid w:val="00C3665F"/>
    <w:rsid w:val="00C36A23"/>
    <w:rsid w:val="00C36F6E"/>
    <w:rsid w:val="00C37282"/>
    <w:rsid w:val="00C37E39"/>
    <w:rsid w:val="00C41863"/>
    <w:rsid w:val="00C43EC6"/>
    <w:rsid w:val="00C446F6"/>
    <w:rsid w:val="00C45058"/>
    <w:rsid w:val="00C469D9"/>
    <w:rsid w:val="00C47EEF"/>
    <w:rsid w:val="00C50102"/>
    <w:rsid w:val="00C51EE2"/>
    <w:rsid w:val="00C52768"/>
    <w:rsid w:val="00C531F2"/>
    <w:rsid w:val="00C54B76"/>
    <w:rsid w:val="00C561D8"/>
    <w:rsid w:val="00C57ADE"/>
    <w:rsid w:val="00C6183E"/>
    <w:rsid w:val="00C6299D"/>
    <w:rsid w:val="00C645B3"/>
    <w:rsid w:val="00C6604F"/>
    <w:rsid w:val="00C6639A"/>
    <w:rsid w:val="00C664AF"/>
    <w:rsid w:val="00C66C46"/>
    <w:rsid w:val="00C66E00"/>
    <w:rsid w:val="00C67C67"/>
    <w:rsid w:val="00C67C6C"/>
    <w:rsid w:val="00C7007A"/>
    <w:rsid w:val="00C7096F"/>
    <w:rsid w:val="00C70B0E"/>
    <w:rsid w:val="00C728A8"/>
    <w:rsid w:val="00C74773"/>
    <w:rsid w:val="00C761B8"/>
    <w:rsid w:val="00C766E5"/>
    <w:rsid w:val="00C76871"/>
    <w:rsid w:val="00C76BD1"/>
    <w:rsid w:val="00C76CB8"/>
    <w:rsid w:val="00C770B2"/>
    <w:rsid w:val="00C77711"/>
    <w:rsid w:val="00C801C2"/>
    <w:rsid w:val="00C81257"/>
    <w:rsid w:val="00C8317E"/>
    <w:rsid w:val="00C83B68"/>
    <w:rsid w:val="00C8419B"/>
    <w:rsid w:val="00C8423F"/>
    <w:rsid w:val="00C84A31"/>
    <w:rsid w:val="00C84ADA"/>
    <w:rsid w:val="00C8514F"/>
    <w:rsid w:val="00C8537A"/>
    <w:rsid w:val="00C85B5B"/>
    <w:rsid w:val="00C8720B"/>
    <w:rsid w:val="00C9014B"/>
    <w:rsid w:val="00C90381"/>
    <w:rsid w:val="00C9165A"/>
    <w:rsid w:val="00C9195B"/>
    <w:rsid w:val="00C92221"/>
    <w:rsid w:val="00C94939"/>
    <w:rsid w:val="00C94E1C"/>
    <w:rsid w:val="00C94FDE"/>
    <w:rsid w:val="00C95589"/>
    <w:rsid w:val="00C96C13"/>
    <w:rsid w:val="00CB2E6B"/>
    <w:rsid w:val="00CB2FE4"/>
    <w:rsid w:val="00CB32DD"/>
    <w:rsid w:val="00CB429A"/>
    <w:rsid w:val="00CB6666"/>
    <w:rsid w:val="00CB7C4E"/>
    <w:rsid w:val="00CC12B1"/>
    <w:rsid w:val="00CC1377"/>
    <w:rsid w:val="00CC13F0"/>
    <w:rsid w:val="00CC158E"/>
    <w:rsid w:val="00CC1A0A"/>
    <w:rsid w:val="00CC1CE6"/>
    <w:rsid w:val="00CC3751"/>
    <w:rsid w:val="00CC413B"/>
    <w:rsid w:val="00CC41A9"/>
    <w:rsid w:val="00CC45CE"/>
    <w:rsid w:val="00CC5704"/>
    <w:rsid w:val="00CC643A"/>
    <w:rsid w:val="00CC6C92"/>
    <w:rsid w:val="00CC6E0C"/>
    <w:rsid w:val="00CC6EB6"/>
    <w:rsid w:val="00CC70D4"/>
    <w:rsid w:val="00CC7223"/>
    <w:rsid w:val="00CC787D"/>
    <w:rsid w:val="00CC7EFC"/>
    <w:rsid w:val="00CD019D"/>
    <w:rsid w:val="00CD0EC1"/>
    <w:rsid w:val="00CD0F05"/>
    <w:rsid w:val="00CD0F9F"/>
    <w:rsid w:val="00CD238B"/>
    <w:rsid w:val="00CD2558"/>
    <w:rsid w:val="00CD34E1"/>
    <w:rsid w:val="00CD4108"/>
    <w:rsid w:val="00CD545E"/>
    <w:rsid w:val="00CD74CC"/>
    <w:rsid w:val="00CE2B5B"/>
    <w:rsid w:val="00CE3175"/>
    <w:rsid w:val="00CE3AD8"/>
    <w:rsid w:val="00CE410A"/>
    <w:rsid w:val="00CE4197"/>
    <w:rsid w:val="00CE4ED0"/>
    <w:rsid w:val="00CE5CDB"/>
    <w:rsid w:val="00CE7114"/>
    <w:rsid w:val="00CE7328"/>
    <w:rsid w:val="00CF060A"/>
    <w:rsid w:val="00CF16F5"/>
    <w:rsid w:val="00CF392A"/>
    <w:rsid w:val="00CF4430"/>
    <w:rsid w:val="00CF680D"/>
    <w:rsid w:val="00CF77B9"/>
    <w:rsid w:val="00CF7C7E"/>
    <w:rsid w:val="00D01DBE"/>
    <w:rsid w:val="00D02107"/>
    <w:rsid w:val="00D022A6"/>
    <w:rsid w:val="00D022C1"/>
    <w:rsid w:val="00D02C3C"/>
    <w:rsid w:val="00D03E23"/>
    <w:rsid w:val="00D04E49"/>
    <w:rsid w:val="00D050AC"/>
    <w:rsid w:val="00D05AA3"/>
    <w:rsid w:val="00D07DF1"/>
    <w:rsid w:val="00D10787"/>
    <w:rsid w:val="00D10C87"/>
    <w:rsid w:val="00D11082"/>
    <w:rsid w:val="00D11E50"/>
    <w:rsid w:val="00D120A2"/>
    <w:rsid w:val="00D12CDC"/>
    <w:rsid w:val="00D12FEB"/>
    <w:rsid w:val="00D13F9F"/>
    <w:rsid w:val="00D14B5F"/>
    <w:rsid w:val="00D157C5"/>
    <w:rsid w:val="00D17032"/>
    <w:rsid w:val="00D2089A"/>
    <w:rsid w:val="00D20FF0"/>
    <w:rsid w:val="00D212F5"/>
    <w:rsid w:val="00D21398"/>
    <w:rsid w:val="00D216F5"/>
    <w:rsid w:val="00D218B5"/>
    <w:rsid w:val="00D2482D"/>
    <w:rsid w:val="00D24D98"/>
    <w:rsid w:val="00D2521D"/>
    <w:rsid w:val="00D252EB"/>
    <w:rsid w:val="00D26120"/>
    <w:rsid w:val="00D2660C"/>
    <w:rsid w:val="00D3053A"/>
    <w:rsid w:val="00D34184"/>
    <w:rsid w:val="00D34EE4"/>
    <w:rsid w:val="00D35F00"/>
    <w:rsid w:val="00D360EF"/>
    <w:rsid w:val="00D36312"/>
    <w:rsid w:val="00D3660F"/>
    <w:rsid w:val="00D3694D"/>
    <w:rsid w:val="00D370F2"/>
    <w:rsid w:val="00D3798D"/>
    <w:rsid w:val="00D40525"/>
    <w:rsid w:val="00D406EE"/>
    <w:rsid w:val="00D41B9D"/>
    <w:rsid w:val="00D41EF9"/>
    <w:rsid w:val="00D43174"/>
    <w:rsid w:val="00D43540"/>
    <w:rsid w:val="00D4503B"/>
    <w:rsid w:val="00D45D5A"/>
    <w:rsid w:val="00D4627F"/>
    <w:rsid w:val="00D53AC2"/>
    <w:rsid w:val="00D53F3D"/>
    <w:rsid w:val="00D546FF"/>
    <w:rsid w:val="00D550AA"/>
    <w:rsid w:val="00D55A32"/>
    <w:rsid w:val="00D55EA0"/>
    <w:rsid w:val="00D55F8B"/>
    <w:rsid w:val="00D56456"/>
    <w:rsid w:val="00D57B6D"/>
    <w:rsid w:val="00D57C1F"/>
    <w:rsid w:val="00D6006C"/>
    <w:rsid w:val="00D60D7A"/>
    <w:rsid w:val="00D60DD1"/>
    <w:rsid w:val="00D61B66"/>
    <w:rsid w:val="00D62062"/>
    <w:rsid w:val="00D62153"/>
    <w:rsid w:val="00D62F0A"/>
    <w:rsid w:val="00D63632"/>
    <w:rsid w:val="00D64644"/>
    <w:rsid w:val="00D650D5"/>
    <w:rsid w:val="00D65BAC"/>
    <w:rsid w:val="00D663CC"/>
    <w:rsid w:val="00D66BE0"/>
    <w:rsid w:val="00D6753A"/>
    <w:rsid w:val="00D6793E"/>
    <w:rsid w:val="00D70C02"/>
    <w:rsid w:val="00D7174D"/>
    <w:rsid w:val="00D71AC8"/>
    <w:rsid w:val="00D71DBE"/>
    <w:rsid w:val="00D721B3"/>
    <w:rsid w:val="00D731A8"/>
    <w:rsid w:val="00D744E2"/>
    <w:rsid w:val="00D76902"/>
    <w:rsid w:val="00D777CA"/>
    <w:rsid w:val="00D80358"/>
    <w:rsid w:val="00D827C2"/>
    <w:rsid w:val="00D83D6D"/>
    <w:rsid w:val="00D83E5D"/>
    <w:rsid w:val="00D85929"/>
    <w:rsid w:val="00D85C5C"/>
    <w:rsid w:val="00D87793"/>
    <w:rsid w:val="00D87A72"/>
    <w:rsid w:val="00D90AA5"/>
    <w:rsid w:val="00D921C9"/>
    <w:rsid w:val="00D9248D"/>
    <w:rsid w:val="00D92F23"/>
    <w:rsid w:val="00D92FE5"/>
    <w:rsid w:val="00D94ACE"/>
    <w:rsid w:val="00D94FAC"/>
    <w:rsid w:val="00D967BB"/>
    <w:rsid w:val="00D97EA2"/>
    <w:rsid w:val="00DA0DAE"/>
    <w:rsid w:val="00DA160D"/>
    <w:rsid w:val="00DA1E1C"/>
    <w:rsid w:val="00DA481B"/>
    <w:rsid w:val="00DA5CA1"/>
    <w:rsid w:val="00DA6815"/>
    <w:rsid w:val="00DA7AC3"/>
    <w:rsid w:val="00DA7AD0"/>
    <w:rsid w:val="00DB0C84"/>
    <w:rsid w:val="00DB1061"/>
    <w:rsid w:val="00DB12DD"/>
    <w:rsid w:val="00DB16BD"/>
    <w:rsid w:val="00DB185D"/>
    <w:rsid w:val="00DB1DC7"/>
    <w:rsid w:val="00DB1E94"/>
    <w:rsid w:val="00DB392F"/>
    <w:rsid w:val="00DB4FC0"/>
    <w:rsid w:val="00DB62ED"/>
    <w:rsid w:val="00DB6776"/>
    <w:rsid w:val="00DB717E"/>
    <w:rsid w:val="00DB71D7"/>
    <w:rsid w:val="00DB7261"/>
    <w:rsid w:val="00DB7789"/>
    <w:rsid w:val="00DB7E96"/>
    <w:rsid w:val="00DC0851"/>
    <w:rsid w:val="00DC1E1F"/>
    <w:rsid w:val="00DC217F"/>
    <w:rsid w:val="00DC36E1"/>
    <w:rsid w:val="00DC40AD"/>
    <w:rsid w:val="00DC5B81"/>
    <w:rsid w:val="00DC6C61"/>
    <w:rsid w:val="00DC7819"/>
    <w:rsid w:val="00DD0297"/>
    <w:rsid w:val="00DD0AB5"/>
    <w:rsid w:val="00DD18CD"/>
    <w:rsid w:val="00DD2320"/>
    <w:rsid w:val="00DD2EB3"/>
    <w:rsid w:val="00DD3559"/>
    <w:rsid w:val="00DD39FD"/>
    <w:rsid w:val="00DD3C7F"/>
    <w:rsid w:val="00DD4CB8"/>
    <w:rsid w:val="00DD5A6F"/>
    <w:rsid w:val="00DD6C71"/>
    <w:rsid w:val="00DD724F"/>
    <w:rsid w:val="00DD79C3"/>
    <w:rsid w:val="00DD7A6C"/>
    <w:rsid w:val="00DE215A"/>
    <w:rsid w:val="00DE314A"/>
    <w:rsid w:val="00DE6190"/>
    <w:rsid w:val="00DE64F9"/>
    <w:rsid w:val="00DE7DBA"/>
    <w:rsid w:val="00DF0975"/>
    <w:rsid w:val="00DF13BE"/>
    <w:rsid w:val="00DF38B8"/>
    <w:rsid w:val="00DF39EB"/>
    <w:rsid w:val="00DF4462"/>
    <w:rsid w:val="00DF4E8C"/>
    <w:rsid w:val="00DF5111"/>
    <w:rsid w:val="00E00ADA"/>
    <w:rsid w:val="00E00E85"/>
    <w:rsid w:val="00E0200C"/>
    <w:rsid w:val="00E07A3B"/>
    <w:rsid w:val="00E1049B"/>
    <w:rsid w:val="00E122DA"/>
    <w:rsid w:val="00E12AA3"/>
    <w:rsid w:val="00E14B5C"/>
    <w:rsid w:val="00E14DFB"/>
    <w:rsid w:val="00E1608F"/>
    <w:rsid w:val="00E203AA"/>
    <w:rsid w:val="00E209C8"/>
    <w:rsid w:val="00E242E9"/>
    <w:rsid w:val="00E24A1B"/>
    <w:rsid w:val="00E255B1"/>
    <w:rsid w:val="00E25834"/>
    <w:rsid w:val="00E25A15"/>
    <w:rsid w:val="00E2765A"/>
    <w:rsid w:val="00E30678"/>
    <w:rsid w:val="00E32632"/>
    <w:rsid w:val="00E329B2"/>
    <w:rsid w:val="00E33598"/>
    <w:rsid w:val="00E3450C"/>
    <w:rsid w:val="00E354F3"/>
    <w:rsid w:val="00E36095"/>
    <w:rsid w:val="00E3609F"/>
    <w:rsid w:val="00E361A5"/>
    <w:rsid w:val="00E36AFA"/>
    <w:rsid w:val="00E37E4B"/>
    <w:rsid w:val="00E403A3"/>
    <w:rsid w:val="00E40710"/>
    <w:rsid w:val="00E432FE"/>
    <w:rsid w:val="00E45ADB"/>
    <w:rsid w:val="00E467B4"/>
    <w:rsid w:val="00E509C9"/>
    <w:rsid w:val="00E50AA9"/>
    <w:rsid w:val="00E52FF4"/>
    <w:rsid w:val="00E53E7B"/>
    <w:rsid w:val="00E5620D"/>
    <w:rsid w:val="00E56364"/>
    <w:rsid w:val="00E56A81"/>
    <w:rsid w:val="00E56ACC"/>
    <w:rsid w:val="00E56E21"/>
    <w:rsid w:val="00E57072"/>
    <w:rsid w:val="00E61CB9"/>
    <w:rsid w:val="00E61E79"/>
    <w:rsid w:val="00E62A27"/>
    <w:rsid w:val="00E66B39"/>
    <w:rsid w:val="00E66B91"/>
    <w:rsid w:val="00E66E38"/>
    <w:rsid w:val="00E67265"/>
    <w:rsid w:val="00E706B0"/>
    <w:rsid w:val="00E711EA"/>
    <w:rsid w:val="00E7183A"/>
    <w:rsid w:val="00E7218C"/>
    <w:rsid w:val="00E72D97"/>
    <w:rsid w:val="00E749E9"/>
    <w:rsid w:val="00E76584"/>
    <w:rsid w:val="00E7668A"/>
    <w:rsid w:val="00E768F3"/>
    <w:rsid w:val="00E76E1B"/>
    <w:rsid w:val="00E80254"/>
    <w:rsid w:val="00E80B6B"/>
    <w:rsid w:val="00E80CE6"/>
    <w:rsid w:val="00E8128F"/>
    <w:rsid w:val="00E81AF0"/>
    <w:rsid w:val="00E824C3"/>
    <w:rsid w:val="00E84CE1"/>
    <w:rsid w:val="00E84D61"/>
    <w:rsid w:val="00E8520C"/>
    <w:rsid w:val="00E85617"/>
    <w:rsid w:val="00E85D16"/>
    <w:rsid w:val="00E865D1"/>
    <w:rsid w:val="00E86FCF"/>
    <w:rsid w:val="00E87814"/>
    <w:rsid w:val="00E87CDB"/>
    <w:rsid w:val="00E87D10"/>
    <w:rsid w:val="00E90B33"/>
    <w:rsid w:val="00E9156C"/>
    <w:rsid w:val="00E92B46"/>
    <w:rsid w:val="00E92E26"/>
    <w:rsid w:val="00E93695"/>
    <w:rsid w:val="00E93DDD"/>
    <w:rsid w:val="00E94909"/>
    <w:rsid w:val="00E94BB6"/>
    <w:rsid w:val="00E9641B"/>
    <w:rsid w:val="00E96778"/>
    <w:rsid w:val="00EA0B59"/>
    <w:rsid w:val="00EA0CED"/>
    <w:rsid w:val="00EA1BA0"/>
    <w:rsid w:val="00EA258B"/>
    <w:rsid w:val="00EA25A9"/>
    <w:rsid w:val="00EA2863"/>
    <w:rsid w:val="00EA3505"/>
    <w:rsid w:val="00EA4042"/>
    <w:rsid w:val="00EA46D7"/>
    <w:rsid w:val="00EA51F7"/>
    <w:rsid w:val="00EA5A42"/>
    <w:rsid w:val="00EA5FF5"/>
    <w:rsid w:val="00EA6B47"/>
    <w:rsid w:val="00EA6ECD"/>
    <w:rsid w:val="00EB01DA"/>
    <w:rsid w:val="00EB0C61"/>
    <w:rsid w:val="00EB1C4B"/>
    <w:rsid w:val="00EB33F9"/>
    <w:rsid w:val="00EB4FB6"/>
    <w:rsid w:val="00EB5482"/>
    <w:rsid w:val="00EB5545"/>
    <w:rsid w:val="00EB5EF3"/>
    <w:rsid w:val="00EB6B9A"/>
    <w:rsid w:val="00EC006A"/>
    <w:rsid w:val="00EC0261"/>
    <w:rsid w:val="00EC03B0"/>
    <w:rsid w:val="00EC03B8"/>
    <w:rsid w:val="00EC0CB3"/>
    <w:rsid w:val="00EC2A0C"/>
    <w:rsid w:val="00EC31BC"/>
    <w:rsid w:val="00EC3CB1"/>
    <w:rsid w:val="00EC3CBC"/>
    <w:rsid w:val="00EC3DF3"/>
    <w:rsid w:val="00EC4645"/>
    <w:rsid w:val="00EC5DDB"/>
    <w:rsid w:val="00EC74A6"/>
    <w:rsid w:val="00EC7891"/>
    <w:rsid w:val="00ED03EB"/>
    <w:rsid w:val="00ED0C44"/>
    <w:rsid w:val="00ED20B2"/>
    <w:rsid w:val="00ED3CE9"/>
    <w:rsid w:val="00ED4266"/>
    <w:rsid w:val="00ED543A"/>
    <w:rsid w:val="00ED5C7C"/>
    <w:rsid w:val="00ED6475"/>
    <w:rsid w:val="00ED7306"/>
    <w:rsid w:val="00EE0369"/>
    <w:rsid w:val="00EE0886"/>
    <w:rsid w:val="00EE0A04"/>
    <w:rsid w:val="00EE0FD1"/>
    <w:rsid w:val="00EE37C6"/>
    <w:rsid w:val="00EE7D31"/>
    <w:rsid w:val="00EF057A"/>
    <w:rsid w:val="00EF09EB"/>
    <w:rsid w:val="00EF1E3C"/>
    <w:rsid w:val="00EF2683"/>
    <w:rsid w:val="00EF52E8"/>
    <w:rsid w:val="00EF5952"/>
    <w:rsid w:val="00EF6A62"/>
    <w:rsid w:val="00F003D7"/>
    <w:rsid w:val="00F00A2A"/>
    <w:rsid w:val="00F0146F"/>
    <w:rsid w:val="00F01E7A"/>
    <w:rsid w:val="00F040D4"/>
    <w:rsid w:val="00F06F5F"/>
    <w:rsid w:val="00F0739A"/>
    <w:rsid w:val="00F101C4"/>
    <w:rsid w:val="00F10F87"/>
    <w:rsid w:val="00F1162B"/>
    <w:rsid w:val="00F119CC"/>
    <w:rsid w:val="00F125CE"/>
    <w:rsid w:val="00F1379A"/>
    <w:rsid w:val="00F13A6F"/>
    <w:rsid w:val="00F14B5F"/>
    <w:rsid w:val="00F15B82"/>
    <w:rsid w:val="00F15CBA"/>
    <w:rsid w:val="00F17F1F"/>
    <w:rsid w:val="00F20C6E"/>
    <w:rsid w:val="00F23481"/>
    <w:rsid w:val="00F2450D"/>
    <w:rsid w:val="00F24807"/>
    <w:rsid w:val="00F2488A"/>
    <w:rsid w:val="00F24AA2"/>
    <w:rsid w:val="00F2666C"/>
    <w:rsid w:val="00F26BBB"/>
    <w:rsid w:val="00F32AB7"/>
    <w:rsid w:val="00F32E52"/>
    <w:rsid w:val="00F33582"/>
    <w:rsid w:val="00F336EC"/>
    <w:rsid w:val="00F34E92"/>
    <w:rsid w:val="00F350C0"/>
    <w:rsid w:val="00F35984"/>
    <w:rsid w:val="00F35E5F"/>
    <w:rsid w:val="00F371B2"/>
    <w:rsid w:val="00F37FF7"/>
    <w:rsid w:val="00F4117F"/>
    <w:rsid w:val="00F4197C"/>
    <w:rsid w:val="00F4265E"/>
    <w:rsid w:val="00F42F21"/>
    <w:rsid w:val="00F431B6"/>
    <w:rsid w:val="00F441DA"/>
    <w:rsid w:val="00F4465D"/>
    <w:rsid w:val="00F452BD"/>
    <w:rsid w:val="00F457C3"/>
    <w:rsid w:val="00F4596F"/>
    <w:rsid w:val="00F463EF"/>
    <w:rsid w:val="00F47D8E"/>
    <w:rsid w:val="00F47DE5"/>
    <w:rsid w:val="00F50D5E"/>
    <w:rsid w:val="00F52484"/>
    <w:rsid w:val="00F52850"/>
    <w:rsid w:val="00F52C15"/>
    <w:rsid w:val="00F539DE"/>
    <w:rsid w:val="00F55552"/>
    <w:rsid w:val="00F61EE8"/>
    <w:rsid w:val="00F62272"/>
    <w:rsid w:val="00F62491"/>
    <w:rsid w:val="00F63A4C"/>
    <w:rsid w:val="00F63C86"/>
    <w:rsid w:val="00F64803"/>
    <w:rsid w:val="00F64BE2"/>
    <w:rsid w:val="00F656C7"/>
    <w:rsid w:val="00F660AE"/>
    <w:rsid w:val="00F66904"/>
    <w:rsid w:val="00F67230"/>
    <w:rsid w:val="00F7066A"/>
    <w:rsid w:val="00F70D73"/>
    <w:rsid w:val="00F717C2"/>
    <w:rsid w:val="00F71BA3"/>
    <w:rsid w:val="00F72C66"/>
    <w:rsid w:val="00F73524"/>
    <w:rsid w:val="00F749E8"/>
    <w:rsid w:val="00F75652"/>
    <w:rsid w:val="00F75B6D"/>
    <w:rsid w:val="00F75FBD"/>
    <w:rsid w:val="00F779CF"/>
    <w:rsid w:val="00F77A11"/>
    <w:rsid w:val="00F80114"/>
    <w:rsid w:val="00F814A4"/>
    <w:rsid w:val="00F832CA"/>
    <w:rsid w:val="00F8356A"/>
    <w:rsid w:val="00F84223"/>
    <w:rsid w:val="00F85F1F"/>
    <w:rsid w:val="00F875AF"/>
    <w:rsid w:val="00F908F8"/>
    <w:rsid w:val="00F90B44"/>
    <w:rsid w:val="00F918EC"/>
    <w:rsid w:val="00F957FD"/>
    <w:rsid w:val="00F9661D"/>
    <w:rsid w:val="00F96DBD"/>
    <w:rsid w:val="00F96DDF"/>
    <w:rsid w:val="00F97158"/>
    <w:rsid w:val="00F979B7"/>
    <w:rsid w:val="00FA0B50"/>
    <w:rsid w:val="00FA122E"/>
    <w:rsid w:val="00FA1B00"/>
    <w:rsid w:val="00FA1FB4"/>
    <w:rsid w:val="00FA32B7"/>
    <w:rsid w:val="00FA43DA"/>
    <w:rsid w:val="00FA66D2"/>
    <w:rsid w:val="00FA6B30"/>
    <w:rsid w:val="00FA755B"/>
    <w:rsid w:val="00FB0EF0"/>
    <w:rsid w:val="00FB18F9"/>
    <w:rsid w:val="00FB31DE"/>
    <w:rsid w:val="00FB3479"/>
    <w:rsid w:val="00FB4ADC"/>
    <w:rsid w:val="00FB5ED5"/>
    <w:rsid w:val="00FB76FD"/>
    <w:rsid w:val="00FC08F6"/>
    <w:rsid w:val="00FC0AF5"/>
    <w:rsid w:val="00FC1802"/>
    <w:rsid w:val="00FC2D6E"/>
    <w:rsid w:val="00FC4D3A"/>
    <w:rsid w:val="00FC53DB"/>
    <w:rsid w:val="00FC7057"/>
    <w:rsid w:val="00FD1414"/>
    <w:rsid w:val="00FD17BE"/>
    <w:rsid w:val="00FD2E27"/>
    <w:rsid w:val="00FD39E0"/>
    <w:rsid w:val="00FD3C97"/>
    <w:rsid w:val="00FD3D47"/>
    <w:rsid w:val="00FD4180"/>
    <w:rsid w:val="00FD4EB9"/>
    <w:rsid w:val="00FD5318"/>
    <w:rsid w:val="00FD5882"/>
    <w:rsid w:val="00FD615B"/>
    <w:rsid w:val="00FD61EB"/>
    <w:rsid w:val="00FD6AFC"/>
    <w:rsid w:val="00FD72E7"/>
    <w:rsid w:val="00FD7A4D"/>
    <w:rsid w:val="00FD7C62"/>
    <w:rsid w:val="00FE1107"/>
    <w:rsid w:val="00FE3D16"/>
    <w:rsid w:val="00FE47EF"/>
    <w:rsid w:val="00FE4D23"/>
    <w:rsid w:val="00FE55E7"/>
    <w:rsid w:val="00FE6A7E"/>
    <w:rsid w:val="00FE6CF1"/>
    <w:rsid w:val="00FE6D51"/>
    <w:rsid w:val="00FE721B"/>
    <w:rsid w:val="00FE7278"/>
    <w:rsid w:val="00FE7F1E"/>
    <w:rsid w:val="00FE7FAE"/>
    <w:rsid w:val="00FF00E3"/>
    <w:rsid w:val="00FF1465"/>
    <w:rsid w:val="00FF1732"/>
    <w:rsid w:val="00FF17EE"/>
    <w:rsid w:val="00FF2187"/>
    <w:rsid w:val="00FF26F0"/>
    <w:rsid w:val="00FF27AD"/>
    <w:rsid w:val="00FF4BB8"/>
    <w:rsid w:val="00FF5ED0"/>
    <w:rsid w:val="00FF74E7"/>
    <w:rsid w:val="00FF7C47"/>
    <w:rsid w:val="029FD152"/>
    <w:rsid w:val="0E06C9E4"/>
    <w:rsid w:val="1428AF71"/>
    <w:rsid w:val="1C7DCE52"/>
    <w:rsid w:val="205F250B"/>
    <w:rsid w:val="256A4E55"/>
    <w:rsid w:val="267EC08E"/>
    <w:rsid w:val="26DB3751"/>
    <w:rsid w:val="27C670A3"/>
    <w:rsid w:val="2820B80D"/>
    <w:rsid w:val="289CD0A8"/>
    <w:rsid w:val="2C51D2A6"/>
    <w:rsid w:val="3E89BAA2"/>
    <w:rsid w:val="3EBD4CF1"/>
    <w:rsid w:val="409706F9"/>
    <w:rsid w:val="4A07EBB1"/>
    <w:rsid w:val="4A134CCB"/>
    <w:rsid w:val="50FE7585"/>
    <w:rsid w:val="574F93BC"/>
    <w:rsid w:val="58EB641D"/>
    <w:rsid w:val="590443F4"/>
    <w:rsid w:val="5EDC17E4"/>
    <w:rsid w:val="6887280D"/>
    <w:rsid w:val="68B4CBEB"/>
    <w:rsid w:val="6DED08D7"/>
    <w:rsid w:val="6DEF41B3"/>
    <w:rsid w:val="738304C3"/>
    <w:rsid w:val="75A97314"/>
    <w:rsid w:val="794308B1"/>
    <w:rsid w:val="7A38A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cf9,#ff9,#ffc"/>
    </o:shapedefaults>
    <o:shapelayout v:ext="edit">
      <o:idmap v:ext="edit" data="1"/>
    </o:shapelayout>
  </w:shapeDefaults>
  <w:decimalSymbol w:val="."/>
  <w:listSeparator w:val=","/>
  <w14:docId w14:val="3A5C421B"/>
  <w15:docId w15:val="{BF90F199-E4C1-4E3F-8503-D765FB1C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929"/>
    <w:pPr>
      <w:widowControl w:val="0"/>
      <w:jc w:val="both"/>
    </w:pPr>
    <w:rPr>
      <w:kern w:val="2"/>
      <w:sz w:val="21"/>
      <w:szCs w:val="24"/>
    </w:rPr>
  </w:style>
  <w:style w:type="paragraph" w:styleId="1">
    <w:name w:val="heading 1"/>
    <w:basedOn w:val="a"/>
    <w:link w:val="10"/>
    <w:uiPriority w:val="9"/>
    <w:qFormat/>
    <w:rsid w:val="00652C83"/>
    <w:pPr>
      <w:widowControl/>
      <w:spacing w:before="100" w:beforeAutospacing="1" w:after="100" w:afterAutospacing="1"/>
      <w:jc w:val="left"/>
      <w:outlineLvl w:val="0"/>
    </w:pPr>
    <w:rPr>
      <w:rFonts w:ascii="ＭＳ Ｐゴシック" w:eastAsia="ＭＳ Ｐゴシック" w:hAnsi="ＭＳ Ｐゴシック"/>
      <w:b/>
      <w:bCs/>
      <w:kern w:val="36"/>
      <w:sz w:val="48"/>
      <w:szCs w:val="48"/>
    </w:rPr>
  </w:style>
  <w:style w:type="paragraph" w:styleId="2">
    <w:name w:val="heading 2"/>
    <w:basedOn w:val="a"/>
    <w:next w:val="a"/>
    <w:link w:val="20"/>
    <w:uiPriority w:val="9"/>
    <w:semiHidden/>
    <w:unhideWhenUsed/>
    <w:qFormat/>
    <w:rsid w:val="00A65D3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4627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791929"/>
    <w:pPr>
      <w:jc w:val="right"/>
    </w:pPr>
  </w:style>
  <w:style w:type="paragraph" w:styleId="21">
    <w:name w:val="Body Text Indent 2"/>
    <w:basedOn w:val="a"/>
    <w:semiHidden/>
    <w:rsid w:val="00791929"/>
    <w:pPr>
      <w:snapToGrid w:val="0"/>
      <w:spacing w:beforeLines="50"/>
      <w:ind w:firstLineChars="50" w:firstLine="105"/>
    </w:pPr>
  </w:style>
  <w:style w:type="paragraph" w:styleId="31">
    <w:name w:val="Body Text Indent 3"/>
    <w:basedOn w:val="a"/>
    <w:semiHidden/>
    <w:rsid w:val="00791929"/>
    <w:pPr>
      <w:snapToGrid w:val="0"/>
      <w:spacing w:line="360" w:lineRule="auto"/>
      <w:ind w:leftChars="1200" w:left="2520"/>
    </w:pPr>
  </w:style>
  <w:style w:type="paragraph" w:styleId="a5">
    <w:name w:val="Body Text Indent"/>
    <w:basedOn w:val="a"/>
    <w:semiHidden/>
    <w:rsid w:val="00791929"/>
    <w:pPr>
      <w:spacing w:line="360" w:lineRule="auto"/>
      <w:ind w:leftChars="400" w:left="840"/>
    </w:pPr>
  </w:style>
  <w:style w:type="paragraph" w:styleId="a6">
    <w:name w:val="Salutation"/>
    <w:basedOn w:val="a"/>
    <w:next w:val="a"/>
    <w:semiHidden/>
    <w:rsid w:val="00791929"/>
    <w:rPr>
      <w:sz w:val="20"/>
    </w:rPr>
  </w:style>
  <w:style w:type="paragraph" w:styleId="a7">
    <w:name w:val="Date"/>
    <w:basedOn w:val="a"/>
    <w:next w:val="a"/>
    <w:semiHidden/>
    <w:rsid w:val="00791929"/>
    <w:pPr>
      <w:adjustRightInd w:val="0"/>
      <w:spacing w:line="360" w:lineRule="atLeast"/>
      <w:jc w:val="right"/>
    </w:pPr>
    <w:rPr>
      <w:rFonts w:ascii="ＭＳ 明朝" w:hint="eastAsia"/>
      <w:b/>
      <w:kern w:val="0"/>
      <w:sz w:val="24"/>
      <w:szCs w:val="20"/>
    </w:rPr>
  </w:style>
  <w:style w:type="character" w:customStyle="1" w:styleId="txt031">
    <w:name w:val="txt031"/>
    <w:rsid w:val="00791929"/>
    <w:rPr>
      <w:sz w:val="20"/>
      <w:szCs w:val="20"/>
    </w:rPr>
  </w:style>
  <w:style w:type="paragraph" w:styleId="a8">
    <w:name w:val="Body Text"/>
    <w:basedOn w:val="a"/>
    <w:semiHidden/>
    <w:rsid w:val="00791929"/>
    <w:pPr>
      <w:jc w:val="center"/>
    </w:pPr>
    <w:rPr>
      <w:rFonts w:eastAsia="HGPｺﾞｼｯｸE"/>
      <w:b/>
      <w:bCs/>
      <w:sz w:val="36"/>
    </w:rPr>
  </w:style>
  <w:style w:type="paragraph" w:styleId="32">
    <w:name w:val="Body Text 3"/>
    <w:basedOn w:val="a"/>
    <w:semiHidden/>
    <w:rsid w:val="00791929"/>
    <w:pPr>
      <w:autoSpaceDE w:val="0"/>
      <w:autoSpaceDN w:val="0"/>
      <w:adjustRightInd w:val="0"/>
      <w:spacing w:line="320" w:lineRule="exact"/>
    </w:pPr>
    <w:rPr>
      <w:spacing w:val="-6"/>
      <w:sz w:val="18"/>
    </w:rPr>
  </w:style>
  <w:style w:type="paragraph" w:styleId="a9">
    <w:name w:val="Note Heading"/>
    <w:basedOn w:val="a"/>
    <w:next w:val="a"/>
    <w:semiHidden/>
    <w:rsid w:val="00791929"/>
    <w:pPr>
      <w:jc w:val="center"/>
    </w:pPr>
    <w:rPr>
      <w:rFonts w:ascii="Times New Roman" w:hAnsi="Times New Roman"/>
    </w:rPr>
  </w:style>
  <w:style w:type="character" w:styleId="aa">
    <w:name w:val="Hyperlink"/>
    <w:uiPriority w:val="99"/>
    <w:rsid w:val="00791929"/>
    <w:rPr>
      <w:color w:val="0000FF"/>
      <w:u w:val="single"/>
    </w:rPr>
  </w:style>
  <w:style w:type="character" w:styleId="ab">
    <w:name w:val="FollowedHyperlink"/>
    <w:semiHidden/>
    <w:rsid w:val="00791929"/>
    <w:rPr>
      <w:color w:val="800080"/>
      <w:u w:val="single"/>
    </w:rPr>
  </w:style>
  <w:style w:type="paragraph" w:styleId="ac">
    <w:name w:val="header"/>
    <w:basedOn w:val="a"/>
    <w:link w:val="ad"/>
    <w:uiPriority w:val="99"/>
    <w:semiHidden/>
    <w:rsid w:val="00791929"/>
    <w:pPr>
      <w:tabs>
        <w:tab w:val="center" w:pos="4252"/>
        <w:tab w:val="right" w:pos="8504"/>
      </w:tabs>
      <w:snapToGrid w:val="0"/>
    </w:pPr>
  </w:style>
  <w:style w:type="paragraph" w:styleId="ae">
    <w:name w:val="footer"/>
    <w:basedOn w:val="a"/>
    <w:link w:val="af"/>
    <w:uiPriority w:val="99"/>
    <w:rsid w:val="00791929"/>
    <w:pPr>
      <w:tabs>
        <w:tab w:val="center" w:pos="4252"/>
        <w:tab w:val="right" w:pos="8504"/>
      </w:tabs>
      <w:snapToGrid w:val="0"/>
    </w:pPr>
  </w:style>
  <w:style w:type="paragraph" w:styleId="af0">
    <w:name w:val="Balloon Text"/>
    <w:basedOn w:val="a"/>
    <w:semiHidden/>
    <w:rsid w:val="00791929"/>
    <w:rPr>
      <w:rFonts w:ascii="Arial" w:eastAsia="ＭＳ ゴシック" w:hAnsi="Arial"/>
      <w:sz w:val="18"/>
      <w:szCs w:val="18"/>
    </w:rPr>
  </w:style>
  <w:style w:type="paragraph" w:styleId="Web">
    <w:name w:val="Normal (Web)"/>
    <w:basedOn w:val="a"/>
    <w:uiPriority w:val="99"/>
    <w:unhideWhenUsed/>
    <w:rsid w:val="000A4E3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f">
    <w:name w:val="フッター (文字)"/>
    <w:link w:val="ae"/>
    <w:uiPriority w:val="99"/>
    <w:rsid w:val="004126CD"/>
    <w:rPr>
      <w:kern w:val="2"/>
      <w:sz w:val="21"/>
      <w:szCs w:val="24"/>
    </w:rPr>
  </w:style>
  <w:style w:type="paragraph" w:styleId="af1">
    <w:name w:val="Revision"/>
    <w:hidden/>
    <w:uiPriority w:val="99"/>
    <w:semiHidden/>
    <w:rsid w:val="00C02241"/>
    <w:rPr>
      <w:kern w:val="2"/>
      <w:sz w:val="21"/>
      <w:szCs w:val="24"/>
    </w:rPr>
  </w:style>
  <w:style w:type="paragraph" w:styleId="af2">
    <w:name w:val="List Paragraph"/>
    <w:basedOn w:val="a"/>
    <w:uiPriority w:val="34"/>
    <w:qFormat/>
    <w:rsid w:val="00E76584"/>
    <w:pPr>
      <w:ind w:leftChars="400" w:left="840"/>
    </w:pPr>
  </w:style>
  <w:style w:type="paragraph" w:customStyle="1" w:styleId="TableInput">
    <w:name w:val="Table Input"/>
    <w:basedOn w:val="a"/>
    <w:rsid w:val="001D55A6"/>
    <w:pPr>
      <w:widowControl/>
      <w:spacing w:before="30" w:line="260" w:lineRule="exact"/>
      <w:jc w:val="left"/>
    </w:pPr>
    <w:rPr>
      <w:rFonts w:ascii="Times New Roman" w:hAnsi="Times New Roman"/>
      <w:kern w:val="0"/>
      <w:sz w:val="22"/>
      <w:szCs w:val="20"/>
    </w:rPr>
  </w:style>
  <w:style w:type="character" w:customStyle="1" w:styleId="10">
    <w:name w:val="見出し 1 (文字)"/>
    <w:link w:val="1"/>
    <w:uiPriority w:val="9"/>
    <w:rsid w:val="00652C83"/>
    <w:rPr>
      <w:rFonts w:ascii="ＭＳ Ｐゴシック" w:eastAsia="ＭＳ Ｐゴシック" w:hAnsi="ＭＳ Ｐゴシック" w:cs="ＭＳ Ｐゴシック"/>
      <w:b/>
      <w:bCs/>
      <w:kern w:val="36"/>
      <w:sz w:val="48"/>
      <w:szCs w:val="48"/>
    </w:rPr>
  </w:style>
  <w:style w:type="paragraph" w:styleId="HTML">
    <w:name w:val="HTML Preformatted"/>
    <w:basedOn w:val="a"/>
    <w:link w:val="HTML0"/>
    <w:uiPriority w:val="99"/>
    <w:unhideWhenUsed/>
    <w:rsid w:val="00222C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uiPriority w:val="99"/>
    <w:rsid w:val="00222CF3"/>
    <w:rPr>
      <w:rFonts w:ascii="ＭＳ ゴシック" w:eastAsia="ＭＳ ゴシック" w:hAnsi="ＭＳ ゴシック" w:cs="ＭＳ ゴシック"/>
      <w:sz w:val="24"/>
      <w:szCs w:val="24"/>
    </w:rPr>
  </w:style>
  <w:style w:type="paragraph" w:customStyle="1" w:styleId="Default">
    <w:name w:val="Default"/>
    <w:rsid w:val="00301804"/>
    <w:pPr>
      <w:widowControl w:val="0"/>
      <w:autoSpaceDE w:val="0"/>
      <w:autoSpaceDN w:val="0"/>
      <w:adjustRightInd w:val="0"/>
    </w:pPr>
    <w:rPr>
      <w:rFonts w:ascii="Wingdings" w:hAnsi="Wingdings" w:cs="Wingdings"/>
      <w:color w:val="000000"/>
      <w:sz w:val="24"/>
      <w:szCs w:val="24"/>
    </w:rPr>
  </w:style>
  <w:style w:type="character" w:styleId="af3">
    <w:name w:val="annotation reference"/>
    <w:uiPriority w:val="99"/>
    <w:semiHidden/>
    <w:unhideWhenUsed/>
    <w:rsid w:val="00CC1CE6"/>
    <w:rPr>
      <w:sz w:val="18"/>
      <w:szCs w:val="18"/>
    </w:rPr>
  </w:style>
  <w:style w:type="paragraph" w:styleId="af4">
    <w:name w:val="annotation text"/>
    <w:basedOn w:val="a"/>
    <w:link w:val="af5"/>
    <w:uiPriority w:val="99"/>
    <w:unhideWhenUsed/>
    <w:rsid w:val="00CC1CE6"/>
    <w:pPr>
      <w:jc w:val="left"/>
    </w:pPr>
  </w:style>
  <w:style w:type="character" w:customStyle="1" w:styleId="af5">
    <w:name w:val="コメント文字列 (文字)"/>
    <w:link w:val="af4"/>
    <w:uiPriority w:val="99"/>
    <w:rsid w:val="00CC1CE6"/>
    <w:rPr>
      <w:kern w:val="2"/>
      <w:sz w:val="21"/>
      <w:szCs w:val="24"/>
    </w:rPr>
  </w:style>
  <w:style w:type="paragraph" w:styleId="af6">
    <w:name w:val="annotation subject"/>
    <w:basedOn w:val="af4"/>
    <w:next w:val="af4"/>
    <w:link w:val="af7"/>
    <w:uiPriority w:val="99"/>
    <w:semiHidden/>
    <w:unhideWhenUsed/>
    <w:rsid w:val="00CC1CE6"/>
    <w:rPr>
      <w:b/>
      <w:bCs/>
    </w:rPr>
  </w:style>
  <w:style w:type="character" w:customStyle="1" w:styleId="af7">
    <w:name w:val="コメント内容 (文字)"/>
    <w:link w:val="af6"/>
    <w:uiPriority w:val="99"/>
    <w:semiHidden/>
    <w:rsid w:val="00CC1CE6"/>
    <w:rPr>
      <w:b/>
      <w:bCs/>
      <w:kern w:val="2"/>
      <w:sz w:val="21"/>
      <w:szCs w:val="24"/>
    </w:rPr>
  </w:style>
  <w:style w:type="character" w:styleId="af8">
    <w:name w:val="Emphasis"/>
    <w:basedOn w:val="a0"/>
    <w:uiPriority w:val="20"/>
    <w:qFormat/>
    <w:rsid w:val="002601F4"/>
    <w:rPr>
      <w:i/>
      <w:iCs/>
    </w:rPr>
  </w:style>
  <w:style w:type="character" w:customStyle="1" w:styleId="30">
    <w:name w:val="見出し 3 (文字)"/>
    <w:basedOn w:val="a0"/>
    <w:link w:val="3"/>
    <w:uiPriority w:val="9"/>
    <w:semiHidden/>
    <w:rsid w:val="00D4627F"/>
    <w:rPr>
      <w:rFonts w:asciiTheme="majorHAnsi" w:eastAsiaTheme="majorEastAsia" w:hAnsiTheme="majorHAnsi" w:cstheme="majorBidi"/>
      <w:kern w:val="2"/>
      <w:sz w:val="21"/>
      <w:szCs w:val="24"/>
    </w:rPr>
  </w:style>
  <w:style w:type="character" w:customStyle="1" w:styleId="ad">
    <w:name w:val="ヘッダー (文字)"/>
    <w:basedOn w:val="a0"/>
    <w:link w:val="ac"/>
    <w:uiPriority w:val="99"/>
    <w:semiHidden/>
    <w:rsid w:val="00BE005B"/>
    <w:rPr>
      <w:kern w:val="2"/>
      <w:sz w:val="21"/>
      <w:szCs w:val="24"/>
    </w:rPr>
  </w:style>
  <w:style w:type="character" w:customStyle="1" w:styleId="20">
    <w:name w:val="見出し 2 (文字)"/>
    <w:basedOn w:val="a0"/>
    <w:link w:val="2"/>
    <w:uiPriority w:val="9"/>
    <w:semiHidden/>
    <w:rsid w:val="00A65D38"/>
    <w:rPr>
      <w:rFonts w:asciiTheme="majorHAnsi" w:eastAsiaTheme="majorEastAsia" w:hAnsiTheme="majorHAnsi" w:cstheme="majorBidi"/>
      <w:kern w:val="2"/>
      <w:sz w:val="21"/>
      <w:szCs w:val="24"/>
    </w:rPr>
  </w:style>
  <w:style w:type="character" w:customStyle="1" w:styleId="UnresolvedMention">
    <w:name w:val="Unresolved Mention"/>
    <w:basedOn w:val="a0"/>
    <w:uiPriority w:val="99"/>
    <w:semiHidden/>
    <w:unhideWhenUsed/>
    <w:rsid w:val="00184836"/>
    <w:rPr>
      <w:color w:val="605E5C"/>
      <w:shd w:val="clear" w:color="auto" w:fill="E1DFDD"/>
    </w:rPr>
  </w:style>
  <w:style w:type="character" w:customStyle="1" w:styleId="a4">
    <w:name w:val="結語 (文字)"/>
    <w:basedOn w:val="a0"/>
    <w:link w:val="a3"/>
    <w:uiPriority w:val="99"/>
    <w:rsid w:val="00CC15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546">
      <w:bodyDiv w:val="1"/>
      <w:marLeft w:val="0"/>
      <w:marRight w:val="0"/>
      <w:marTop w:val="0"/>
      <w:marBottom w:val="0"/>
      <w:divBdr>
        <w:top w:val="none" w:sz="0" w:space="0" w:color="auto"/>
        <w:left w:val="none" w:sz="0" w:space="0" w:color="auto"/>
        <w:bottom w:val="none" w:sz="0" w:space="0" w:color="auto"/>
        <w:right w:val="none" w:sz="0" w:space="0" w:color="auto"/>
      </w:divBdr>
    </w:div>
    <w:div w:id="25107399">
      <w:bodyDiv w:val="1"/>
      <w:marLeft w:val="0"/>
      <w:marRight w:val="0"/>
      <w:marTop w:val="0"/>
      <w:marBottom w:val="0"/>
      <w:divBdr>
        <w:top w:val="none" w:sz="0" w:space="0" w:color="auto"/>
        <w:left w:val="none" w:sz="0" w:space="0" w:color="auto"/>
        <w:bottom w:val="none" w:sz="0" w:space="0" w:color="auto"/>
        <w:right w:val="none" w:sz="0" w:space="0" w:color="auto"/>
      </w:divBdr>
    </w:div>
    <w:div w:id="25720366">
      <w:bodyDiv w:val="1"/>
      <w:marLeft w:val="0"/>
      <w:marRight w:val="0"/>
      <w:marTop w:val="0"/>
      <w:marBottom w:val="0"/>
      <w:divBdr>
        <w:top w:val="none" w:sz="0" w:space="0" w:color="auto"/>
        <w:left w:val="none" w:sz="0" w:space="0" w:color="auto"/>
        <w:bottom w:val="none" w:sz="0" w:space="0" w:color="auto"/>
        <w:right w:val="none" w:sz="0" w:space="0" w:color="auto"/>
      </w:divBdr>
    </w:div>
    <w:div w:id="26761595">
      <w:bodyDiv w:val="1"/>
      <w:marLeft w:val="0"/>
      <w:marRight w:val="0"/>
      <w:marTop w:val="0"/>
      <w:marBottom w:val="0"/>
      <w:divBdr>
        <w:top w:val="none" w:sz="0" w:space="0" w:color="auto"/>
        <w:left w:val="none" w:sz="0" w:space="0" w:color="auto"/>
        <w:bottom w:val="none" w:sz="0" w:space="0" w:color="auto"/>
        <w:right w:val="none" w:sz="0" w:space="0" w:color="auto"/>
      </w:divBdr>
    </w:div>
    <w:div w:id="40449467">
      <w:bodyDiv w:val="1"/>
      <w:marLeft w:val="0"/>
      <w:marRight w:val="0"/>
      <w:marTop w:val="0"/>
      <w:marBottom w:val="0"/>
      <w:divBdr>
        <w:top w:val="none" w:sz="0" w:space="0" w:color="auto"/>
        <w:left w:val="none" w:sz="0" w:space="0" w:color="auto"/>
        <w:bottom w:val="none" w:sz="0" w:space="0" w:color="auto"/>
        <w:right w:val="none" w:sz="0" w:space="0" w:color="auto"/>
      </w:divBdr>
    </w:div>
    <w:div w:id="45417356">
      <w:bodyDiv w:val="1"/>
      <w:marLeft w:val="0"/>
      <w:marRight w:val="0"/>
      <w:marTop w:val="0"/>
      <w:marBottom w:val="0"/>
      <w:divBdr>
        <w:top w:val="none" w:sz="0" w:space="0" w:color="auto"/>
        <w:left w:val="none" w:sz="0" w:space="0" w:color="auto"/>
        <w:bottom w:val="none" w:sz="0" w:space="0" w:color="auto"/>
        <w:right w:val="none" w:sz="0" w:space="0" w:color="auto"/>
      </w:divBdr>
    </w:div>
    <w:div w:id="189298322">
      <w:bodyDiv w:val="1"/>
      <w:marLeft w:val="0"/>
      <w:marRight w:val="0"/>
      <w:marTop w:val="0"/>
      <w:marBottom w:val="0"/>
      <w:divBdr>
        <w:top w:val="none" w:sz="0" w:space="0" w:color="auto"/>
        <w:left w:val="none" w:sz="0" w:space="0" w:color="auto"/>
        <w:bottom w:val="none" w:sz="0" w:space="0" w:color="auto"/>
        <w:right w:val="none" w:sz="0" w:space="0" w:color="auto"/>
      </w:divBdr>
      <w:divsChild>
        <w:div w:id="2121097790">
          <w:marLeft w:val="0"/>
          <w:marRight w:val="0"/>
          <w:marTop w:val="100"/>
          <w:marBottom w:val="100"/>
          <w:divBdr>
            <w:top w:val="none" w:sz="0" w:space="0" w:color="auto"/>
            <w:left w:val="none" w:sz="0" w:space="0" w:color="auto"/>
            <w:bottom w:val="none" w:sz="0" w:space="0" w:color="auto"/>
            <w:right w:val="none" w:sz="0" w:space="0" w:color="auto"/>
          </w:divBdr>
          <w:divsChild>
            <w:div w:id="1584102415">
              <w:marLeft w:val="0"/>
              <w:marRight w:val="0"/>
              <w:marTop w:val="210"/>
              <w:marBottom w:val="0"/>
              <w:divBdr>
                <w:top w:val="single" w:sz="6" w:space="0" w:color="CCCCCC"/>
                <w:left w:val="single" w:sz="6" w:space="0" w:color="CCCCCC"/>
                <w:bottom w:val="none" w:sz="0" w:space="0" w:color="auto"/>
                <w:right w:val="single" w:sz="6" w:space="0" w:color="CCCCCC"/>
              </w:divBdr>
              <w:divsChild>
                <w:div w:id="1507287706">
                  <w:marLeft w:val="0"/>
                  <w:marRight w:val="0"/>
                  <w:marTop w:val="0"/>
                  <w:marBottom w:val="0"/>
                  <w:divBdr>
                    <w:top w:val="none" w:sz="0" w:space="0" w:color="auto"/>
                    <w:left w:val="none" w:sz="0" w:space="0" w:color="auto"/>
                    <w:bottom w:val="none" w:sz="0" w:space="0" w:color="auto"/>
                    <w:right w:val="none" w:sz="0" w:space="0" w:color="auto"/>
                  </w:divBdr>
                  <w:divsChild>
                    <w:div w:id="3825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43779">
      <w:bodyDiv w:val="1"/>
      <w:marLeft w:val="0"/>
      <w:marRight w:val="0"/>
      <w:marTop w:val="0"/>
      <w:marBottom w:val="0"/>
      <w:divBdr>
        <w:top w:val="none" w:sz="0" w:space="0" w:color="auto"/>
        <w:left w:val="none" w:sz="0" w:space="0" w:color="auto"/>
        <w:bottom w:val="none" w:sz="0" w:space="0" w:color="auto"/>
        <w:right w:val="none" w:sz="0" w:space="0" w:color="auto"/>
      </w:divBdr>
    </w:div>
    <w:div w:id="318505909">
      <w:bodyDiv w:val="1"/>
      <w:marLeft w:val="0"/>
      <w:marRight w:val="0"/>
      <w:marTop w:val="0"/>
      <w:marBottom w:val="0"/>
      <w:divBdr>
        <w:top w:val="none" w:sz="0" w:space="0" w:color="auto"/>
        <w:left w:val="none" w:sz="0" w:space="0" w:color="auto"/>
        <w:bottom w:val="none" w:sz="0" w:space="0" w:color="auto"/>
        <w:right w:val="none" w:sz="0" w:space="0" w:color="auto"/>
      </w:divBdr>
    </w:div>
    <w:div w:id="331640441">
      <w:bodyDiv w:val="1"/>
      <w:marLeft w:val="0"/>
      <w:marRight w:val="0"/>
      <w:marTop w:val="0"/>
      <w:marBottom w:val="0"/>
      <w:divBdr>
        <w:top w:val="none" w:sz="0" w:space="0" w:color="auto"/>
        <w:left w:val="none" w:sz="0" w:space="0" w:color="auto"/>
        <w:bottom w:val="none" w:sz="0" w:space="0" w:color="auto"/>
        <w:right w:val="none" w:sz="0" w:space="0" w:color="auto"/>
      </w:divBdr>
      <w:divsChild>
        <w:div w:id="247738705">
          <w:marLeft w:val="0"/>
          <w:marRight w:val="0"/>
          <w:marTop w:val="0"/>
          <w:marBottom w:val="0"/>
          <w:divBdr>
            <w:top w:val="none" w:sz="0" w:space="0" w:color="auto"/>
            <w:left w:val="none" w:sz="0" w:space="0" w:color="auto"/>
            <w:bottom w:val="none" w:sz="0" w:space="0" w:color="auto"/>
            <w:right w:val="none" w:sz="0" w:space="0" w:color="auto"/>
          </w:divBdr>
        </w:div>
      </w:divsChild>
    </w:div>
    <w:div w:id="444352164">
      <w:bodyDiv w:val="1"/>
      <w:marLeft w:val="0"/>
      <w:marRight w:val="0"/>
      <w:marTop w:val="0"/>
      <w:marBottom w:val="0"/>
      <w:divBdr>
        <w:top w:val="none" w:sz="0" w:space="0" w:color="auto"/>
        <w:left w:val="none" w:sz="0" w:space="0" w:color="auto"/>
        <w:bottom w:val="none" w:sz="0" w:space="0" w:color="auto"/>
        <w:right w:val="none" w:sz="0" w:space="0" w:color="auto"/>
      </w:divBdr>
    </w:div>
    <w:div w:id="506141654">
      <w:bodyDiv w:val="1"/>
      <w:marLeft w:val="0"/>
      <w:marRight w:val="0"/>
      <w:marTop w:val="0"/>
      <w:marBottom w:val="0"/>
      <w:divBdr>
        <w:top w:val="none" w:sz="0" w:space="0" w:color="auto"/>
        <w:left w:val="none" w:sz="0" w:space="0" w:color="auto"/>
        <w:bottom w:val="none" w:sz="0" w:space="0" w:color="auto"/>
        <w:right w:val="none" w:sz="0" w:space="0" w:color="auto"/>
      </w:divBdr>
    </w:div>
    <w:div w:id="539367351">
      <w:bodyDiv w:val="1"/>
      <w:marLeft w:val="0"/>
      <w:marRight w:val="0"/>
      <w:marTop w:val="0"/>
      <w:marBottom w:val="0"/>
      <w:divBdr>
        <w:top w:val="none" w:sz="0" w:space="0" w:color="auto"/>
        <w:left w:val="none" w:sz="0" w:space="0" w:color="auto"/>
        <w:bottom w:val="none" w:sz="0" w:space="0" w:color="auto"/>
        <w:right w:val="none" w:sz="0" w:space="0" w:color="auto"/>
      </w:divBdr>
      <w:divsChild>
        <w:div w:id="75396672">
          <w:marLeft w:val="0"/>
          <w:marRight w:val="0"/>
          <w:marTop w:val="100"/>
          <w:marBottom w:val="100"/>
          <w:divBdr>
            <w:top w:val="none" w:sz="0" w:space="0" w:color="auto"/>
            <w:left w:val="none" w:sz="0" w:space="0" w:color="auto"/>
            <w:bottom w:val="none" w:sz="0" w:space="0" w:color="auto"/>
            <w:right w:val="none" w:sz="0" w:space="0" w:color="auto"/>
          </w:divBdr>
          <w:divsChild>
            <w:div w:id="1935820378">
              <w:marLeft w:val="0"/>
              <w:marRight w:val="0"/>
              <w:marTop w:val="210"/>
              <w:marBottom w:val="0"/>
              <w:divBdr>
                <w:top w:val="single" w:sz="6" w:space="0" w:color="CCCCCC"/>
                <w:left w:val="single" w:sz="6" w:space="0" w:color="CCCCCC"/>
                <w:bottom w:val="none" w:sz="0" w:space="0" w:color="auto"/>
                <w:right w:val="single" w:sz="6" w:space="0" w:color="CCCCCC"/>
              </w:divBdr>
              <w:divsChild>
                <w:div w:id="1495027684">
                  <w:marLeft w:val="0"/>
                  <w:marRight w:val="0"/>
                  <w:marTop w:val="0"/>
                  <w:marBottom w:val="0"/>
                  <w:divBdr>
                    <w:top w:val="none" w:sz="0" w:space="0" w:color="auto"/>
                    <w:left w:val="none" w:sz="0" w:space="0" w:color="auto"/>
                    <w:bottom w:val="none" w:sz="0" w:space="0" w:color="auto"/>
                    <w:right w:val="none" w:sz="0" w:space="0" w:color="auto"/>
                  </w:divBdr>
                  <w:divsChild>
                    <w:div w:id="6439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332329">
      <w:bodyDiv w:val="1"/>
      <w:marLeft w:val="0"/>
      <w:marRight w:val="0"/>
      <w:marTop w:val="0"/>
      <w:marBottom w:val="0"/>
      <w:divBdr>
        <w:top w:val="none" w:sz="0" w:space="0" w:color="auto"/>
        <w:left w:val="none" w:sz="0" w:space="0" w:color="auto"/>
        <w:bottom w:val="none" w:sz="0" w:space="0" w:color="auto"/>
        <w:right w:val="none" w:sz="0" w:space="0" w:color="auto"/>
      </w:divBdr>
    </w:div>
    <w:div w:id="679697192">
      <w:bodyDiv w:val="1"/>
      <w:marLeft w:val="0"/>
      <w:marRight w:val="0"/>
      <w:marTop w:val="0"/>
      <w:marBottom w:val="0"/>
      <w:divBdr>
        <w:top w:val="none" w:sz="0" w:space="0" w:color="auto"/>
        <w:left w:val="none" w:sz="0" w:space="0" w:color="auto"/>
        <w:bottom w:val="none" w:sz="0" w:space="0" w:color="auto"/>
        <w:right w:val="none" w:sz="0" w:space="0" w:color="auto"/>
      </w:divBdr>
    </w:div>
    <w:div w:id="869298941">
      <w:bodyDiv w:val="1"/>
      <w:marLeft w:val="0"/>
      <w:marRight w:val="0"/>
      <w:marTop w:val="0"/>
      <w:marBottom w:val="0"/>
      <w:divBdr>
        <w:top w:val="none" w:sz="0" w:space="0" w:color="auto"/>
        <w:left w:val="none" w:sz="0" w:space="0" w:color="auto"/>
        <w:bottom w:val="none" w:sz="0" w:space="0" w:color="auto"/>
        <w:right w:val="none" w:sz="0" w:space="0" w:color="auto"/>
      </w:divBdr>
    </w:div>
    <w:div w:id="892814786">
      <w:bodyDiv w:val="1"/>
      <w:marLeft w:val="0"/>
      <w:marRight w:val="0"/>
      <w:marTop w:val="0"/>
      <w:marBottom w:val="0"/>
      <w:divBdr>
        <w:top w:val="none" w:sz="0" w:space="0" w:color="auto"/>
        <w:left w:val="none" w:sz="0" w:space="0" w:color="auto"/>
        <w:bottom w:val="none" w:sz="0" w:space="0" w:color="auto"/>
        <w:right w:val="none" w:sz="0" w:space="0" w:color="auto"/>
      </w:divBdr>
    </w:div>
    <w:div w:id="914894915">
      <w:bodyDiv w:val="1"/>
      <w:marLeft w:val="0"/>
      <w:marRight w:val="0"/>
      <w:marTop w:val="0"/>
      <w:marBottom w:val="0"/>
      <w:divBdr>
        <w:top w:val="none" w:sz="0" w:space="0" w:color="auto"/>
        <w:left w:val="none" w:sz="0" w:space="0" w:color="auto"/>
        <w:bottom w:val="none" w:sz="0" w:space="0" w:color="auto"/>
        <w:right w:val="none" w:sz="0" w:space="0" w:color="auto"/>
      </w:divBdr>
      <w:divsChild>
        <w:div w:id="1309090286">
          <w:marLeft w:val="0"/>
          <w:marRight w:val="0"/>
          <w:marTop w:val="100"/>
          <w:marBottom w:val="100"/>
          <w:divBdr>
            <w:top w:val="none" w:sz="0" w:space="0" w:color="auto"/>
            <w:left w:val="none" w:sz="0" w:space="0" w:color="auto"/>
            <w:bottom w:val="none" w:sz="0" w:space="0" w:color="auto"/>
            <w:right w:val="none" w:sz="0" w:space="0" w:color="auto"/>
          </w:divBdr>
          <w:divsChild>
            <w:div w:id="17437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46836">
      <w:bodyDiv w:val="1"/>
      <w:marLeft w:val="0"/>
      <w:marRight w:val="0"/>
      <w:marTop w:val="0"/>
      <w:marBottom w:val="0"/>
      <w:divBdr>
        <w:top w:val="none" w:sz="0" w:space="0" w:color="auto"/>
        <w:left w:val="none" w:sz="0" w:space="0" w:color="auto"/>
        <w:bottom w:val="none" w:sz="0" w:space="0" w:color="auto"/>
        <w:right w:val="none" w:sz="0" w:space="0" w:color="auto"/>
      </w:divBdr>
    </w:div>
    <w:div w:id="1053625031">
      <w:bodyDiv w:val="1"/>
      <w:marLeft w:val="0"/>
      <w:marRight w:val="0"/>
      <w:marTop w:val="0"/>
      <w:marBottom w:val="0"/>
      <w:divBdr>
        <w:top w:val="none" w:sz="0" w:space="0" w:color="auto"/>
        <w:left w:val="none" w:sz="0" w:space="0" w:color="auto"/>
        <w:bottom w:val="none" w:sz="0" w:space="0" w:color="auto"/>
        <w:right w:val="none" w:sz="0" w:space="0" w:color="auto"/>
      </w:divBdr>
    </w:div>
    <w:div w:id="1100444006">
      <w:bodyDiv w:val="1"/>
      <w:marLeft w:val="0"/>
      <w:marRight w:val="0"/>
      <w:marTop w:val="0"/>
      <w:marBottom w:val="0"/>
      <w:divBdr>
        <w:top w:val="none" w:sz="0" w:space="0" w:color="auto"/>
        <w:left w:val="none" w:sz="0" w:space="0" w:color="auto"/>
        <w:bottom w:val="none" w:sz="0" w:space="0" w:color="auto"/>
        <w:right w:val="none" w:sz="0" w:space="0" w:color="auto"/>
      </w:divBdr>
    </w:div>
    <w:div w:id="1172720833">
      <w:bodyDiv w:val="1"/>
      <w:marLeft w:val="0"/>
      <w:marRight w:val="0"/>
      <w:marTop w:val="0"/>
      <w:marBottom w:val="0"/>
      <w:divBdr>
        <w:top w:val="none" w:sz="0" w:space="0" w:color="auto"/>
        <w:left w:val="none" w:sz="0" w:space="0" w:color="auto"/>
        <w:bottom w:val="none" w:sz="0" w:space="0" w:color="auto"/>
        <w:right w:val="none" w:sz="0" w:space="0" w:color="auto"/>
      </w:divBdr>
    </w:div>
    <w:div w:id="1186796716">
      <w:bodyDiv w:val="1"/>
      <w:marLeft w:val="0"/>
      <w:marRight w:val="0"/>
      <w:marTop w:val="0"/>
      <w:marBottom w:val="0"/>
      <w:divBdr>
        <w:top w:val="none" w:sz="0" w:space="0" w:color="auto"/>
        <w:left w:val="none" w:sz="0" w:space="0" w:color="auto"/>
        <w:bottom w:val="none" w:sz="0" w:space="0" w:color="auto"/>
        <w:right w:val="none" w:sz="0" w:space="0" w:color="auto"/>
      </w:divBdr>
    </w:div>
    <w:div w:id="1260676347">
      <w:bodyDiv w:val="1"/>
      <w:marLeft w:val="0"/>
      <w:marRight w:val="0"/>
      <w:marTop w:val="0"/>
      <w:marBottom w:val="0"/>
      <w:divBdr>
        <w:top w:val="none" w:sz="0" w:space="0" w:color="auto"/>
        <w:left w:val="none" w:sz="0" w:space="0" w:color="auto"/>
        <w:bottom w:val="none" w:sz="0" w:space="0" w:color="auto"/>
        <w:right w:val="none" w:sz="0" w:space="0" w:color="auto"/>
      </w:divBdr>
    </w:div>
    <w:div w:id="1288896532">
      <w:bodyDiv w:val="1"/>
      <w:marLeft w:val="0"/>
      <w:marRight w:val="0"/>
      <w:marTop w:val="0"/>
      <w:marBottom w:val="0"/>
      <w:divBdr>
        <w:top w:val="none" w:sz="0" w:space="0" w:color="auto"/>
        <w:left w:val="none" w:sz="0" w:space="0" w:color="auto"/>
        <w:bottom w:val="none" w:sz="0" w:space="0" w:color="auto"/>
        <w:right w:val="none" w:sz="0" w:space="0" w:color="auto"/>
      </w:divBdr>
    </w:div>
    <w:div w:id="1317103837">
      <w:bodyDiv w:val="1"/>
      <w:marLeft w:val="0"/>
      <w:marRight w:val="0"/>
      <w:marTop w:val="0"/>
      <w:marBottom w:val="0"/>
      <w:divBdr>
        <w:top w:val="none" w:sz="0" w:space="0" w:color="auto"/>
        <w:left w:val="none" w:sz="0" w:space="0" w:color="auto"/>
        <w:bottom w:val="none" w:sz="0" w:space="0" w:color="auto"/>
        <w:right w:val="none" w:sz="0" w:space="0" w:color="auto"/>
      </w:divBdr>
    </w:div>
    <w:div w:id="1326470967">
      <w:bodyDiv w:val="1"/>
      <w:marLeft w:val="0"/>
      <w:marRight w:val="0"/>
      <w:marTop w:val="0"/>
      <w:marBottom w:val="0"/>
      <w:divBdr>
        <w:top w:val="none" w:sz="0" w:space="0" w:color="auto"/>
        <w:left w:val="none" w:sz="0" w:space="0" w:color="auto"/>
        <w:bottom w:val="none" w:sz="0" w:space="0" w:color="auto"/>
        <w:right w:val="none" w:sz="0" w:space="0" w:color="auto"/>
      </w:divBdr>
    </w:div>
    <w:div w:id="1336150440">
      <w:bodyDiv w:val="1"/>
      <w:marLeft w:val="0"/>
      <w:marRight w:val="0"/>
      <w:marTop w:val="0"/>
      <w:marBottom w:val="0"/>
      <w:divBdr>
        <w:top w:val="none" w:sz="0" w:space="0" w:color="auto"/>
        <w:left w:val="none" w:sz="0" w:space="0" w:color="auto"/>
        <w:bottom w:val="none" w:sz="0" w:space="0" w:color="auto"/>
        <w:right w:val="none" w:sz="0" w:space="0" w:color="auto"/>
      </w:divBdr>
    </w:div>
    <w:div w:id="1503349846">
      <w:bodyDiv w:val="1"/>
      <w:marLeft w:val="0"/>
      <w:marRight w:val="0"/>
      <w:marTop w:val="0"/>
      <w:marBottom w:val="0"/>
      <w:divBdr>
        <w:top w:val="none" w:sz="0" w:space="0" w:color="auto"/>
        <w:left w:val="none" w:sz="0" w:space="0" w:color="auto"/>
        <w:bottom w:val="none" w:sz="0" w:space="0" w:color="auto"/>
        <w:right w:val="none" w:sz="0" w:space="0" w:color="auto"/>
      </w:divBdr>
    </w:div>
    <w:div w:id="1508206231">
      <w:bodyDiv w:val="1"/>
      <w:marLeft w:val="0"/>
      <w:marRight w:val="0"/>
      <w:marTop w:val="0"/>
      <w:marBottom w:val="0"/>
      <w:divBdr>
        <w:top w:val="none" w:sz="0" w:space="0" w:color="auto"/>
        <w:left w:val="none" w:sz="0" w:space="0" w:color="auto"/>
        <w:bottom w:val="none" w:sz="0" w:space="0" w:color="auto"/>
        <w:right w:val="none" w:sz="0" w:space="0" w:color="auto"/>
      </w:divBdr>
    </w:div>
    <w:div w:id="1511525356">
      <w:bodyDiv w:val="1"/>
      <w:marLeft w:val="0"/>
      <w:marRight w:val="0"/>
      <w:marTop w:val="0"/>
      <w:marBottom w:val="0"/>
      <w:divBdr>
        <w:top w:val="none" w:sz="0" w:space="0" w:color="auto"/>
        <w:left w:val="none" w:sz="0" w:space="0" w:color="auto"/>
        <w:bottom w:val="none" w:sz="0" w:space="0" w:color="auto"/>
        <w:right w:val="none" w:sz="0" w:space="0" w:color="auto"/>
      </w:divBdr>
    </w:div>
    <w:div w:id="1531646603">
      <w:bodyDiv w:val="1"/>
      <w:marLeft w:val="0"/>
      <w:marRight w:val="0"/>
      <w:marTop w:val="0"/>
      <w:marBottom w:val="0"/>
      <w:divBdr>
        <w:top w:val="none" w:sz="0" w:space="0" w:color="auto"/>
        <w:left w:val="none" w:sz="0" w:space="0" w:color="auto"/>
        <w:bottom w:val="none" w:sz="0" w:space="0" w:color="auto"/>
        <w:right w:val="none" w:sz="0" w:space="0" w:color="auto"/>
      </w:divBdr>
    </w:div>
    <w:div w:id="1606304673">
      <w:bodyDiv w:val="1"/>
      <w:marLeft w:val="0"/>
      <w:marRight w:val="0"/>
      <w:marTop w:val="0"/>
      <w:marBottom w:val="0"/>
      <w:divBdr>
        <w:top w:val="none" w:sz="0" w:space="0" w:color="auto"/>
        <w:left w:val="none" w:sz="0" w:space="0" w:color="auto"/>
        <w:bottom w:val="none" w:sz="0" w:space="0" w:color="auto"/>
        <w:right w:val="none" w:sz="0" w:space="0" w:color="auto"/>
      </w:divBdr>
    </w:div>
    <w:div w:id="1643344991">
      <w:bodyDiv w:val="1"/>
      <w:marLeft w:val="0"/>
      <w:marRight w:val="0"/>
      <w:marTop w:val="0"/>
      <w:marBottom w:val="0"/>
      <w:divBdr>
        <w:top w:val="none" w:sz="0" w:space="0" w:color="auto"/>
        <w:left w:val="none" w:sz="0" w:space="0" w:color="auto"/>
        <w:bottom w:val="none" w:sz="0" w:space="0" w:color="auto"/>
        <w:right w:val="none" w:sz="0" w:space="0" w:color="auto"/>
      </w:divBdr>
    </w:div>
    <w:div w:id="1698122944">
      <w:bodyDiv w:val="1"/>
      <w:marLeft w:val="0"/>
      <w:marRight w:val="0"/>
      <w:marTop w:val="0"/>
      <w:marBottom w:val="0"/>
      <w:divBdr>
        <w:top w:val="none" w:sz="0" w:space="0" w:color="auto"/>
        <w:left w:val="none" w:sz="0" w:space="0" w:color="auto"/>
        <w:bottom w:val="none" w:sz="0" w:space="0" w:color="auto"/>
        <w:right w:val="none" w:sz="0" w:space="0" w:color="auto"/>
      </w:divBdr>
    </w:div>
    <w:div w:id="1716465415">
      <w:bodyDiv w:val="1"/>
      <w:marLeft w:val="0"/>
      <w:marRight w:val="0"/>
      <w:marTop w:val="0"/>
      <w:marBottom w:val="0"/>
      <w:divBdr>
        <w:top w:val="none" w:sz="0" w:space="0" w:color="auto"/>
        <w:left w:val="none" w:sz="0" w:space="0" w:color="auto"/>
        <w:bottom w:val="none" w:sz="0" w:space="0" w:color="auto"/>
        <w:right w:val="none" w:sz="0" w:space="0" w:color="auto"/>
      </w:divBdr>
    </w:div>
    <w:div w:id="1749036977">
      <w:bodyDiv w:val="1"/>
      <w:marLeft w:val="0"/>
      <w:marRight w:val="0"/>
      <w:marTop w:val="0"/>
      <w:marBottom w:val="0"/>
      <w:divBdr>
        <w:top w:val="none" w:sz="0" w:space="0" w:color="auto"/>
        <w:left w:val="none" w:sz="0" w:space="0" w:color="auto"/>
        <w:bottom w:val="none" w:sz="0" w:space="0" w:color="auto"/>
        <w:right w:val="none" w:sz="0" w:space="0" w:color="auto"/>
      </w:divBdr>
    </w:div>
    <w:div w:id="1784955012">
      <w:bodyDiv w:val="1"/>
      <w:marLeft w:val="0"/>
      <w:marRight w:val="0"/>
      <w:marTop w:val="0"/>
      <w:marBottom w:val="0"/>
      <w:divBdr>
        <w:top w:val="none" w:sz="0" w:space="0" w:color="auto"/>
        <w:left w:val="none" w:sz="0" w:space="0" w:color="auto"/>
        <w:bottom w:val="none" w:sz="0" w:space="0" w:color="auto"/>
        <w:right w:val="none" w:sz="0" w:space="0" w:color="auto"/>
      </w:divBdr>
    </w:div>
    <w:div w:id="1796214508">
      <w:bodyDiv w:val="1"/>
      <w:marLeft w:val="0"/>
      <w:marRight w:val="0"/>
      <w:marTop w:val="0"/>
      <w:marBottom w:val="0"/>
      <w:divBdr>
        <w:top w:val="none" w:sz="0" w:space="0" w:color="auto"/>
        <w:left w:val="none" w:sz="0" w:space="0" w:color="auto"/>
        <w:bottom w:val="none" w:sz="0" w:space="0" w:color="auto"/>
        <w:right w:val="none" w:sz="0" w:space="0" w:color="auto"/>
      </w:divBdr>
    </w:div>
    <w:div w:id="1849323127">
      <w:bodyDiv w:val="1"/>
      <w:marLeft w:val="0"/>
      <w:marRight w:val="0"/>
      <w:marTop w:val="0"/>
      <w:marBottom w:val="0"/>
      <w:divBdr>
        <w:top w:val="none" w:sz="0" w:space="0" w:color="auto"/>
        <w:left w:val="none" w:sz="0" w:space="0" w:color="auto"/>
        <w:bottom w:val="none" w:sz="0" w:space="0" w:color="auto"/>
        <w:right w:val="none" w:sz="0" w:space="0" w:color="auto"/>
      </w:divBdr>
    </w:div>
    <w:div w:id="1853954016">
      <w:bodyDiv w:val="1"/>
      <w:marLeft w:val="0"/>
      <w:marRight w:val="0"/>
      <w:marTop w:val="0"/>
      <w:marBottom w:val="0"/>
      <w:divBdr>
        <w:top w:val="none" w:sz="0" w:space="0" w:color="auto"/>
        <w:left w:val="none" w:sz="0" w:space="0" w:color="auto"/>
        <w:bottom w:val="none" w:sz="0" w:space="0" w:color="auto"/>
        <w:right w:val="none" w:sz="0" w:space="0" w:color="auto"/>
      </w:divBdr>
    </w:div>
    <w:div w:id="1921215116">
      <w:bodyDiv w:val="1"/>
      <w:marLeft w:val="0"/>
      <w:marRight w:val="0"/>
      <w:marTop w:val="0"/>
      <w:marBottom w:val="0"/>
      <w:divBdr>
        <w:top w:val="none" w:sz="0" w:space="0" w:color="auto"/>
        <w:left w:val="none" w:sz="0" w:space="0" w:color="auto"/>
        <w:bottom w:val="none" w:sz="0" w:space="0" w:color="auto"/>
        <w:right w:val="none" w:sz="0" w:space="0" w:color="auto"/>
      </w:divBdr>
      <w:divsChild>
        <w:div w:id="850877012">
          <w:marLeft w:val="0"/>
          <w:marRight w:val="0"/>
          <w:marTop w:val="0"/>
          <w:marBottom w:val="0"/>
          <w:divBdr>
            <w:top w:val="none" w:sz="0" w:space="0" w:color="auto"/>
            <w:left w:val="none" w:sz="0" w:space="0" w:color="auto"/>
            <w:bottom w:val="none" w:sz="0" w:space="0" w:color="auto"/>
            <w:right w:val="none" w:sz="0" w:space="0" w:color="auto"/>
          </w:divBdr>
          <w:divsChild>
            <w:div w:id="2092458963">
              <w:marLeft w:val="0"/>
              <w:marRight w:val="0"/>
              <w:marTop w:val="0"/>
              <w:marBottom w:val="0"/>
              <w:divBdr>
                <w:top w:val="none" w:sz="0" w:space="0" w:color="auto"/>
                <w:left w:val="none" w:sz="0" w:space="0" w:color="auto"/>
                <w:bottom w:val="none" w:sz="0" w:space="0" w:color="auto"/>
                <w:right w:val="none" w:sz="0" w:space="0" w:color="auto"/>
              </w:divBdr>
              <w:divsChild>
                <w:div w:id="205801647">
                  <w:marLeft w:val="0"/>
                  <w:marRight w:val="0"/>
                  <w:marTop w:val="0"/>
                  <w:marBottom w:val="0"/>
                  <w:divBdr>
                    <w:top w:val="none" w:sz="0" w:space="0" w:color="auto"/>
                    <w:left w:val="none" w:sz="0" w:space="0" w:color="auto"/>
                    <w:bottom w:val="none" w:sz="0" w:space="0" w:color="auto"/>
                    <w:right w:val="none" w:sz="0" w:space="0" w:color="auto"/>
                  </w:divBdr>
                  <w:divsChild>
                    <w:div w:id="11482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16371">
      <w:bodyDiv w:val="1"/>
      <w:marLeft w:val="0"/>
      <w:marRight w:val="0"/>
      <w:marTop w:val="0"/>
      <w:marBottom w:val="0"/>
      <w:divBdr>
        <w:top w:val="none" w:sz="0" w:space="0" w:color="auto"/>
        <w:left w:val="none" w:sz="0" w:space="0" w:color="auto"/>
        <w:bottom w:val="none" w:sz="0" w:space="0" w:color="auto"/>
        <w:right w:val="none" w:sz="0" w:space="0" w:color="auto"/>
      </w:divBdr>
    </w:div>
    <w:div w:id="1994868706">
      <w:bodyDiv w:val="1"/>
      <w:marLeft w:val="0"/>
      <w:marRight w:val="0"/>
      <w:marTop w:val="0"/>
      <w:marBottom w:val="0"/>
      <w:divBdr>
        <w:top w:val="none" w:sz="0" w:space="0" w:color="auto"/>
        <w:left w:val="none" w:sz="0" w:space="0" w:color="auto"/>
        <w:bottom w:val="none" w:sz="0" w:space="0" w:color="auto"/>
        <w:right w:val="none" w:sz="0" w:space="0" w:color="auto"/>
      </w:divBdr>
    </w:div>
    <w:div w:id="2033410593">
      <w:bodyDiv w:val="1"/>
      <w:marLeft w:val="0"/>
      <w:marRight w:val="0"/>
      <w:marTop w:val="0"/>
      <w:marBottom w:val="0"/>
      <w:divBdr>
        <w:top w:val="none" w:sz="0" w:space="0" w:color="auto"/>
        <w:left w:val="none" w:sz="0" w:space="0" w:color="auto"/>
        <w:bottom w:val="none" w:sz="0" w:space="0" w:color="auto"/>
        <w:right w:val="none" w:sz="0" w:space="0" w:color="auto"/>
      </w:divBdr>
    </w:div>
    <w:div w:id="2052806011">
      <w:bodyDiv w:val="1"/>
      <w:marLeft w:val="0"/>
      <w:marRight w:val="0"/>
      <w:marTop w:val="0"/>
      <w:marBottom w:val="0"/>
      <w:divBdr>
        <w:top w:val="none" w:sz="0" w:space="0" w:color="auto"/>
        <w:left w:val="none" w:sz="0" w:space="0" w:color="auto"/>
        <w:bottom w:val="none" w:sz="0" w:space="0" w:color="auto"/>
        <w:right w:val="none" w:sz="0" w:space="0" w:color="auto"/>
      </w:divBdr>
    </w:div>
    <w:div w:id="210962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Administrator</cp:lastModifiedBy>
  <cp:revision>2</cp:revision>
  <cp:lastPrinted>2023-10-13T06:55:00Z</cp:lastPrinted>
  <dcterms:created xsi:type="dcterms:W3CDTF">2023-10-13T07:07:00Z</dcterms:created>
  <dcterms:modified xsi:type="dcterms:W3CDTF">2023-10-13T07:07:00Z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0x0101008B333A23FDA36E4C8AE70B1663F24CED</vt:lpwstr>
  </property>
  <property fmtid="{D5CDD505-2E9C-101B-9397-08002B2CF9AE}" pid="3" name="Order">
    <vt:r8>1886700</vt:r8>
  </property>
  <property fmtid="{D5CDD505-2E9C-101B-9397-08002B2CF9AE}" pid="4" name="xd_Signature">
    <vt:bool>false</vt:bool>
  </property>
  <property fmtid="{D5CDD505-2E9C-101B-9397-08002B2CF9AE}" pid="5" name="xd_ProgID">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ColorTag">
    <vt:lpwstr/>
  </property>
  <property fmtid="{D5CDD505-2E9C-101B-9397-08002B2CF9AE}" pid="12" name="TriggerFlowInfo">
    <vt:lpwstr/>
  </property>
  <property fmtid="{D5CDD505-2E9C-101B-9397-08002B2CF9AE}" pid="13" name="MediaServiceImageTags">
    <vt:lpwstr/>
  </property>
</Properties>
</file>