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CFEC2" w14:textId="4D2C45C2" w:rsidR="004A67A2" w:rsidRDefault="004A67A2" w:rsidP="001A0F14">
      <w:pPr>
        <w:overflowPunct w:val="0"/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091582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3123D4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3123D4">
        <w:rPr>
          <w:rFonts w:ascii="ＭＳ 明朝" w:eastAsia="ＭＳ 明朝" w:hAnsi="ＭＳ 明朝"/>
          <w:color w:val="000000" w:themeColor="text1"/>
          <w:szCs w:val="21"/>
        </w:rPr>
        <w:t>4</w:t>
      </w:r>
    </w:p>
    <w:p w14:paraId="7D364DD0" w14:textId="77777777" w:rsidR="007A3451" w:rsidRPr="00091582" w:rsidRDefault="007A3451" w:rsidP="001A0F14">
      <w:pPr>
        <w:overflowPunct w:val="0"/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7540FC9" w14:textId="77777777" w:rsidR="004A67A2" w:rsidRPr="001845B9" w:rsidRDefault="004A67A2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特定事業変更許可申請書</w:t>
      </w:r>
    </w:p>
    <w:p w14:paraId="5EEE6929" w14:textId="77777777" w:rsidR="0052562E" w:rsidRPr="001845B9" w:rsidRDefault="0052562E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7B452D3F" w14:textId="6BBB71E5" w:rsidR="007A3451" w:rsidRPr="001845B9" w:rsidRDefault="001845B9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431CC" w:rsidRPr="001845B9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431CC" w:rsidRPr="001845B9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431CC" w:rsidRPr="001845B9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27E5C48C" w14:textId="77777777" w:rsidR="007A3451" w:rsidRPr="001845B9" w:rsidRDefault="007A3451" w:rsidP="001A0F14">
      <w:pPr>
        <w:autoSpaceDE w:val="0"/>
        <w:autoSpaceDN w:val="0"/>
        <w:snapToGrid w:val="0"/>
        <w:spacing w:line="240" w:lineRule="atLeast"/>
        <w:ind w:right="838"/>
        <w:rPr>
          <w:rFonts w:ascii="ＭＳ 明朝" w:eastAsia="ＭＳ 明朝" w:hAnsi="ＭＳ 明朝"/>
          <w:color w:val="000000" w:themeColor="text1"/>
          <w:szCs w:val="21"/>
        </w:rPr>
      </w:pPr>
    </w:p>
    <w:p w14:paraId="34B1EFAC" w14:textId="07860037" w:rsidR="00862A20" w:rsidRPr="001845B9" w:rsidRDefault="00862A20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6E5344" w:rsidRPr="001845B9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845B9"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294477E5" w14:textId="77777777" w:rsidR="0052562E" w:rsidRPr="001845B9" w:rsidRDefault="0052562E" w:rsidP="001A0F14">
      <w:pPr>
        <w:overflowPunct w:val="0"/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2B860EF" w14:textId="77777777" w:rsidR="00BF709F" w:rsidRPr="001845B9" w:rsidRDefault="004A67A2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申請者</w:t>
      </w:r>
    </w:p>
    <w:p w14:paraId="366B9B60" w14:textId="77777777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59347097" w14:textId="3AC2EB03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4BD02BF8" w14:textId="77777777" w:rsidR="00BF709F" w:rsidRPr="001845B9" w:rsidRDefault="00BF709F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0C339E24" w14:textId="77777777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334684C6" w14:textId="62BEB24C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33607486" w14:textId="77777777" w:rsidR="00BF709F" w:rsidRPr="001845B9" w:rsidRDefault="00BF709F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1663154B" w14:textId="3E95D927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1845B9">
        <w:rPr>
          <w:rFonts w:ascii="ＭＳ 明朝" w:eastAsia="ＭＳ 明朝" w:hAnsi="ＭＳ 明朝"/>
          <w:color w:val="000000" w:themeColor="text1"/>
          <w:szCs w:val="21"/>
        </w:rPr>
        <w:t>（</w:t>
      </w:r>
      <w:r w:rsidR="001845B9"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1845B9"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1845B9">
        <w:rPr>
          <w:rFonts w:ascii="ＭＳ 明朝" w:eastAsia="ＭＳ 明朝" w:hAnsi="ＭＳ 明朝"/>
          <w:color w:val="000000" w:themeColor="text1"/>
          <w:szCs w:val="21"/>
        </w:rPr>
        <w:t>－</w:t>
      </w:r>
      <w:r w:rsidR="001845B9"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7234A533" w14:textId="22B2A45A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電子メール</w:t>
      </w:r>
      <w:r w:rsidR="001845B9" w:rsidRPr="001845B9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 w:rsidR="00E0747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E07477">
        <w:rPr>
          <w:rFonts w:ascii="ＭＳ 明朝" w:eastAsia="ＭＳ 明朝" w:hAnsi="ＭＳ 明朝" w:hint="eastAsia"/>
          <w:szCs w:val="21"/>
        </w:rPr>
        <w:t>@</w:t>
      </w:r>
    </w:p>
    <w:p w14:paraId="68B29641" w14:textId="77777777" w:rsidR="005714E5" w:rsidRPr="001845B9" w:rsidRDefault="005714E5" w:rsidP="001A0F14">
      <w:pPr>
        <w:overflowPunct w:val="0"/>
        <w:autoSpaceDE w:val="0"/>
        <w:autoSpaceDN w:val="0"/>
        <w:snapToGrid w:val="0"/>
        <w:spacing w:line="240" w:lineRule="atLeast"/>
        <w:ind w:rightChars="200" w:right="420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263B17DA" w14:textId="77777777" w:rsidR="004A67A2" w:rsidRPr="001845B9" w:rsidRDefault="004A67A2" w:rsidP="001A0F14">
      <w:pPr>
        <w:overflowPunct w:val="0"/>
        <w:autoSpaceDE w:val="0"/>
        <w:autoSpaceDN w:val="0"/>
        <w:adjustRightInd w:val="0"/>
        <w:snapToGrid w:val="0"/>
        <w:spacing w:line="240" w:lineRule="atLeas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</w:p>
    <w:p w14:paraId="440ED0AD" w14:textId="3A364AB2" w:rsidR="004A67A2" w:rsidRPr="001845B9" w:rsidRDefault="0052562E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pacing w:val="-6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6E5344" w:rsidRPr="001845B9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</w:t>
      </w:r>
      <w:r w:rsidR="004A67A2" w:rsidRPr="001845B9">
        <w:rPr>
          <w:rFonts w:ascii="ＭＳ 明朝" w:eastAsia="ＭＳ 明朝" w:hAnsi="ＭＳ 明朝" w:hint="eastAsia"/>
          <w:color w:val="000000" w:themeColor="text1"/>
          <w:szCs w:val="21"/>
        </w:rPr>
        <w:t>条例第</w:t>
      </w:r>
      <w:r w:rsidR="006E5344" w:rsidRPr="001845B9">
        <w:rPr>
          <w:rFonts w:ascii="ＭＳ 明朝" w:eastAsia="ＭＳ 明朝" w:hAnsi="ＭＳ 明朝" w:hint="eastAsia"/>
          <w:color w:val="000000" w:themeColor="text1"/>
          <w:szCs w:val="21"/>
        </w:rPr>
        <w:t>１２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条第１</w:t>
      </w:r>
      <w:r w:rsidR="004A67A2" w:rsidRPr="001845B9">
        <w:rPr>
          <w:rFonts w:ascii="ＭＳ 明朝" w:eastAsia="ＭＳ 明朝" w:hAnsi="ＭＳ 明朝" w:hint="eastAsia"/>
          <w:color w:val="000000" w:themeColor="text1"/>
          <w:szCs w:val="21"/>
        </w:rPr>
        <w:t>項の規定により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4A67A2" w:rsidRPr="001845B9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次のとおり</w:t>
      </w:r>
      <w:r w:rsidR="004A67A2" w:rsidRPr="001845B9">
        <w:rPr>
          <w:rFonts w:ascii="ＭＳ 明朝" w:eastAsia="ＭＳ 明朝" w:hAnsi="ＭＳ 明朝" w:hint="eastAsia"/>
          <w:color w:val="000000" w:themeColor="text1"/>
          <w:szCs w:val="21"/>
        </w:rPr>
        <w:t>申請</w:t>
      </w:r>
      <w:r w:rsidR="004A67A2" w:rsidRPr="001845B9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します。</w:t>
      </w:r>
    </w:p>
    <w:tbl>
      <w:tblPr>
        <w:tblW w:w="4854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BF709F" w:rsidRPr="001845B9" w14:paraId="38CD6A36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4575" w14:textId="77777777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許可事業者の氏名（法人にあっては、名称及び代表者の氏名）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D5B" w14:textId="1C41041C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F709F" w:rsidRPr="001845B9" w14:paraId="685D5975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E67" w14:textId="77777777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許可事業者の住所（法人にあっては、主たる事務所の所在地）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6584" w14:textId="05475DD9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F709F" w:rsidRPr="001845B9" w14:paraId="2F87539D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DBE8" w14:textId="77777777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変更の理由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D88" w14:textId="1DE7FFBD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67A2" w:rsidRPr="001845B9" w14:paraId="371A9B16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7344" w14:textId="77777777" w:rsidR="004A67A2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変更の内容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DBE4" w14:textId="2F9565E3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2562E" w:rsidRPr="001845B9" w14:paraId="1599034A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7775" w14:textId="77777777" w:rsidR="0052562E" w:rsidRPr="001845B9" w:rsidRDefault="0052562E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変更年月日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7C86" w14:textId="6A78BBF7" w:rsidR="0052562E" w:rsidRPr="001845B9" w:rsidRDefault="001845B9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年　月　</w:t>
            </w:r>
            <w:r w:rsidR="00BF709F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137A4C" w:rsidRPr="001845B9" w14:paraId="7F61AFEB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2DC" w14:textId="77777777" w:rsidR="00137A4C" w:rsidRPr="001845B9" w:rsidRDefault="002B4973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特定事業の</w:t>
            </w:r>
            <w:r w:rsidR="00137A4C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許可年月日・番号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D582" w14:textId="68F99CDE" w:rsidR="00137A4C" w:rsidRPr="001845B9" w:rsidRDefault="0099549F" w:rsidP="001845B9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1845B9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1845B9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第</w:t>
            </w:r>
            <w:r w:rsidR="001845B9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</w:t>
            </w:r>
            <w:r w:rsidR="00137A4C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  <w:tr w:rsidR="0052562E" w:rsidRPr="001845B9" w14:paraId="76E4614D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673" w14:textId="77777777" w:rsidR="0052562E" w:rsidRPr="001845B9" w:rsidRDefault="0052562E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手数料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2230" w14:textId="7305D726" w:rsidR="0052562E" w:rsidRPr="001845B9" w:rsidRDefault="0052562E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right="42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3275CD52" w14:textId="77777777" w:rsidR="004C4130" w:rsidRDefault="004C4130" w:rsidP="001A0F14">
      <w:pPr>
        <w:widowControl/>
        <w:overflowPunct w:val="0"/>
        <w:autoSpaceDE w:val="0"/>
        <w:autoSpaceDN w:val="0"/>
        <w:snapToGrid w:val="0"/>
        <w:spacing w:line="240" w:lineRule="atLeast"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6C52907D" w14:textId="1A1A25B4" w:rsidR="004C4130" w:rsidRDefault="004C4130" w:rsidP="001A0F14">
      <w:pPr>
        <w:widowControl/>
        <w:overflowPunct w:val="0"/>
        <w:autoSpaceDE w:val="0"/>
        <w:autoSpaceDN w:val="0"/>
        <w:snapToGrid w:val="0"/>
        <w:spacing w:line="240" w:lineRule="atLeast"/>
        <w:ind w:leftChars="80" w:left="168" w:firstLineChars="100" w:firstLine="210"/>
        <w:jc w:val="left"/>
        <w:rPr>
          <w:rFonts w:ascii="ＭＳ 明朝" w:eastAsia="ＭＳ 明朝" w:hAnsi="ＭＳ 明朝"/>
          <w:color w:val="000000" w:themeColor="text1"/>
          <w:spacing w:val="-4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4A67A2" w:rsidRPr="0009158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事業</w:t>
      </w:r>
      <w:r w:rsidR="00A95029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変更</w:t>
      </w:r>
      <w:r w:rsidR="004A67A2" w:rsidRPr="0009158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計画書（参考様式</w:t>
      </w:r>
      <w:r w:rsidR="00AD27E0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4</w:t>
      </w:r>
      <w:r w:rsidR="004A67A2" w:rsidRPr="0009158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）</w:t>
      </w:r>
    </w:p>
    <w:p w14:paraId="367DF31D" w14:textId="5D4B6DD1" w:rsidR="0052562E" w:rsidRPr="00091582" w:rsidRDefault="004C4130" w:rsidP="001A0F14">
      <w:pPr>
        <w:widowControl/>
        <w:overflowPunct w:val="0"/>
        <w:autoSpaceDE w:val="0"/>
        <w:autoSpaceDN w:val="0"/>
        <w:snapToGrid w:val="0"/>
        <w:spacing w:line="240" w:lineRule="atLeast"/>
        <w:ind w:leftChars="80" w:left="168" w:firstLineChars="100" w:firstLine="202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 xml:space="preserve">２　</w:t>
      </w:r>
      <w:r w:rsidRPr="004C4130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規則別表第２に掲げる書類</w:t>
      </w:r>
      <w:r w:rsidR="004A67A2" w:rsidRPr="0009158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（変更</w:t>
      </w:r>
      <w:r w:rsidR="002B4973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が</w:t>
      </w:r>
      <w:r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ない部分は</w:t>
      </w:r>
      <w:r w:rsidR="004A67A2" w:rsidRPr="0009158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省略</w:t>
      </w:r>
      <w:r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可能</w:t>
      </w:r>
      <w:r w:rsidR="004A67A2" w:rsidRPr="0009158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）</w:t>
      </w:r>
      <w:bookmarkStart w:id="0" w:name="_GoBack"/>
      <w:bookmarkEnd w:id="0"/>
    </w:p>
    <w:sectPr w:rsidR="0052562E" w:rsidRPr="0009158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50A8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A28B-501B-4FC9-9379-5DB802F3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2023-12-25T10:56:00Z</dcterms:modified>
</cp:coreProperties>
</file>