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D9" w:rsidRPr="001A7980" w:rsidRDefault="00370FD9" w:rsidP="00370FD9">
      <w:pPr>
        <w:autoSpaceDE w:val="0"/>
        <w:autoSpaceDN w:val="0"/>
        <w:adjustRightInd w:val="0"/>
        <w:rPr>
          <w:rFonts w:asciiTheme="minorEastAsia" w:hAnsiTheme="minorEastAsia" w:cs="メイリオ" w:hint="default"/>
          <w:color w:val="000000" w:themeColor="text1"/>
          <w:sz w:val="20"/>
        </w:rPr>
      </w:pPr>
      <w:r w:rsidRPr="001A7980">
        <w:rPr>
          <w:rFonts w:asciiTheme="minorEastAsia" w:hAnsiTheme="minorEastAsia" w:cs="メイリオ"/>
          <w:color w:val="000000" w:themeColor="text1"/>
          <w:sz w:val="20"/>
        </w:rPr>
        <w:t>様式第１１号</w:t>
      </w:r>
      <w:r w:rsidRPr="001A7980">
        <w:rPr>
          <w:rFonts w:asciiTheme="minorEastAsia" w:hAnsiTheme="minorEastAsia" w:cs="メイリオ" w:hint="default"/>
          <w:color w:val="000000" w:themeColor="text1"/>
          <w:sz w:val="20"/>
        </w:rPr>
        <w:t>(第２２条関係)</w:t>
      </w:r>
    </w:p>
    <w:p w:rsidR="00370FD9" w:rsidRPr="001A7980" w:rsidRDefault="00370FD9" w:rsidP="00370FD9">
      <w:pPr>
        <w:autoSpaceDE w:val="0"/>
        <w:autoSpaceDN w:val="0"/>
        <w:adjustRightInd w:val="0"/>
        <w:ind w:left="199" w:hanging="199"/>
        <w:jc w:val="center"/>
        <w:rPr>
          <w:rFonts w:asciiTheme="minorEastAsia" w:hAnsiTheme="minorEastAsia" w:cs="メイリオ" w:hint="default"/>
          <w:color w:val="000000" w:themeColor="text1"/>
          <w:sz w:val="20"/>
        </w:rPr>
      </w:pPr>
      <w:r w:rsidRPr="001A7980">
        <w:rPr>
          <w:rFonts w:asciiTheme="minorEastAsia" w:hAnsiTheme="minorEastAsia" w:cs="メイリオ"/>
          <w:color w:val="000000" w:themeColor="text1"/>
          <w:sz w:val="20"/>
        </w:rPr>
        <w:t>廃棄物処理施設等事故届出書</w:t>
      </w:r>
    </w:p>
    <w:p w:rsidR="00370FD9" w:rsidRPr="001A7980" w:rsidRDefault="00370FD9" w:rsidP="00370FD9">
      <w:pPr>
        <w:wordWrap w:val="0"/>
        <w:autoSpaceDE w:val="0"/>
        <w:autoSpaceDN w:val="0"/>
        <w:adjustRightInd w:val="0"/>
        <w:ind w:firstLineChars="100" w:firstLine="208"/>
        <w:jc w:val="right"/>
        <w:rPr>
          <w:rFonts w:asciiTheme="minorEastAsia" w:hAnsiTheme="minorEastAsia" w:cs="メイリオ" w:hint="default"/>
          <w:color w:val="000000" w:themeColor="text1"/>
          <w:sz w:val="20"/>
        </w:rPr>
      </w:pPr>
      <w:r w:rsidRPr="001A7980">
        <w:rPr>
          <w:rFonts w:asciiTheme="minorEastAsia" w:hAnsiTheme="minorEastAsia" w:cs="メイリオ"/>
          <w:color w:val="000000" w:themeColor="text1"/>
          <w:sz w:val="20"/>
        </w:rPr>
        <w:t xml:space="preserve">　年　　月　　日　　</w:t>
      </w:r>
    </w:p>
    <w:p w:rsidR="00370FD9" w:rsidRPr="001A7980" w:rsidRDefault="00370FD9" w:rsidP="00370FD9">
      <w:pPr>
        <w:autoSpaceDE w:val="0"/>
        <w:autoSpaceDN w:val="0"/>
        <w:adjustRightInd w:val="0"/>
        <w:ind w:left="199" w:hanging="199"/>
        <w:rPr>
          <w:rFonts w:asciiTheme="minorEastAsia" w:hAnsiTheme="minorEastAsia" w:cs="メイリオ" w:hint="default"/>
          <w:color w:val="000000" w:themeColor="text1"/>
          <w:sz w:val="20"/>
        </w:rPr>
      </w:pPr>
      <w:r w:rsidRPr="001A7980">
        <w:rPr>
          <w:rFonts w:asciiTheme="minorEastAsia" w:hAnsiTheme="minorEastAsia" w:cs="メイリオ"/>
          <w:color w:val="000000" w:themeColor="text1"/>
          <w:sz w:val="20"/>
        </w:rPr>
        <w:t xml:space="preserve">　鳥取市長　様</w:t>
      </w:r>
    </w:p>
    <w:p w:rsidR="00370FD9" w:rsidRPr="001A7980" w:rsidRDefault="00370FD9" w:rsidP="00370FD9">
      <w:pPr>
        <w:wordWrap w:val="0"/>
        <w:autoSpaceDE w:val="0"/>
        <w:autoSpaceDN w:val="0"/>
        <w:adjustRightInd w:val="0"/>
        <w:ind w:firstLineChars="100" w:firstLine="208"/>
        <w:jc w:val="right"/>
        <w:rPr>
          <w:rFonts w:asciiTheme="minorEastAsia" w:hAnsiTheme="minorEastAsia" w:cs="メイリオ" w:hint="default"/>
          <w:color w:val="000000" w:themeColor="text1"/>
          <w:sz w:val="20"/>
        </w:rPr>
      </w:pPr>
      <w:r w:rsidRPr="001A7980">
        <w:rPr>
          <w:rFonts w:asciiTheme="minorEastAsia" w:hAnsiTheme="minorEastAsia" w:cs="メイリオ"/>
          <w:color w:val="000000" w:themeColor="text1"/>
          <w:sz w:val="20"/>
        </w:rPr>
        <w:t xml:space="preserve">郵便番号　　　　　　　　　　　　　　　　</w:t>
      </w:r>
    </w:p>
    <w:p w:rsidR="00370FD9" w:rsidRPr="001A7980" w:rsidRDefault="00370FD9" w:rsidP="00370FD9">
      <w:pPr>
        <w:wordWrap w:val="0"/>
        <w:autoSpaceDE w:val="0"/>
        <w:autoSpaceDN w:val="0"/>
        <w:adjustRightInd w:val="0"/>
        <w:ind w:firstLineChars="100" w:firstLine="208"/>
        <w:jc w:val="right"/>
        <w:rPr>
          <w:rFonts w:asciiTheme="minorEastAsia" w:hAnsiTheme="minorEastAsia" w:cs="メイリオ" w:hint="default"/>
          <w:color w:val="000000" w:themeColor="text1"/>
          <w:sz w:val="20"/>
        </w:rPr>
      </w:pPr>
      <w:r w:rsidRPr="001A7980">
        <w:rPr>
          <w:rFonts w:asciiTheme="minorEastAsia" w:hAnsiTheme="minorEastAsia" w:cs="メイリオ"/>
          <w:color w:val="000000" w:themeColor="text1"/>
          <w:sz w:val="20"/>
        </w:rPr>
        <w:t xml:space="preserve">住　　所　　　　　　　　　　　　　　　　</w:t>
      </w:r>
    </w:p>
    <w:p w:rsidR="00370FD9" w:rsidRPr="001A7980" w:rsidRDefault="00370FD9" w:rsidP="00370FD9">
      <w:pPr>
        <w:wordWrap w:val="0"/>
        <w:autoSpaceDE w:val="0"/>
        <w:autoSpaceDN w:val="0"/>
        <w:adjustRightInd w:val="0"/>
        <w:ind w:firstLineChars="100" w:firstLine="208"/>
        <w:jc w:val="right"/>
        <w:rPr>
          <w:rFonts w:asciiTheme="minorEastAsia" w:hAnsiTheme="minorEastAsia" w:cs="メイリオ" w:hint="default"/>
          <w:color w:val="000000" w:themeColor="text1"/>
          <w:sz w:val="20"/>
        </w:rPr>
      </w:pPr>
      <w:r w:rsidRPr="001A7980">
        <w:rPr>
          <w:rFonts w:asciiTheme="minorEastAsia" w:hAnsiTheme="minorEastAsia" w:cs="メイリオ"/>
          <w:color w:val="000000" w:themeColor="text1"/>
          <w:sz w:val="20"/>
        </w:rPr>
        <w:t xml:space="preserve">届出者　氏　　名　　　　　　　　　　　　　　　　</w:t>
      </w:r>
    </w:p>
    <w:p w:rsidR="00370FD9" w:rsidRPr="001A7980" w:rsidRDefault="00370FD9" w:rsidP="00370FD9">
      <w:pPr>
        <w:wordWrap w:val="0"/>
        <w:autoSpaceDE w:val="0"/>
        <w:autoSpaceDN w:val="0"/>
        <w:adjustRightInd w:val="0"/>
        <w:ind w:firstLineChars="100" w:firstLine="208"/>
        <w:jc w:val="right"/>
        <w:rPr>
          <w:rFonts w:asciiTheme="minorEastAsia" w:hAnsiTheme="minorEastAsia" w:cs="メイリオ" w:hint="default"/>
          <w:color w:val="000000" w:themeColor="text1"/>
          <w:sz w:val="20"/>
        </w:rPr>
      </w:pPr>
      <w:r w:rsidRPr="001A7980">
        <w:rPr>
          <w:rFonts w:asciiTheme="minorEastAsia" w:hAnsiTheme="minorEastAsia" w:cs="メイリオ" w:hint="default"/>
          <w:color w:val="000000" w:themeColor="text1"/>
          <w:sz w:val="20"/>
        </w:rPr>
        <w:t xml:space="preserve">  (法人にあっては、主たる事務所の　　　 </w:t>
      </w:r>
    </w:p>
    <w:p w:rsidR="00370FD9" w:rsidRPr="001A7980" w:rsidRDefault="00370FD9" w:rsidP="00370FD9">
      <w:pPr>
        <w:wordWrap w:val="0"/>
        <w:autoSpaceDE w:val="0"/>
        <w:autoSpaceDN w:val="0"/>
        <w:adjustRightInd w:val="0"/>
        <w:ind w:firstLineChars="100" w:firstLine="208"/>
        <w:jc w:val="right"/>
        <w:rPr>
          <w:rFonts w:asciiTheme="minorEastAsia" w:hAnsiTheme="minorEastAsia" w:cs="メイリオ" w:hint="default"/>
          <w:color w:val="000000" w:themeColor="text1"/>
          <w:sz w:val="20"/>
        </w:rPr>
      </w:pPr>
      <w:r w:rsidRPr="001A7980">
        <w:rPr>
          <w:rFonts w:asciiTheme="minorEastAsia" w:hAnsiTheme="minorEastAsia" w:cs="メイリオ"/>
          <w:color w:val="000000" w:themeColor="text1"/>
          <w:sz w:val="20"/>
        </w:rPr>
        <w:t>所在地及び名称及び代表者の氏名</w:t>
      </w:r>
      <w:r w:rsidRPr="001A7980">
        <w:rPr>
          <w:rFonts w:asciiTheme="minorEastAsia" w:hAnsiTheme="minorEastAsia" w:cs="メイリオ" w:hint="default"/>
          <w:color w:val="000000" w:themeColor="text1"/>
          <w:sz w:val="20"/>
        </w:rPr>
        <w:t xml:space="preserve">)　　　</w:t>
      </w:r>
    </w:p>
    <w:p w:rsidR="00370FD9" w:rsidRPr="001A7980" w:rsidRDefault="00370FD9" w:rsidP="00370FD9">
      <w:pPr>
        <w:wordWrap w:val="0"/>
        <w:autoSpaceDE w:val="0"/>
        <w:autoSpaceDN w:val="0"/>
        <w:adjustRightInd w:val="0"/>
        <w:ind w:left="199" w:hanging="199"/>
        <w:jc w:val="right"/>
        <w:rPr>
          <w:rFonts w:asciiTheme="minorEastAsia" w:hAnsiTheme="minorEastAsia" w:cs="メイリオ" w:hint="default"/>
          <w:color w:val="000000" w:themeColor="text1"/>
          <w:sz w:val="20"/>
        </w:rPr>
      </w:pPr>
      <w:r w:rsidRPr="001A7980">
        <w:rPr>
          <w:rFonts w:asciiTheme="minorEastAsia" w:hAnsiTheme="minorEastAsia" w:cs="メイリオ"/>
          <w:color w:val="000000" w:themeColor="text1"/>
          <w:sz w:val="20"/>
        </w:rPr>
        <w:t xml:space="preserve">電話番号　　　　　　　　　　　　　　　　</w:t>
      </w:r>
    </w:p>
    <w:p w:rsidR="00370FD9" w:rsidRPr="001A7980" w:rsidRDefault="00370FD9" w:rsidP="00370FD9">
      <w:pPr>
        <w:autoSpaceDE w:val="0"/>
        <w:autoSpaceDN w:val="0"/>
        <w:adjustRightInd w:val="0"/>
        <w:ind w:firstLineChars="100" w:firstLine="208"/>
        <w:rPr>
          <w:rFonts w:asciiTheme="minorEastAsia" w:hAnsiTheme="minorEastAsia" w:cs="メイリオ" w:hint="default"/>
          <w:color w:val="000000" w:themeColor="text1"/>
          <w:sz w:val="20"/>
        </w:rPr>
      </w:pPr>
    </w:p>
    <w:p w:rsidR="00370FD9" w:rsidRPr="001A7980" w:rsidRDefault="00370FD9" w:rsidP="00370FD9">
      <w:pPr>
        <w:autoSpaceDE w:val="0"/>
        <w:autoSpaceDN w:val="0"/>
        <w:adjustRightInd w:val="0"/>
        <w:ind w:firstLineChars="100" w:firstLine="208"/>
        <w:rPr>
          <w:rFonts w:asciiTheme="minorEastAsia" w:hAnsiTheme="minorEastAsia" w:cs="メイリオ" w:hint="default"/>
          <w:color w:val="000000" w:themeColor="text1"/>
          <w:sz w:val="20"/>
        </w:rPr>
      </w:pPr>
      <w:r w:rsidRPr="001A7980">
        <w:rPr>
          <w:rFonts w:asciiTheme="minorEastAsia" w:hAnsiTheme="minorEastAsia" w:cs="メイリオ"/>
          <w:color w:val="000000" w:themeColor="text1"/>
          <w:sz w:val="20"/>
        </w:rPr>
        <w:t>廃棄物処理施設等において事故が発生したので、鳥取市廃棄物処理施設の設置に係る手続の適正化及び紛争の予防、調整等に関する条例第２６条の規定により、次のとおり届け出ます。</w:t>
      </w:r>
    </w:p>
    <w:p w:rsidR="00370FD9" w:rsidRPr="001A7980" w:rsidRDefault="00370FD9" w:rsidP="00370FD9">
      <w:pPr>
        <w:autoSpaceDE w:val="0"/>
        <w:autoSpaceDN w:val="0"/>
        <w:adjustRightInd w:val="0"/>
        <w:ind w:left="199" w:hanging="199"/>
        <w:jc w:val="right"/>
        <w:rPr>
          <w:rFonts w:asciiTheme="minorEastAsia" w:hAnsiTheme="minorEastAsia" w:cs="メイリオ" w:hint="default"/>
          <w:color w:val="000000" w:themeColor="text1"/>
          <w:sz w:val="20"/>
        </w:rPr>
      </w:pPr>
    </w:p>
    <w:tbl>
      <w:tblPr>
        <w:tblStyle w:val="aa"/>
        <w:tblW w:w="9125" w:type="dxa"/>
        <w:tblLayout w:type="fixed"/>
        <w:tblLook w:val="04A0" w:firstRow="1" w:lastRow="0" w:firstColumn="1" w:lastColumn="0" w:noHBand="0" w:noVBand="1"/>
      </w:tblPr>
      <w:tblGrid>
        <w:gridCol w:w="2093"/>
        <w:gridCol w:w="1642"/>
        <w:gridCol w:w="5390"/>
      </w:tblGrid>
      <w:tr w:rsidR="001A7980" w:rsidRPr="001A7980" w:rsidTr="00B92174">
        <w:trPr>
          <w:trHeight w:val="397"/>
        </w:trPr>
        <w:tc>
          <w:tcPr>
            <w:tcW w:w="2093" w:type="dxa"/>
            <w:vMerge w:val="restart"/>
            <w:vAlign w:val="center"/>
          </w:tcPr>
          <w:p w:rsidR="00370FD9" w:rsidRPr="001A7980" w:rsidRDefault="00370FD9" w:rsidP="00F03E6A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000000" w:themeColor="text1"/>
                <w:sz w:val="20"/>
              </w:rPr>
            </w:pPr>
            <w:r w:rsidRPr="001A7980">
              <w:rPr>
                <w:rFonts w:asciiTheme="minorEastAsia" w:hAnsiTheme="minorEastAsia" w:cs="メイリオ"/>
                <w:color w:val="000000" w:themeColor="text1"/>
                <w:sz w:val="20"/>
              </w:rPr>
              <w:t>事故が発生した廃棄物処理施設等</w:t>
            </w:r>
          </w:p>
        </w:tc>
        <w:tc>
          <w:tcPr>
            <w:tcW w:w="1642" w:type="dxa"/>
            <w:vAlign w:val="center"/>
          </w:tcPr>
          <w:p w:rsidR="00370FD9" w:rsidRPr="001A7980" w:rsidRDefault="00370FD9" w:rsidP="00F03E6A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000000" w:themeColor="text1"/>
                <w:sz w:val="20"/>
              </w:rPr>
            </w:pPr>
            <w:r w:rsidRPr="001A7980">
              <w:rPr>
                <w:rFonts w:asciiTheme="minorEastAsia" w:hAnsiTheme="minorEastAsia" w:cs="メイリオ"/>
                <w:color w:val="000000" w:themeColor="text1"/>
                <w:sz w:val="20"/>
              </w:rPr>
              <w:t>施設の種類</w:t>
            </w:r>
          </w:p>
        </w:tc>
        <w:tc>
          <w:tcPr>
            <w:tcW w:w="5390" w:type="dxa"/>
            <w:vAlign w:val="center"/>
          </w:tcPr>
          <w:p w:rsidR="00370FD9" w:rsidRPr="001A7980" w:rsidRDefault="00370FD9" w:rsidP="00F03E6A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000000" w:themeColor="text1"/>
                <w:sz w:val="20"/>
              </w:rPr>
            </w:pPr>
          </w:p>
        </w:tc>
      </w:tr>
      <w:tr w:rsidR="001A7980" w:rsidRPr="001A7980" w:rsidTr="00B92174">
        <w:trPr>
          <w:trHeight w:val="397"/>
        </w:trPr>
        <w:tc>
          <w:tcPr>
            <w:tcW w:w="2093" w:type="dxa"/>
            <w:vMerge/>
            <w:vAlign w:val="center"/>
          </w:tcPr>
          <w:p w:rsidR="00370FD9" w:rsidRPr="001A7980" w:rsidRDefault="00370FD9" w:rsidP="00F03E6A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000000" w:themeColor="text1"/>
                <w:sz w:val="20"/>
              </w:rPr>
            </w:pPr>
          </w:p>
        </w:tc>
        <w:tc>
          <w:tcPr>
            <w:tcW w:w="1642" w:type="dxa"/>
            <w:vAlign w:val="center"/>
          </w:tcPr>
          <w:p w:rsidR="00370FD9" w:rsidRPr="001A7980" w:rsidRDefault="00370FD9" w:rsidP="00F03E6A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000000" w:themeColor="text1"/>
                <w:sz w:val="20"/>
              </w:rPr>
            </w:pPr>
            <w:r w:rsidRPr="001A7980">
              <w:rPr>
                <w:rFonts w:asciiTheme="minorEastAsia" w:hAnsiTheme="minorEastAsia" w:cs="メイリオ"/>
                <w:color w:val="000000" w:themeColor="text1"/>
                <w:sz w:val="20"/>
              </w:rPr>
              <w:t>施設の場所</w:t>
            </w:r>
          </w:p>
        </w:tc>
        <w:tc>
          <w:tcPr>
            <w:tcW w:w="5390" w:type="dxa"/>
            <w:vAlign w:val="center"/>
          </w:tcPr>
          <w:p w:rsidR="00370FD9" w:rsidRPr="001A7980" w:rsidRDefault="00370FD9" w:rsidP="00F03E6A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000000" w:themeColor="text1"/>
                <w:sz w:val="20"/>
              </w:rPr>
            </w:pPr>
          </w:p>
        </w:tc>
      </w:tr>
      <w:tr w:rsidR="001A7980" w:rsidRPr="001A7980" w:rsidTr="00B92174">
        <w:trPr>
          <w:trHeight w:val="397"/>
        </w:trPr>
        <w:tc>
          <w:tcPr>
            <w:tcW w:w="3735" w:type="dxa"/>
            <w:gridSpan w:val="2"/>
            <w:vAlign w:val="center"/>
          </w:tcPr>
          <w:p w:rsidR="00370FD9" w:rsidRPr="001A7980" w:rsidRDefault="00370FD9" w:rsidP="00F03E6A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000000" w:themeColor="text1"/>
                <w:sz w:val="20"/>
              </w:rPr>
            </w:pPr>
            <w:r w:rsidRPr="001A7980">
              <w:rPr>
                <w:rFonts w:asciiTheme="minorEastAsia" w:hAnsiTheme="minorEastAsia" w:cs="メイリオ"/>
                <w:color w:val="000000" w:themeColor="text1"/>
                <w:sz w:val="20"/>
              </w:rPr>
              <w:t>事故の発生日時</w:t>
            </w:r>
          </w:p>
        </w:tc>
        <w:tc>
          <w:tcPr>
            <w:tcW w:w="5390" w:type="dxa"/>
            <w:vAlign w:val="center"/>
          </w:tcPr>
          <w:p w:rsidR="00370FD9" w:rsidRPr="001A7980" w:rsidRDefault="00370FD9" w:rsidP="00F03E6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メイリオ" w:hint="default"/>
                <w:color w:val="000000" w:themeColor="text1"/>
                <w:sz w:val="20"/>
              </w:rPr>
            </w:pPr>
            <w:r w:rsidRPr="001A7980">
              <w:rPr>
                <w:rFonts w:asciiTheme="minorEastAsia" w:hAnsiTheme="minorEastAsia" w:cs="メイリオ"/>
                <w:color w:val="000000" w:themeColor="text1"/>
                <w:sz w:val="20"/>
              </w:rPr>
              <w:t xml:space="preserve">　　年　　月　　日　　　　時　　　分頃</w:t>
            </w:r>
          </w:p>
        </w:tc>
      </w:tr>
      <w:tr w:rsidR="001A7980" w:rsidRPr="001A7980" w:rsidTr="00B92174">
        <w:trPr>
          <w:trHeight w:val="397"/>
        </w:trPr>
        <w:tc>
          <w:tcPr>
            <w:tcW w:w="3735" w:type="dxa"/>
            <w:gridSpan w:val="2"/>
            <w:vAlign w:val="center"/>
          </w:tcPr>
          <w:p w:rsidR="00370FD9" w:rsidRPr="001A7980" w:rsidRDefault="00370FD9" w:rsidP="00F03E6A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000000" w:themeColor="text1"/>
                <w:sz w:val="20"/>
              </w:rPr>
            </w:pPr>
            <w:r w:rsidRPr="001A7980">
              <w:rPr>
                <w:rFonts w:asciiTheme="minorEastAsia" w:hAnsiTheme="minorEastAsia" w:cs="メイリオ"/>
                <w:color w:val="000000" w:themeColor="text1"/>
                <w:sz w:val="20"/>
              </w:rPr>
              <w:t>事故の発生場所</w:t>
            </w:r>
          </w:p>
        </w:tc>
        <w:tc>
          <w:tcPr>
            <w:tcW w:w="5390" w:type="dxa"/>
            <w:vAlign w:val="center"/>
          </w:tcPr>
          <w:p w:rsidR="00370FD9" w:rsidRPr="001A7980" w:rsidRDefault="00370FD9" w:rsidP="00F03E6A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000000" w:themeColor="text1"/>
                <w:sz w:val="20"/>
              </w:rPr>
            </w:pPr>
          </w:p>
        </w:tc>
      </w:tr>
      <w:tr w:rsidR="001A7980" w:rsidRPr="001A7980" w:rsidTr="00B92174">
        <w:trPr>
          <w:trHeight w:val="397"/>
        </w:trPr>
        <w:tc>
          <w:tcPr>
            <w:tcW w:w="3735" w:type="dxa"/>
            <w:gridSpan w:val="2"/>
            <w:vAlign w:val="center"/>
          </w:tcPr>
          <w:p w:rsidR="00370FD9" w:rsidRPr="001A7980" w:rsidRDefault="00370FD9" w:rsidP="00F03E6A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000000" w:themeColor="text1"/>
                <w:sz w:val="20"/>
              </w:rPr>
            </w:pPr>
            <w:r w:rsidRPr="001A7980">
              <w:rPr>
                <w:rFonts w:asciiTheme="minorEastAsia" w:hAnsiTheme="minorEastAsia" w:cs="メイリオ"/>
                <w:color w:val="000000" w:themeColor="text1"/>
                <w:sz w:val="20"/>
              </w:rPr>
              <w:t>事故の発生原因及び内容</w:t>
            </w:r>
          </w:p>
        </w:tc>
        <w:tc>
          <w:tcPr>
            <w:tcW w:w="5390" w:type="dxa"/>
            <w:vAlign w:val="center"/>
          </w:tcPr>
          <w:p w:rsidR="00370FD9" w:rsidRPr="001A7980" w:rsidRDefault="00370FD9" w:rsidP="00F03E6A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000000" w:themeColor="text1"/>
                <w:sz w:val="20"/>
              </w:rPr>
            </w:pPr>
          </w:p>
        </w:tc>
      </w:tr>
      <w:tr w:rsidR="001A7980" w:rsidRPr="001A7980" w:rsidTr="00B92174">
        <w:trPr>
          <w:trHeight w:val="397"/>
        </w:trPr>
        <w:tc>
          <w:tcPr>
            <w:tcW w:w="3735" w:type="dxa"/>
            <w:gridSpan w:val="2"/>
            <w:vAlign w:val="center"/>
          </w:tcPr>
          <w:p w:rsidR="00370FD9" w:rsidRPr="001A7980" w:rsidRDefault="00370FD9" w:rsidP="00F03E6A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000000" w:themeColor="text1"/>
                <w:sz w:val="20"/>
              </w:rPr>
            </w:pPr>
            <w:r w:rsidRPr="001A7980">
              <w:rPr>
                <w:rFonts w:asciiTheme="minorEastAsia" w:hAnsiTheme="minorEastAsia" w:cs="メイリオ"/>
                <w:color w:val="000000" w:themeColor="text1"/>
                <w:sz w:val="20"/>
              </w:rPr>
              <w:t>事故の発生後に講じた措置の概要</w:t>
            </w:r>
          </w:p>
        </w:tc>
        <w:tc>
          <w:tcPr>
            <w:tcW w:w="5390" w:type="dxa"/>
            <w:vAlign w:val="center"/>
          </w:tcPr>
          <w:p w:rsidR="00370FD9" w:rsidRPr="001A7980" w:rsidRDefault="00370FD9" w:rsidP="00F03E6A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000000" w:themeColor="text1"/>
                <w:sz w:val="20"/>
              </w:rPr>
            </w:pPr>
          </w:p>
        </w:tc>
      </w:tr>
    </w:tbl>
    <w:p w:rsidR="000D3874" w:rsidRPr="00484709" w:rsidRDefault="000D3874" w:rsidP="00813C8F">
      <w:pPr>
        <w:rPr>
          <w:rFonts w:hAnsi="Century" w:cs="Times New Roman" w:hint="default"/>
          <w:color w:val="000000" w:themeColor="text1"/>
          <w:sz w:val="21"/>
          <w:szCs w:val="21"/>
        </w:rPr>
      </w:pPr>
      <w:bookmarkStart w:id="0" w:name="_GoBack"/>
      <w:bookmarkEnd w:id="0"/>
    </w:p>
    <w:sectPr w:rsidR="000D3874" w:rsidRPr="00484709" w:rsidSect="00B23EEF">
      <w:footerReference w:type="even" r:id="rId8"/>
      <w:pgSz w:w="11906" w:h="16838" w:code="9"/>
      <w:pgMar w:top="1077" w:right="1134" w:bottom="1021" w:left="1134" w:header="720" w:footer="720" w:gutter="0"/>
      <w:cols w:space="720"/>
      <w:noEndnote/>
      <w:docGrid w:type="linesAndChars" w:linePitch="30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C69" w:rsidRDefault="000C0C6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C0C69" w:rsidRDefault="000C0C6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43B" w:rsidRDefault="0034543B">
    <w:pPr>
      <w:framePr w:wrap="auto" w:vAnchor="page" w:hAnchor="margin" w:xAlign="center" w:y="16177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34543B" w:rsidRDefault="0034543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C69" w:rsidRDefault="000C0C6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C0C69" w:rsidRDefault="000C0C6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F2F46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9D89B0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A9425E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48266D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17CF3D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7C56A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D782B1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99815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FE24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C7EA4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D46099"/>
    <w:multiLevelType w:val="hybridMultilevel"/>
    <w:tmpl w:val="D1A42E3A"/>
    <w:lvl w:ilvl="0" w:tplc="E42C1BB4">
      <w:start w:val="1"/>
      <w:numFmt w:val="decimalFullWidth"/>
      <w:suff w:val="nothing"/>
      <w:lvlText w:val="（%1）"/>
      <w:lvlJc w:val="left"/>
      <w:pPr>
        <w:ind w:left="3913" w:hanging="227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bordersDoNotSurroundHeader/>
  <w:bordersDoNotSurroundFooter/>
  <w:hideSpelling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80"/>
  <w:hyphenationZone w:val="0"/>
  <w:drawingGridHorizontalSpacing w:val="110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1B"/>
    <w:rsid w:val="00014C8B"/>
    <w:rsid w:val="000165E4"/>
    <w:rsid w:val="00022FBF"/>
    <w:rsid w:val="000233A0"/>
    <w:rsid w:val="000262ED"/>
    <w:rsid w:val="00026463"/>
    <w:rsid w:val="00026E99"/>
    <w:rsid w:val="00027E83"/>
    <w:rsid w:val="00033A23"/>
    <w:rsid w:val="00034DD0"/>
    <w:rsid w:val="000353DB"/>
    <w:rsid w:val="0006339A"/>
    <w:rsid w:val="0007101E"/>
    <w:rsid w:val="000727C9"/>
    <w:rsid w:val="000775E2"/>
    <w:rsid w:val="00094ADF"/>
    <w:rsid w:val="00094C6D"/>
    <w:rsid w:val="000B08A5"/>
    <w:rsid w:val="000B32B0"/>
    <w:rsid w:val="000B4649"/>
    <w:rsid w:val="000C0C69"/>
    <w:rsid w:val="000C35A0"/>
    <w:rsid w:val="000D3874"/>
    <w:rsid w:val="000D5FC3"/>
    <w:rsid w:val="000D7C76"/>
    <w:rsid w:val="000F271E"/>
    <w:rsid w:val="000F31B9"/>
    <w:rsid w:val="0010373D"/>
    <w:rsid w:val="00103749"/>
    <w:rsid w:val="00105700"/>
    <w:rsid w:val="00105D44"/>
    <w:rsid w:val="00114CC8"/>
    <w:rsid w:val="00114D1A"/>
    <w:rsid w:val="00122000"/>
    <w:rsid w:val="00124762"/>
    <w:rsid w:val="001317A3"/>
    <w:rsid w:val="00137EE1"/>
    <w:rsid w:val="001407B1"/>
    <w:rsid w:val="001415C2"/>
    <w:rsid w:val="00152CF5"/>
    <w:rsid w:val="00154170"/>
    <w:rsid w:val="001541EA"/>
    <w:rsid w:val="001561AE"/>
    <w:rsid w:val="00167269"/>
    <w:rsid w:val="001758E1"/>
    <w:rsid w:val="00180C71"/>
    <w:rsid w:val="00190989"/>
    <w:rsid w:val="00191E73"/>
    <w:rsid w:val="001A1092"/>
    <w:rsid w:val="001A2CD0"/>
    <w:rsid w:val="001A3F8B"/>
    <w:rsid w:val="001A6421"/>
    <w:rsid w:val="001A76BB"/>
    <w:rsid w:val="001A7980"/>
    <w:rsid w:val="001A7C66"/>
    <w:rsid w:val="001B0918"/>
    <w:rsid w:val="001B4ED5"/>
    <w:rsid w:val="001C164B"/>
    <w:rsid w:val="001D2DC0"/>
    <w:rsid w:val="001D31B5"/>
    <w:rsid w:val="001E4115"/>
    <w:rsid w:val="001F7C4F"/>
    <w:rsid w:val="001F7C55"/>
    <w:rsid w:val="00200397"/>
    <w:rsid w:val="00211EEB"/>
    <w:rsid w:val="00214252"/>
    <w:rsid w:val="0022416E"/>
    <w:rsid w:val="002316D6"/>
    <w:rsid w:val="002338A3"/>
    <w:rsid w:val="00241EAF"/>
    <w:rsid w:val="002472B7"/>
    <w:rsid w:val="0025475D"/>
    <w:rsid w:val="00262516"/>
    <w:rsid w:val="00263CFA"/>
    <w:rsid w:val="002656C8"/>
    <w:rsid w:val="0026607D"/>
    <w:rsid w:val="0026775D"/>
    <w:rsid w:val="00280C8C"/>
    <w:rsid w:val="00281254"/>
    <w:rsid w:val="00284777"/>
    <w:rsid w:val="00285962"/>
    <w:rsid w:val="00286D53"/>
    <w:rsid w:val="00291F91"/>
    <w:rsid w:val="00295C4B"/>
    <w:rsid w:val="002A04E4"/>
    <w:rsid w:val="002A593E"/>
    <w:rsid w:val="002A740E"/>
    <w:rsid w:val="002B1CD4"/>
    <w:rsid w:val="002B34BA"/>
    <w:rsid w:val="002B6D5B"/>
    <w:rsid w:val="002C1B72"/>
    <w:rsid w:val="002E146A"/>
    <w:rsid w:val="002F0DE7"/>
    <w:rsid w:val="002F22B9"/>
    <w:rsid w:val="002F30C6"/>
    <w:rsid w:val="002F5E7C"/>
    <w:rsid w:val="00300B06"/>
    <w:rsid w:val="00301263"/>
    <w:rsid w:val="00321194"/>
    <w:rsid w:val="00323BFF"/>
    <w:rsid w:val="003262E2"/>
    <w:rsid w:val="0033184B"/>
    <w:rsid w:val="00334AF8"/>
    <w:rsid w:val="00341207"/>
    <w:rsid w:val="00341ADF"/>
    <w:rsid w:val="0034543B"/>
    <w:rsid w:val="00350A5C"/>
    <w:rsid w:val="00357362"/>
    <w:rsid w:val="003621FB"/>
    <w:rsid w:val="00370FD9"/>
    <w:rsid w:val="003715A1"/>
    <w:rsid w:val="00375871"/>
    <w:rsid w:val="00392786"/>
    <w:rsid w:val="0039484E"/>
    <w:rsid w:val="00396649"/>
    <w:rsid w:val="003979CC"/>
    <w:rsid w:val="00397F3B"/>
    <w:rsid w:val="003A180A"/>
    <w:rsid w:val="003B5F95"/>
    <w:rsid w:val="003B7E65"/>
    <w:rsid w:val="003C6854"/>
    <w:rsid w:val="003D1CF1"/>
    <w:rsid w:val="003D5FC1"/>
    <w:rsid w:val="003D734E"/>
    <w:rsid w:val="003E4A1B"/>
    <w:rsid w:val="003F0BE2"/>
    <w:rsid w:val="003F3122"/>
    <w:rsid w:val="00403581"/>
    <w:rsid w:val="004109F2"/>
    <w:rsid w:val="00416801"/>
    <w:rsid w:val="00423189"/>
    <w:rsid w:val="004247A9"/>
    <w:rsid w:val="004260CD"/>
    <w:rsid w:val="0044202A"/>
    <w:rsid w:val="00455E04"/>
    <w:rsid w:val="0047178A"/>
    <w:rsid w:val="00475602"/>
    <w:rsid w:val="00484709"/>
    <w:rsid w:val="00484939"/>
    <w:rsid w:val="00484D55"/>
    <w:rsid w:val="00485CF9"/>
    <w:rsid w:val="004927CF"/>
    <w:rsid w:val="004975AA"/>
    <w:rsid w:val="004A4D31"/>
    <w:rsid w:val="004A6086"/>
    <w:rsid w:val="004B1A56"/>
    <w:rsid w:val="004B2512"/>
    <w:rsid w:val="004B55E7"/>
    <w:rsid w:val="004B5727"/>
    <w:rsid w:val="004C477B"/>
    <w:rsid w:val="004D14E5"/>
    <w:rsid w:val="004F531B"/>
    <w:rsid w:val="004F5C3D"/>
    <w:rsid w:val="00501A11"/>
    <w:rsid w:val="00511DFA"/>
    <w:rsid w:val="005211D4"/>
    <w:rsid w:val="005353A9"/>
    <w:rsid w:val="00537718"/>
    <w:rsid w:val="00543B9A"/>
    <w:rsid w:val="005618B0"/>
    <w:rsid w:val="00561A0B"/>
    <w:rsid w:val="0057116C"/>
    <w:rsid w:val="005712A0"/>
    <w:rsid w:val="00574204"/>
    <w:rsid w:val="005829BA"/>
    <w:rsid w:val="00584703"/>
    <w:rsid w:val="005936AE"/>
    <w:rsid w:val="00594C42"/>
    <w:rsid w:val="00596176"/>
    <w:rsid w:val="005A043B"/>
    <w:rsid w:val="005A229F"/>
    <w:rsid w:val="005A387F"/>
    <w:rsid w:val="005A73B2"/>
    <w:rsid w:val="005C5291"/>
    <w:rsid w:val="005C5E14"/>
    <w:rsid w:val="005C6D60"/>
    <w:rsid w:val="005D6425"/>
    <w:rsid w:val="005D784D"/>
    <w:rsid w:val="005E0164"/>
    <w:rsid w:val="005E45B0"/>
    <w:rsid w:val="005E4C94"/>
    <w:rsid w:val="005F05C7"/>
    <w:rsid w:val="005F5408"/>
    <w:rsid w:val="00604166"/>
    <w:rsid w:val="006209CE"/>
    <w:rsid w:val="00627ED9"/>
    <w:rsid w:val="006309BA"/>
    <w:rsid w:val="00630D91"/>
    <w:rsid w:val="00634A82"/>
    <w:rsid w:val="00635151"/>
    <w:rsid w:val="00642D14"/>
    <w:rsid w:val="00644E30"/>
    <w:rsid w:val="00652DE2"/>
    <w:rsid w:val="00655695"/>
    <w:rsid w:val="00656DE1"/>
    <w:rsid w:val="006624A8"/>
    <w:rsid w:val="00665E48"/>
    <w:rsid w:val="006662F4"/>
    <w:rsid w:val="00675256"/>
    <w:rsid w:val="00676EA0"/>
    <w:rsid w:val="006916FD"/>
    <w:rsid w:val="00693397"/>
    <w:rsid w:val="006A0870"/>
    <w:rsid w:val="006A203B"/>
    <w:rsid w:val="006B0D0F"/>
    <w:rsid w:val="006B71DA"/>
    <w:rsid w:val="006D3CD2"/>
    <w:rsid w:val="006E6672"/>
    <w:rsid w:val="006F1B19"/>
    <w:rsid w:val="006F1C4E"/>
    <w:rsid w:val="006F207D"/>
    <w:rsid w:val="006F4D61"/>
    <w:rsid w:val="00710147"/>
    <w:rsid w:val="00720082"/>
    <w:rsid w:val="00720554"/>
    <w:rsid w:val="007206B9"/>
    <w:rsid w:val="007227AE"/>
    <w:rsid w:val="00731CBF"/>
    <w:rsid w:val="00732D63"/>
    <w:rsid w:val="0073421A"/>
    <w:rsid w:val="00736F47"/>
    <w:rsid w:val="00743372"/>
    <w:rsid w:val="00750D42"/>
    <w:rsid w:val="007517BF"/>
    <w:rsid w:val="0076055E"/>
    <w:rsid w:val="00772505"/>
    <w:rsid w:val="00786F57"/>
    <w:rsid w:val="0079346A"/>
    <w:rsid w:val="007941FC"/>
    <w:rsid w:val="007A0C4E"/>
    <w:rsid w:val="007B2956"/>
    <w:rsid w:val="007C6BDD"/>
    <w:rsid w:val="007D081C"/>
    <w:rsid w:val="007D0CE9"/>
    <w:rsid w:val="007E02ED"/>
    <w:rsid w:val="007E0B27"/>
    <w:rsid w:val="007E7659"/>
    <w:rsid w:val="007F4E4E"/>
    <w:rsid w:val="007F4FAF"/>
    <w:rsid w:val="00801754"/>
    <w:rsid w:val="008026DE"/>
    <w:rsid w:val="00802825"/>
    <w:rsid w:val="00813C8F"/>
    <w:rsid w:val="00814400"/>
    <w:rsid w:val="00820AAF"/>
    <w:rsid w:val="008230EC"/>
    <w:rsid w:val="00823FAC"/>
    <w:rsid w:val="008316C5"/>
    <w:rsid w:val="00831B60"/>
    <w:rsid w:val="0083310F"/>
    <w:rsid w:val="00836DB2"/>
    <w:rsid w:val="00843A8D"/>
    <w:rsid w:val="00847C60"/>
    <w:rsid w:val="00850230"/>
    <w:rsid w:val="00852442"/>
    <w:rsid w:val="008529ED"/>
    <w:rsid w:val="00870FE8"/>
    <w:rsid w:val="0087277F"/>
    <w:rsid w:val="00873B15"/>
    <w:rsid w:val="008813B1"/>
    <w:rsid w:val="00891363"/>
    <w:rsid w:val="00893D1C"/>
    <w:rsid w:val="00895741"/>
    <w:rsid w:val="00897778"/>
    <w:rsid w:val="008A1943"/>
    <w:rsid w:val="008A24FB"/>
    <w:rsid w:val="008A4098"/>
    <w:rsid w:val="008A6DCA"/>
    <w:rsid w:val="008C1416"/>
    <w:rsid w:val="008C310A"/>
    <w:rsid w:val="008C5D27"/>
    <w:rsid w:val="008C7B00"/>
    <w:rsid w:val="008C7BBF"/>
    <w:rsid w:val="008C7E0D"/>
    <w:rsid w:val="008D39ED"/>
    <w:rsid w:val="008D4701"/>
    <w:rsid w:val="008D7333"/>
    <w:rsid w:val="008E41E2"/>
    <w:rsid w:val="008E73AB"/>
    <w:rsid w:val="0090164C"/>
    <w:rsid w:val="00903DF9"/>
    <w:rsid w:val="009072BD"/>
    <w:rsid w:val="00911E77"/>
    <w:rsid w:val="00915CE7"/>
    <w:rsid w:val="0093299C"/>
    <w:rsid w:val="00934AD3"/>
    <w:rsid w:val="0093651F"/>
    <w:rsid w:val="00937566"/>
    <w:rsid w:val="009566E7"/>
    <w:rsid w:val="0096147C"/>
    <w:rsid w:val="009668A7"/>
    <w:rsid w:val="009701CD"/>
    <w:rsid w:val="009778CE"/>
    <w:rsid w:val="0098084B"/>
    <w:rsid w:val="00986095"/>
    <w:rsid w:val="009949EC"/>
    <w:rsid w:val="009B4C07"/>
    <w:rsid w:val="009C09EF"/>
    <w:rsid w:val="009C66BA"/>
    <w:rsid w:val="009C7D6D"/>
    <w:rsid w:val="009D40E9"/>
    <w:rsid w:val="009D4A8C"/>
    <w:rsid w:val="009D5C9B"/>
    <w:rsid w:val="009D707B"/>
    <w:rsid w:val="009D78E7"/>
    <w:rsid w:val="009E5BA7"/>
    <w:rsid w:val="009F46D1"/>
    <w:rsid w:val="009F7C95"/>
    <w:rsid w:val="00A05DF0"/>
    <w:rsid w:val="00A13D33"/>
    <w:rsid w:val="00A2043F"/>
    <w:rsid w:val="00A22F01"/>
    <w:rsid w:val="00A2384F"/>
    <w:rsid w:val="00A33C4B"/>
    <w:rsid w:val="00A4132B"/>
    <w:rsid w:val="00A456D5"/>
    <w:rsid w:val="00A559F6"/>
    <w:rsid w:val="00A56C53"/>
    <w:rsid w:val="00A6099F"/>
    <w:rsid w:val="00A6541A"/>
    <w:rsid w:val="00A73083"/>
    <w:rsid w:val="00A80139"/>
    <w:rsid w:val="00A810FA"/>
    <w:rsid w:val="00A8195C"/>
    <w:rsid w:val="00A83760"/>
    <w:rsid w:val="00A947EB"/>
    <w:rsid w:val="00AB40E2"/>
    <w:rsid w:val="00AC2C32"/>
    <w:rsid w:val="00AC35F2"/>
    <w:rsid w:val="00AE352E"/>
    <w:rsid w:val="00AE526E"/>
    <w:rsid w:val="00AE6D25"/>
    <w:rsid w:val="00AF36DA"/>
    <w:rsid w:val="00B00960"/>
    <w:rsid w:val="00B06D1F"/>
    <w:rsid w:val="00B073A2"/>
    <w:rsid w:val="00B177FC"/>
    <w:rsid w:val="00B17A4E"/>
    <w:rsid w:val="00B23EEF"/>
    <w:rsid w:val="00B322DF"/>
    <w:rsid w:val="00B3717C"/>
    <w:rsid w:val="00B40C88"/>
    <w:rsid w:val="00B41089"/>
    <w:rsid w:val="00B4563E"/>
    <w:rsid w:val="00B47339"/>
    <w:rsid w:val="00B54BDD"/>
    <w:rsid w:val="00B5782D"/>
    <w:rsid w:val="00B61807"/>
    <w:rsid w:val="00B714FF"/>
    <w:rsid w:val="00B92174"/>
    <w:rsid w:val="00B96B36"/>
    <w:rsid w:val="00BA1154"/>
    <w:rsid w:val="00BA5682"/>
    <w:rsid w:val="00BA59AB"/>
    <w:rsid w:val="00BA5F7E"/>
    <w:rsid w:val="00BB5541"/>
    <w:rsid w:val="00BC21B0"/>
    <w:rsid w:val="00BC3ED0"/>
    <w:rsid w:val="00BC5FD1"/>
    <w:rsid w:val="00BD3AB7"/>
    <w:rsid w:val="00BD5C37"/>
    <w:rsid w:val="00BE193D"/>
    <w:rsid w:val="00BF43BB"/>
    <w:rsid w:val="00BF4A94"/>
    <w:rsid w:val="00BF6006"/>
    <w:rsid w:val="00C01761"/>
    <w:rsid w:val="00C13284"/>
    <w:rsid w:val="00C13A82"/>
    <w:rsid w:val="00C13BA1"/>
    <w:rsid w:val="00C432DB"/>
    <w:rsid w:val="00C442ED"/>
    <w:rsid w:val="00C468C4"/>
    <w:rsid w:val="00C501F5"/>
    <w:rsid w:val="00C54B9B"/>
    <w:rsid w:val="00C64E51"/>
    <w:rsid w:val="00C6635F"/>
    <w:rsid w:val="00C71FFA"/>
    <w:rsid w:val="00C80497"/>
    <w:rsid w:val="00C84E1E"/>
    <w:rsid w:val="00C91367"/>
    <w:rsid w:val="00CA10B0"/>
    <w:rsid w:val="00CA20D1"/>
    <w:rsid w:val="00CA284E"/>
    <w:rsid w:val="00CA3FDD"/>
    <w:rsid w:val="00CB7593"/>
    <w:rsid w:val="00CC69E2"/>
    <w:rsid w:val="00CD26FC"/>
    <w:rsid w:val="00CD41A9"/>
    <w:rsid w:val="00CD4ED1"/>
    <w:rsid w:val="00CE1FF3"/>
    <w:rsid w:val="00CF0AEC"/>
    <w:rsid w:val="00CF200B"/>
    <w:rsid w:val="00CF3906"/>
    <w:rsid w:val="00CF3EB8"/>
    <w:rsid w:val="00D01B50"/>
    <w:rsid w:val="00D02306"/>
    <w:rsid w:val="00D02310"/>
    <w:rsid w:val="00D02660"/>
    <w:rsid w:val="00D100CE"/>
    <w:rsid w:val="00D11A51"/>
    <w:rsid w:val="00D16155"/>
    <w:rsid w:val="00D23A9A"/>
    <w:rsid w:val="00D313F2"/>
    <w:rsid w:val="00D33DFF"/>
    <w:rsid w:val="00D34BFB"/>
    <w:rsid w:val="00D430B9"/>
    <w:rsid w:val="00D67C03"/>
    <w:rsid w:val="00D7072E"/>
    <w:rsid w:val="00D80771"/>
    <w:rsid w:val="00D8482E"/>
    <w:rsid w:val="00D8547D"/>
    <w:rsid w:val="00D860A4"/>
    <w:rsid w:val="00D92CE7"/>
    <w:rsid w:val="00D937F2"/>
    <w:rsid w:val="00D93E3C"/>
    <w:rsid w:val="00D94059"/>
    <w:rsid w:val="00D9634A"/>
    <w:rsid w:val="00DA52AA"/>
    <w:rsid w:val="00DA59A2"/>
    <w:rsid w:val="00DA5C51"/>
    <w:rsid w:val="00DB0CED"/>
    <w:rsid w:val="00DB34D5"/>
    <w:rsid w:val="00DB56CA"/>
    <w:rsid w:val="00DC009A"/>
    <w:rsid w:val="00DC3FEA"/>
    <w:rsid w:val="00DC53A7"/>
    <w:rsid w:val="00DD1C95"/>
    <w:rsid w:val="00DD3CC7"/>
    <w:rsid w:val="00DF0B4C"/>
    <w:rsid w:val="00DF2E15"/>
    <w:rsid w:val="00DF7132"/>
    <w:rsid w:val="00E041AE"/>
    <w:rsid w:val="00E04531"/>
    <w:rsid w:val="00E11CA3"/>
    <w:rsid w:val="00E20CE9"/>
    <w:rsid w:val="00E3240B"/>
    <w:rsid w:val="00E355EF"/>
    <w:rsid w:val="00E3626A"/>
    <w:rsid w:val="00E462DF"/>
    <w:rsid w:val="00E5129D"/>
    <w:rsid w:val="00E52D18"/>
    <w:rsid w:val="00E53917"/>
    <w:rsid w:val="00E64917"/>
    <w:rsid w:val="00E672B3"/>
    <w:rsid w:val="00E70A72"/>
    <w:rsid w:val="00E7123D"/>
    <w:rsid w:val="00E73475"/>
    <w:rsid w:val="00E8210E"/>
    <w:rsid w:val="00E850C5"/>
    <w:rsid w:val="00E86A24"/>
    <w:rsid w:val="00E878A9"/>
    <w:rsid w:val="00E90244"/>
    <w:rsid w:val="00E917F5"/>
    <w:rsid w:val="00EA233C"/>
    <w:rsid w:val="00EB175B"/>
    <w:rsid w:val="00EC1F6C"/>
    <w:rsid w:val="00ED594D"/>
    <w:rsid w:val="00EE0224"/>
    <w:rsid w:val="00EF1323"/>
    <w:rsid w:val="00EF47DC"/>
    <w:rsid w:val="00F01194"/>
    <w:rsid w:val="00F03BE7"/>
    <w:rsid w:val="00F03E6A"/>
    <w:rsid w:val="00F146E3"/>
    <w:rsid w:val="00F1704D"/>
    <w:rsid w:val="00F20253"/>
    <w:rsid w:val="00F223CB"/>
    <w:rsid w:val="00F23ED0"/>
    <w:rsid w:val="00F25A8C"/>
    <w:rsid w:val="00F30885"/>
    <w:rsid w:val="00F44584"/>
    <w:rsid w:val="00F45EF4"/>
    <w:rsid w:val="00F47907"/>
    <w:rsid w:val="00F718F5"/>
    <w:rsid w:val="00F71C10"/>
    <w:rsid w:val="00F7636F"/>
    <w:rsid w:val="00F8303A"/>
    <w:rsid w:val="00FA12EE"/>
    <w:rsid w:val="00FA4F96"/>
    <w:rsid w:val="00FA620A"/>
    <w:rsid w:val="00FA6ED0"/>
    <w:rsid w:val="00FC3C3C"/>
    <w:rsid w:val="00FD1DA9"/>
    <w:rsid w:val="00FD21C5"/>
    <w:rsid w:val="00FD304E"/>
    <w:rsid w:val="00FD4C59"/>
    <w:rsid w:val="00FD5342"/>
    <w:rsid w:val="00FE7887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273C22-1168-4C58-9814-F17E81B3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CD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E878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40E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878A9"/>
    <w:pPr>
      <w:keepNext/>
      <w:ind w:leftChars="400" w:left="400"/>
      <w:jc w:val="left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B40E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B40E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hAnsi="Century"/>
      <w:sz w:val="21"/>
    </w:rPr>
  </w:style>
  <w:style w:type="paragraph" w:styleId="a6">
    <w:name w:val="header"/>
    <w:basedOn w:val="a"/>
    <w:link w:val="a7"/>
    <w:uiPriority w:val="99"/>
    <w:unhideWhenUsed/>
    <w:rsid w:val="003E4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4A1B"/>
    <w:rPr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3E4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4A1B"/>
    <w:rPr>
      <w:color w:val="000000"/>
      <w:sz w:val="22"/>
    </w:rPr>
  </w:style>
  <w:style w:type="paragraph" w:customStyle="1" w:styleId="Default">
    <w:name w:val="Default"/>
    <w:rsid w:val="001A6421"/>
    <w:pPr>
      <w:widowControl w:val="0"/>
      <w:autoSpaceDE w:val="0"/>
      <w:autoSpaceDN w:val="0"/>
      <w:adjustRightInd w:val="0"/>
    </w:pPr>
    <w:rPr>
      <w:rFonts w:hAnsi="ＭＳ ゴシック"/>
      <w:color w:val="000000"/>
      <w:sz w:val="24"/>
      <w:szCs w:val="24"/>
    </w:rPr>
  </w:style>
  <w:style w:type="table" w:styleId="aa">
    <w:name w:val="Table Grid"/>
    <w:basedOn w:val="a1"/>
    <w:uiPriority w:val="59"/>
    <w:rsid w:val="00BB5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F1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1B1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7A0C4E"/>
  </w:style>
  <w:style w:type="character" w:customStyle="1" w:styleId="ae">
    <w:name w:val="日付 (文字)"/>
    <w:basedOn w:val="a0"/>
    <w:link w:val="ad"/>
    <w:uiPriority w:val="99"/>
    <w:semiHidden/>
    <w:rsid w:val="007A0C4E"/>
    <w:rPr>
      <w:color w:val="000000"/>
      <w:sz w:val="22"/>
    </w:rPr>
  </w:style>
  <w:style w:type="table" w:customStyle="1" w:styleId="13">
    <w:name w:val="表 (格子)1"/>
    <w:basedOn w:val="a1"/>
    <w:next w:val="aa"/>
    <w:rsid w:val="000775E2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a"/>
    <w:uiPriority w:val="59"/>
    <w:rsid w:val="00BC21B0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a"/>
    <w:uiPriority w:val="59"/>
    <w:rsid w:val="00BC21B0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a"/>
    <w:uiPriority w:val="59"/>
    <w:rsid w:val="00B47339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a"/>
    <w:uiPriority w:val="59"/>
    <w:rsid w:val="000233A0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AB40E2"/>
    <w:rPr>
      <w:rFonts w:asciiTheme="majorHAnsi" w:eastAsiaTheme="majorEastAsia" w:hAnsiTheme="majorHAnsi" w:cstheme="majorBidi"/>
      <w:color w:val="000000"/>
      <w:sz w:val="22"/>
    </w:rPr>
  </w:style>
  <w:style w:type="character" w:customStyle="1" w:styleId="10">
    <w:name w:val="見出し 1 (文字)"/>
    <w:basedOn w:val="a0"/>
    <w:link w:val="1"/>
    <w:uiPriority w:val="9"/>
    <w:rsid w:val="00E878A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878A9"/>
    <w:rPr>
      <w:rFonts w:asciiTheme="majorHAnsi" w:eastAsiaTheme="majorEastAsia" w:hAnsiTheme="majorHAnsi" w:cstheme="majorBidi"/>
      <w:color w:val="000000"/>
      <w:sz w:val="22"/>
    </w:rPr>
  </w:style>
  <w:style w:type="character" w:customStyle="1" w:styleId="40">
    <w:name w:val="見出し 4 (文字)"/>
    <w:basedOn w:val="a0"/>
    <w:link w:val="4"/>
    <w:uiPriority w:val="9"/>
    <w:rsid w:val="00AB40E2"/>
    <w:rPr>
      <w:b/>
      <w:bCs/>
      <w:color w:val="000000"/>
      <w:sz w:val="22"/>
    </w:rPr>
  </w:style>
  <w:style w:type="character" w:customStyle="1" w:styleId="50">
    <w:name w:val="見出し 5 (文字)"/>
    <w:basedOn w:val="a0"/>
    <w:link w:val="5"/>
    <w:uiPriority w:val="9"/>
    <w:rsid w:val="00AB40E2"/>
    <w:rPr>
      <w:rFonts w:asciiTheme="majorHAnsi" w:eastAsiaTheme="majorEastAsia" w:hAnsiTheme="majorHAnsi" w:cstheme="majorBidi"/>
      <w:color w:val="000000"/>
      <w:sz w:val="22"/>
    </w:rPr>
  </w:style>
  <w:style w:type="paragraph" w:styleId="af">
    <w:name w:val="TOC Heading"/>
    <w:basedOn w:val="1"/>
    <w:next w:val="a"/>
    <w:uiPriority w:val="39"/>
    <w:unhideWhenUsed/>
    <w:qFormat/>
    <w:rsid w:val="00300B06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rFonts w:hint="default"/>
      <w:color w:val="2E74B5" w:themeColor="accent1" w:themeShade="BF"/>
      <w:sz w:val="32"/>
      <w:szCs w:val="32"/>
    </w:rPr>
  </w:style>
  <w:style w:type="paragraph" w:styleId="17">
    <w:name w:val="toc 1"/>
    <w:basedOn w:val="a"/>
    <w:next w:val="a"/>
    <w:autoRedefine/>
    <w:uiPriority w:val="39"/>
    <w:unhideWhenUsed/>
    <w:rsid w:val="003621FB"/>
    <w:pPr>
      <w:tabs>
        <w:tab w:val="right" w:leader="dot" w:pos="9628"/>
      </w:tabs>
    </w:pPr>
  </w:style>
  <w:style w:type="paragraph" w:styleId="32">
    <w:name w:val="toc 3"/>
    <w:basedOn w:val="a"/>
    <w:next w:val="a"/>
    <w:autoRedefine/>
    <w:uiPriority w:val="39"/>
    <w:unhideWhenUsed/>
    <w:rsid w:val="007941FC"/>
    <w:pPr>
      <w:tabs>
        <w:tab w:val="right" w:leader="dot" w:pos="9628"/>
      </w:tabs>
      <w:ind w:leftChars="200" w:left="440"/>
    </w:pPr>
  </w:style>
  <w:style w:type="paragraph" w:styleId="22">
    <w:name w:val="toc 2"/>
    <w:basedOn w:val="a"/>
    <w:next w:val="a"/>
    <w:autoRedefine/>
    <w:uiPriority w:val="39"/>
    <w:unhideWhenUsed/>
    <w:rsid w:val="00300B06"/>
    <w:pPr>
      <w:ind w:leftChars="100" w:left="220"/>
    </w:pPr>
  </w:style>
  <w:style w:type="character" w:styleId="af0">
    <w:name w:val="Hyperlink"/>
    <w:basedOn w:val="a0"/>
    <w:uiPriority w:val="99"/>
    <w:unhideWhenUsed/>
    <w:rsid w:val="00300B06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33184B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33184B"/>
    <w:rPr>
      <w:color w:val="000000"/>
      <w:sz w:val="22"/>
    </w:rPr>
  </w:style>
  <w:style w:type="character" w:styleId="af3">
    <w:name w:val="footnote reference"/>
    <w:basedOn w:val="a0"/>
    <w:uiPriority w:val="99"/>
    <w:semiHidden/>
    <w:unhideWhenUsed/>
    <w:rsid w:val="0033184B"/>
    <w:rPr>
      <w:vertAlign w:val="superscript"/>
    </w:rPr>
  </w:style>
  <w:style w:type="paragraph" w:styleId="af4">
    <w:name w:val="List Paragraph"/>
    <w:basedOn w:val="a"/>
    <w:uiPriority w:val="34"/>
    <w:qFormat/>
    <w:rsid w:val="002F30C6"/>
    <w:pPr>
      <w:overflowPunct/>
      <w:ind w:leftChars="400" w:left="840"/>
      <w:textAlignment w:val="auto"/>
    </w:pPr>
    <w:rPr>
      <w:rFonts w:cstheme="minorBidi" w:hint="default"/>
      <w:color w:val="auto"/>
      <w:kern w:val="2"/>
      <w:sz w:val="21"/>
      <w:szCs w:val="22"/>
    </w:rPr>
  </w:style>
  <w:style w:type="paragraph" w:styleId="af5">
    <w:name w:val="Revision"/>
    <w:hidden/>
    <w:uiPriority w:val="99"/>
    <w:semiHidden/>
    <w:rsid w:val="007E7659"/>
    <w:rPr>
      <w:rFonts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D0A57B3-6FF3-4BFA-985B-C5FA54E9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東部総合事務所生活環境局 (0857)20-3668鳥取市、岩美郡、八頭郡</vt:lpstr>
    </vt:vector>
  </TitlesOfParts>
  <Company>鳥取県庁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東部総合事務所生活環境局 (0857)20-3668鳥取市、岩美郡、八頭郡</dc:title>
  <dc:subject/>
  <dc:creator>鳥取県庁</dc:creator>
  <cp:keywords/>
  <dc:description/>
  <cp:lastModifiedBy>長谷川　拓紀</cp:lastModifiedBy>
  <cp:revision>3</cp:revision>
  <cp:lastPrinted>2021-11-08T07:27:00Z</cp:lastPrinted>
  <dcterms:created xsi:type="dcterms:W3CDTF">2022-06-22T00:39:00Z</dcterms:created>
  <dcterms:modified xsi:type="dcterms:W3CDTF">2022-06-22T00:42:00Z</dcterms:modified>
</cp:coreProperties>
</file>